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8028" w14:textId="5F2D6589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REPUBLIKA HRVATSKA </w:t>
      </w:r>
    </w:p>
    <w:p w14:paraId="30176EC6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ŽUPANIJA SPLITSKO DALMATINSKA </w:t>
      </w:r>
    </w:p>
    <w:p w14:paraId="0E017FAB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OPĆINA SUTIVAN </w:t>
      </w:r>
    </w:p>
    <w:p w14:paraId="6A8B7F83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707328F3" w14:textId="77777777" w:rsidR="0056768E" w:rsidRPr="0074315F" w:rsidRDefault="0056768E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796AC2DF" w14:textId="77777777" w:rsidR="0056768E" w:rsidRPr="0074315F" w:rsidRDefault="0056768E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42F45FE6" w14:textId="77777777" w:rsidR="0056768E" w:rsidRPr="0074315F" w:rsidRDefault="0056768E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04A7ADDE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2FC5D8FE" w14:textId="48185A43" w:rsidR="00AC4E20" w:rsidRPr="0074315F" w:rsidRDefault="00830CFD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3"/>
          <w:szCs w:val="24"/>
        </w:rPr>
        <w:t>Na temelju članka 89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.</w:t>
      </w:r>
      <w:r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stavka 2. 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Zakona o pr</w:t>
      </w:r>
      <w:r>
        <w:rPr>
          <w:rFonts w:ascii="Times New Roman" w:hAnsi="Times New Roman" w:cs="Times New Roman"/>
          <w:color w:val="000000"/>
          <w:kern w:val="2"/>
          <w:sz w:val="23"/>
          <w:szCs w:val="24"/>
        </w:rPr>
        <w:t>oračunu („Narodne novine“ broj 144/21) te članka 32. Statuta Općine( „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Službeni glasnik Općine Sutivan' br.2/14,6/14,5/18,2/20,2/21</w:t>
      </w:r>
      <w:r w:rsidR="009E30A5">
        <w:rPr>
          <w:rFonts w:ascii="Times New Roman" w:hAnsi="Times New Roman" w:cs="Times New Roman"/>
          <w:color w:val="000000"/>
          <w:kern w:val="2"/>
          <w:sz w:val="23"/>
          <w:szCs w:val="24"/>
        </w:rPr>
        <w:t>,2/22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), Općinsko vijeće Općine Sutivan na </w:t>
      </w:r>
      <w:r>
        <w:rPr>
          <w:rFonts w:ascii="Times New Roman" w:hAnsi="Times New Roman" w:cs="Times New Roman"/>
          <w:color w:val="000000"/>
          <w:kern w:val="2"/>
          <w:sz w:val="23"/>
          <w:szCs w:val="24"/>
        </w:rPr>
        <w:t>17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. sjednici održanoj dana </w:t>
      </w:r>
      <w:r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05. rujna 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202</w:t>
      </w:r>
      <w:r w:rsidR="00181D30">
        <w:rPr>
          <w:rFonts w:ascii="Times New Roman" w:hAnsi="Times New Roman" w:cs="Times New Roman"/>
          <w:color w:val="000000"/>
          <w:kern w:val="2"/>
          <w:sz w:val="23"/>
          <w:szCs w:val="24"/>
        </w:rPr>
        <w:t>3</w:t>
      </w:r>
      <w:r w:rsidR="00AC4E20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. godine donosi:</w:t>
      </w:r>
    </w:p>
    <w:p w14:paraId="54225CB7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454BCD85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08183685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23F03F92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52C380CE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</w:t>
      </w:r>
    </w:p>
    <w:p w14:paraId="31314497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GODIŠNJI IZVJEŠTAJ O IZVRŠENJU PRORAČUNU OPĆINE SUTIVAN</w:t>
      </w:r>
    </w:p>
    <w:p w14:paraId="4A2121F5" w14:textId="5F8E1001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 xml:space="preserve"> ZA RAZDOBLJE OD 01.01.202</w:t>
      </w:r>
      <w:r w:rsidR="0056768E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2</w:t>
      </w: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.g. DO 31.12.202</w:t>
      </w:r>
      <w:r w:rsidR="0056768E"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2</w:t>
      </w:r>
      <w:r w:rsidRPr="0074315F">
        <w:rPr>
          <w:rFonts w:ascii="Times New Roman" w:hAnsi="Times New Roman" w:cs="Times New Roman"/>
          <w:color w:val="000000"/>
          <w:kern w:val="2"/>
          <w:sz w:val="23"/>
          <w:szCs w:val="24"/>
        </w:rPr>
        <w:t>. g.</w:t>
      </w:r>
    </w:p>
    <w:p w14:paraId="74208A52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1F674F39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5956F2AE" w14:textId="6B9D1920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04D9D119" w14:textId="333751EC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6C4E9A28" w14:textId="1E7CDF0E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3785CC91" w14:textId="23059E29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29914950" w14:textId="45B6414D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7BF40C7F" w14:textId="5C90690F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2B1B4748" w14:textId="508A5F09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676CB9DA" w14:textId="5122DB60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4146E364" w14:textId="578E5449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0A445003" w14:textId="79BE2E3F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100118B5" w14:textId="151D87F0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28F4ADCC" w14:textId="4DBC3A02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490A42D5" w14:textId="29B2B2A2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477BAEBE" w14:textId="6EEB8A35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p w14:paraId="5D2215A1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</w:rPr>
      </w:pPr>
    </w:p>
    <w:tbl>
      <w:tblPr>
        <w:tblW w:w="14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1657"/>
        <w:gridCol w:w="1773"/>
        <w:gridCol w:w="1680"/>
        <w:gridCol w:w="1397"/>
        <w:gridCol w:w="1099"/>
        <w:gridCol w:w="965"/>
      </w:tblGrid>
      <w:tr w:rsidR="0074315F" w14:paraId="0EDBCCC3" w14:textId="77777777" w:rsidTr="0074315F">
        <w:trPr>
          <w:trHeight w:val="444"/>
        </w:trPr>
        <w:tc>
          <w:tcPr>
            <w:tcW w:w="1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9520" w14:textId="7835F86B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 razdoblje od 01.01.2022. do 31.12.202</w:t>
            </w:r>
            <w:r w:rsidR="007037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4315F" w14:paraId="1C916449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B0A0B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CFA1F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Ostvareno 2021.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464F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Planirano izvorno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1E1D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Planirano tekuće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2095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Ostvareno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26D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Ind.preth./</w:t>
            </w: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tek.god.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EBB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</w:t>
            </w:r>
          </w:p>
        </w:tc>
      </w:tr>
      <w:tr w:rsidR="0074315F" w14:paraId="197423E0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113B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537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92A2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A369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(3)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DA56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(4)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F837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(4/1)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3294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(4/3)</w:t>
            </w:r>
          </w:p>
        </w:tc>
      </w:tr>
      <w:tr w:rsidR="0074315F" w14:paraId="114BEECD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104FF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95C17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B3B4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AF9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D44B1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1187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5333F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5F" w14:paraId="6F3490F4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EC24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Prihodi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3E75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9.232.232,31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F9CCB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19.957.402,13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F18E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19.957.402,13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BF54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17.515.924,25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D223E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189,73%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79DF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87,77%    </w:t>
            </w:r>
          </w:p>
        </w:tc>
      </w:tr>
      <w:tr w:rsidR="0074315F" w14:paraId="682D3681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9DAA0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Prihodi od prodaje nefinancijske imovine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4FADF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1.400.000,00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9398B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15EF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5F36A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80BBE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0,00%  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73084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0,00%      </w:t>
            </w:r>
          </w:p>
        </w:tc>
      </w:tr>
      <w:tr w:rsidR="0074315F" w14:paraId="5FC91607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0EB0D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Rashodi poslovanja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612B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6.187.310,32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7AFE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11.348.001,85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4BD3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11.348.001,85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C921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11.142.836,88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D80C2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180,09%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14461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98,19%    </w:t>
            </w:r>
          </w:p>
        </w:tc>
      </w:tr>
      <w:tr w:rsidR="0074315F" w14:paraId="73DA96D4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EEDC0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Rashodi za nefinancijsku imovinu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3A51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12.283.390,96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1EC2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4.625.427,00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D6AD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4.625.427,00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959D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3.131.056,82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8070A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25,49%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C91F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67,69%    </w:t>
            </w:r>
          </w:p>
        </w:tc>
      </w:tr>
      <w:tr w:rsidR="0074315F" w14:paraId="07B0323D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94ACA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Razlika - manjak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DFF4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-7.838.468,97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A72C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4.004.133,28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2F02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4.004.133,28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AFB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3.242.030,55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4B56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-41,36%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E85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80,97%    </w:t>
            </w:r>
          </w:p>
        </w:tc>
      </w:tr>
      <w:tr w:rsidR="0074315F" w14:paraId="22D2936A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3F43A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 RAPOLOŽIVA SREDSTVA IZ PRETHODNIH GODINA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D130A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0226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877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BA2B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E64A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8459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5F" w14:paraId="6AFB0848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E102B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višak prihoda iz prethodne godine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F001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-2.292.230,42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41EBF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C406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09AE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3226D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0,00%  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C844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0,00%      </w:t>
            </w:r>
          </w:p>
        </w:tc>
      </w:tr>
      <w:tr w:rsidR="0074315F" w14:paraId="058586BA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99B5B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RAČUN ZADUŽIVANJA I FINANCIRANJA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9CCCC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286AE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5692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A98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77371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46FE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15F" w14:paraId="24A1EAA7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E3B93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Primici od financijske imovine i zaduživanja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647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4.015.622,46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B495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9E1E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1.600.000,00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C3D72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1.600.000,00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E392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39,84% 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32EA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100,00%  </w:t>
            </w:r>
          </w:p>
        </w:tc>
      </w:tr>
      <w:tr w:rsidR="0074315F" w14:paraId="45FF0283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3D9AA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Izdaci za financijsku imovinu i otplate zajmova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2362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139.903,62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48FD8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3.311.912,86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F404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3.311.912,86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22329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3.311.912,86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BB24A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2.367,28%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384E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100,00%  </w:t>
            </w:r>
          </w:p>
        </w:tc>
      </w:tr>
      <w:tr w:rsidR="0074315F" w14:paraId="052439B1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03EF1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Neto zaduživanje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B9E3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3.875.718,84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13E5B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-1.711.912,86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008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-1.711.912,86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A12D5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-1.711.912,86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1312C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-44,17%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3CE0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100,00%  </w:t>
            </w:r>
          </w:p>
        </w:tc>
      </w:tr>
      <w:tr w:rsidR="0074315F" w14:paraId="3780856B" w14:textId="77777777" w:rsidTr="0074315F">
        <w:trPr>
          <w:trHeight w:val="444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5E662" w14:textId="77777777" w:rsidR="0074315F" w:rsidRPr="0074315F" w:rsidRDefault="007431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RAZLIKA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42874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-6.254.980,55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9E5E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2.292.220,42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46C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2.292.220,42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016D7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1.530.117,69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8E1B6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-38,61%    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7F862" w14:textId="77777777" w:rsidR="0074315F" w:rsidRPr="0074315F" w:rsidRDefault="0074315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1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66,75%    </w:t>
            </w:r>
          </w:p>
        </w:tc>
      </w:tr>
    </w:tbl>
    <w:p w14:paraId="237741CC" w14:textId="588B2E17" w:rsidR="005B4A94" w:rsidRPr="0074315F" w:rsidRDefault="0074315F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t xml:space="preserve"> </w:t>
      </w:r>
      <w:r w:rsidR="005B4A94" w:rsidRPr="0074315F">
        <w:rPr>
          <w:rFonts w:ascii="Times New Roman" w:hAnsi="Times New Roman" w:cs="Times New Roman"/>
        </w:rPr>
        <w:br w:type="page"/>
      </w:r>
    </w:p>
    <w:tbl>
      <w:tblPr>
        <w:tblW w:w="14777" w:type="dxa"/>
        <w:tblLook w:val="04A0" w:firstRow="1" w:lastRow="0" w:firstColumn="1" w:lastColumn="0" w:noHBand="0" w:noVBand="1"/>
      </w:tblPr>
      <w:tblGrid>
        <w:gridCol w:w="1066"/>
        <w:gridCol w:w="773"/>
        <w:gridCol w:w="5658"/>
        <w:gridCol w:w="1366"/>
        <w:gridCol w:w="1366"/>
        <w:gridCol w:w="1366"/>
        <w:gridCol w:w="1366"/>
        <w:gridCol w:w="1050"/>
        <w:gridCol w:w="766"/>
      </w:tblGrid>
      <w:tr w:rsidR="00703746" w:rsidRPr="00703746" w14:paraId="0F395B6D" w14:textId="77777777" w:rsidTr="00703746">
        <w:trPr>
          <w:trHeight w:val="403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0E74" w14:textId="2E54EB20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Opći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</w:t>
            </w:r>
          </w:p>
        </w:tc>
      </w:tr>
      <w:tr w:rsidR="00703746" w:rsidRPr="00703746" w14:paraId="7349582B" w14:textId="77777777" w:rsidTr="00703746">
        <w:trPr>
          <w:trHeight w:val="403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0B90" w14:textId="0ACD0930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703746" w:rsidRPr="00703746" w14:paraId="5C61D6E9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670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3A4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DC5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610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12.355.624,35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18B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21.577.562,13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E48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21.577.562,13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8E0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19.115.924,25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5AB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154,71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E75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88,59</w:t>
            </w:r>
          </w:p>
        </w:tc>
      </w:tr>
      <w:tr w:rsidR="00703746" w:rsidRPr="00703746" w14:paraId="0B62A90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8E7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8C0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BAB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C87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6BF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ED2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630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10E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Ind.preth./</w:t>
            </w: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4B5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703746" w:rsidRPr="00703746" w14:paraId="248210A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D8D1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A60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A3F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3E7D" w14:textId="77777777" w:rsidR="00703746" w:rsidRPr="00703746" w:rsidRDefault="00703746" w:rsidP="0070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F483" w14:textId="77777777" w:rsidR="00703746" w:rsidRPr="00703746" w:rsidRDefault="00703746" w:rsidP="0070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1AC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58A7" w14:textId="77777777" w:rsidR="00703746" w:rsidRPr="00703746" w:rsidRDefault="00703746" w:rsidP="0070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(4)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CB0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5C2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703746" w:rsidRPr="00703746" w14:paraId="40228C73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C4A1A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1,3,4,5,6,8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79F06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08D23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74B12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9.232.232,31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C77F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19.957.402,13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53EA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55E07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17.515.924,25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91394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189,73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4E4E6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87,77</w:t>
            </w:r>
          </w:p>
        </w:tc>
      </w:tr>
      <w:tr w:rsidR="00703746" w:rsidRPr="00703746" w14:paraId="55D9FE7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72F91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CB7F2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D944F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38B7F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5.364.539,71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F6439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8.099.050,00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8BCEE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8E101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8.130.743,59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0D4DA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151,56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69CC9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100,39</w:t>
            </w:r>
          </w:p>
        </w:tc>
      </w:tr>
      <w:tr w:rsidR="00703746" w:rsidRPr="00703746" w14:paraId="2DB5421B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032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9BC6C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26A10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FD763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1.499.945,25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AD1DE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2.116.250,00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6125E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F8A40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2.244.544,33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B888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149,64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6B33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106,06</w:t>
            </w:r>
          </w:p>
        </w:tc>
      </w:tr>
      <w:tr w:rsidR="00703746" w:rsidRPr="00703746" w14:paraId="6EEC31E4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C23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07C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6111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252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Porez i prirez na dohodak od nesamostalnog rada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2A2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1.499.945,25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0F3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337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C2C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2.244.544,33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493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149,64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B54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2EC58F71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F48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AB02A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91C25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Porezi na imovinu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DA7A1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3.764.959,96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8AFBC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5.781.800,00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E9F4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4E4D9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5.685.917,82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02AFD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151,02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20576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98,34</w:t>
            </w:r>
          </w:p>
        </w:tc>
      </w:tr>
      <w:tr w:rsidR="00703746" w:rsidRPr="00703746" w14:paraId="1306605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9C1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225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6131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056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F0D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1.015.617,99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8F5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E6F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C26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955.854,77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1BD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33D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51BD039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55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FBE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6134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F40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Povremeni porezi na imovinu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F2F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2.749.341,97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6EB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FD3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DA9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4.730.063,05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25D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172,04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E31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2A254B1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7DE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CE4D7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7F287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Porezi na robu i usluge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416E8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99.634,50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3AC59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BB8F7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7CB9D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199.431,44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F2BB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089AB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99,72</w:t>
            </w:r>
          </w:p>
        </w:tc>
      </w:tr>
      <w:tr w:rsidR="00703746" w:rsidRPr="00703746" w14:paraId="3195892D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393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1C51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6142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3CB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Porez na promet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45B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98.818,97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B2F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5E7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CAC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199.431,44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16E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201,81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76F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4BC1D892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3ED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A07C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6145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A1D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Porezi na korištenje dobara ili izvođenje aktivnosti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AB6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815,53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FA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A15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236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107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537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C9BAD69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440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A4F5C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76557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 od poreza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BAC06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7506E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9624E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11B39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23784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C92BA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85,00</w:t>
            </w:r>
          </w:p>
        </w:tc>
      </w:tr>
      <w:tr w:rsidR="00703746" w:rsidRPr="00703746" w14:paraId="0AA117F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5A8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CE8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6163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D09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neraspoređeni prihodi od poreza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BF2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A2B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6AD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B4B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A41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221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8543EE3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20199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5,6,8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82BA0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27884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inozemstva (darovnice) i od subjekata unutar općeg proračuna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A37DD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353.391,10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201CA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6.457.860,00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F7908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6F5EE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5.258.717,43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99C7E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1.488,07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968AB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81,43</w:t>
            </w:r>
          </w:p>
        </w:tc>
      </w:tr>
      <w:tr w:rsidR="00703746" w:rsidRPr="00703746" w14:paraId="65530FF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4AF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3241B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10151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proračuna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053C9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353.391,10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F239A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2.810.700,00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9AC2D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317FA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1.611.557,50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FB29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456,03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8221A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57,34</w:t>
            </w:r>
          </w:p>
        </w:tc>
      </w:tr>
      <w:tr w:rsidR="00703746" w:rsidRPr="00703746" w14:paraId="542F0E9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44F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36C1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7C7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proračunu iz drugih proračuna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4F2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77.191,10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2D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157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CEF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679.537,50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D30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880,33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036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F28FF0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629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FDD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6332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2FD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proračunu iz drugih proračuna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728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276.200,00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69D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BA1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CB0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932.020,00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3D0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337,44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6C8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603EE678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5D1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1C72B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694F6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državnog proračuna temeljem prijenosa sredstava EU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1952A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85B2B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3.647.160,00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2586E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B4E16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3.647.159,93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38CB1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D42FE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03746" w:rsidRPr="00703746" w14:paraId="3FF398AA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67D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035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F99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iz državnog proračuna temeljem prijenosa sredstava EU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60B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C81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F26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F6F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3.647.159,93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44C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8BB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6786BBE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34798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27946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75E5A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F7F92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524.526,17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1E43E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980.750,45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20D77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F7513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725.510,18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F47CE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138,32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68B1C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73,98</w:t>
            </w:r>
          </w:p>
        </w:tc>
      </w:tr>
      <w:tr w:rsidR="00703746" w:rsidRPr="00703746" w14:paraId="56084D99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331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15BAE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AF7AA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00E02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62,45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A4650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C4991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3279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6A060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76C8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2,89</w:t>
            </w:r>
          </w:p>
        </w:tc>
      </w:tr>
      <w:tr w:rsidR="00703746" w:rsidRPr="00703746" w14:paraId="06C6F223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C45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3A2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DFF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A84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9A0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002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9AD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6A4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95D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0986DF0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CF7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7A6B7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794AE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3C8E1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524.463,72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23C4F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980.700,00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485C5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0B9EA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725.508,72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D1F16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138,33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264DE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73,98</w:t>
            </w:r>
          </w:p>
        </w:tc>
      </w:tr>
      <w:tr w:rsidR="00703746" w:rsidRPr="00703746" w14:paraId="21497377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AFB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C9D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6421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2A50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koncesije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1E6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149.719,65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7B9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BEC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7BE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49.630,00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71A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33,15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0AB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22390EE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53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9E3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6422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9DB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zakupa i iznajmljivanja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3B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61.453,20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962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371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E85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185.279,33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FE9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301,50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B38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75AC16CF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7B6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B6B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6423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589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Naknada za korištenje nefinancijske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60D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144.622,42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C71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92A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F8D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262.955,97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563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181,82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A82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9CC3EEE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0A1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2C9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6429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140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prihodi od nefinancijske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A6A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168.668,45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66B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E1E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44F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227.643,42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AC3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134,97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8BB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4ABD587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96FA90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1,3,4,5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1758C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B69F4C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09CC8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2.236.047,18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F8071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3.405.991,68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D3427F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ECF95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3.069.930,04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25EE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137,29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49B5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90,13</w:t>
            </w:r>
          </w:p>
        </w:tc>
      </w:tr>
      <w:tr w:rsidR="00703746" w:rsidRPr="00703746" w14:paraId="15F0218A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982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3702D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754F5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Upravne i administrativne pristojbe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72B1D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89.731,04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1CBBF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160.200,00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6434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4D1AB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160.871,30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05BD5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179,28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3C64B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100,42</w:t>
            </w:r>
          </w:p>
        </w:tc>
      </w:tr>
      <w:tr w:rsidR="00703746" w:rsidRPr="00703746" w14:paraId="1C4AAE07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5DE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798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6513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485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upravne pristojbe i naknade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22D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591,94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BDB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CCB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10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76,68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492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12,95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BF6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1D0EA12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087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0FA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6514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28E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039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89.139,10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A208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AE9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C4B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160.794,62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11E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180,39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87D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7E60CCFF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796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2E151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ED22A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5712B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79.355,11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76039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411.349,80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73D30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72947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348.835,44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B6A7E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439,59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53D00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84,80</w:t>
            </w:r>
          </w:p>
        </w:tc>
      </w:tr>
      <w:tr w:rsidR="00703746" w:rsidRPr="00703746" w14:paraId="64BE043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49C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039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05A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državne uprave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BD3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7.694,91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05B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6CE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22C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8.419,53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D0E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109,42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C3F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76A54CCF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873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4AC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BF0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vodnog gospodarstva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657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2.150,27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F5C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A1D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B68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2.991,97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211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139,14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DEA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0173CBDC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9E7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A32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300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A2B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69.509,93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B56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EB0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ADB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337.423,94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980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485,43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2E4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47CB86D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72C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208E3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FDC42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Komunalni doprinosi i naknade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5BE28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2.066.961,03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0DB89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2.834.441,88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6E91F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E314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2.560.223,30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A805D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123,86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F51FA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90,33</w:t>
            </w:r>
          </w:p>
        </w:tc>
      </w:tr>
      <w:tr w:rsidR="00703746" w:rsidRPr="00703746" w14:paraId="3453CF31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07DD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BAC1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6531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534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Komunalni doprinosi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C55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978.538,57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1A3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26C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200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1.348.327,79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5DB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137,79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558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45333D6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4D6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A15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6532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6B8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naknade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33F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1.088.422,46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A83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8BD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6C6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1.211.895,51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A4B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2A3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76A9C982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C6763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B152B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BE848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EE1CC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743.405,48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D30F4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319.500,00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FE02D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BFC91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321.760,00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92999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43,28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1A7FE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100,71</w:t>
            </w:r>
          </w:p>
        </w:tc>
      </w:tr>
      <w:tr w:rsidR="00703746" w:rsidRPr="00703746" w14:paraId="552CA9D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85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A0651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540FA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E97F1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BE68A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C0D45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9DC32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27.436,00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546A9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89D7E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109,74</w:t>
            </w:r>
          </w:p>
        </w:tc>
      </w:tr>
      <w:tr w:rsidR="00703746" w:rsidRPr="00703746" w14:paraId="2372670A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465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6785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27D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proizvoda i robe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4AB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C9C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2CE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E16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27.436,00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F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D03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13B8BB56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AAF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97D39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9D823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98D4C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743.405,48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272EC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294.500,00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3B795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A9E22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294.324,00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55E82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B909C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703746" w:rsidRPr="00703746" w14:paraId="088DD56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93E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FD1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98FA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E8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82A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45A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746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97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C4E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473FDFCD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817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97E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8BC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2BB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737.405,48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87F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D3B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24E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285.324,00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EE6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38,69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F2B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0D66E6EA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799C9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78C330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E4F82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10E9C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10.322,67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E549A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694.250,00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46E3F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A3FD8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9.263,01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410CF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89,73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9C188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1,33</w:t>
            </w:r>
          </w:p>
        </w:tc>
      </w:tr>
      <w:tr w:rsidR="00703746" w:rsidRPr="00703746" w14:paraId="100784A7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64F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F030C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8C073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Kazne i upravne mjere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FE1A1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10.322,67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3C561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BEEFB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FE3C8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9.263,01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640D9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89,73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69FC7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92,63</w:t>
            </w:r>
          </w:p>
        </w:tc>
      </w:tr>
      <w:tr w:rsidR="00703746" w:rsidRPr="00703746" w14:paraId="64BA4A28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B43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68A4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6819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1A11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kazne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EAC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10.322,67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82D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648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504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9.263,01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E86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89,73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0EB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07D7567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BC0A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DB155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CDC34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C9687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BA5A4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684.250,00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25371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BF78A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84457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6A5CF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548349AE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0DCC0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5A148C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D3021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0343C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4B2D7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1AF1F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C04C4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3AC2D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52834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512F6215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AE80F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9634A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6F0253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B8F63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CA1C3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AA558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A0288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3FD95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821369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23FFC85D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AFA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A93BF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6F13BB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materijalne imovine - prirodnih bogatstava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54B6F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FBE6E4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20.160,00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D5857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6E928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F9276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688D4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3E80264D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51D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0FA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7111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81DC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Zemljište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9DC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BD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D5C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DF6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782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9FC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5C0833D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4A3ABA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BBDAD9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C7722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73FCCB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B5C66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89EC7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4037F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AED55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3A6A2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03746" w:rsidRPr="00703746" w14:paraId="2A23ADBE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B888E2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68118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764B0E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2A231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90FC6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2ED29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525515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96D94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1A39A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03746" w:rsidRPr="00703746" w14:paraId="5E155620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0A3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0DE907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B16D7D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C213DF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814C72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5E839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EBDB7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4FAF1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FBC730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703746" w:rsidRPr="00703746" w14:paraId="2C1A0DDF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F3B8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3E1D6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C2A8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80C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DCD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F51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A7C1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666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C48C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03746" w:rsidRPr="00703746" w14:paraId="6EE40C3A" w14:textId="77777777" w:rsidTr="00703746">
        <w:trPr>
          <w:trHeight w:val="40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E3C6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3912DF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95DD3C" w14:textId="77777777" w:rsidR="00703746" w:rsidRPr="00703746" w:rsidRDefault="00703746" w:rsidP="00703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Višak prihoda iz prethodnih godina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553A0A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-2.292.230,42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A05333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47C8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4A3F4E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6B5B57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9C07CD" w14:textId="77777777" w:rsidR="00703746" w:rsidRPr="00703746" w:rsidRDefault="00703746" w:rsidP="00703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7F3B79D" w14:textId="77777777" w:rsidR="00CA4537" w:rsidRPr="0074315F" w:rsidRDefault="00CA4537">
      <w:pPr>
        <w:rPr>
          <w:rFonts w:ascii="Times New Roman" w:hAnsi="Times New Roman" w:cs="Times New Roman"/>
        </w:rPr>
      </w:pPr>
    </w:p>
    <w:p w14:paraId="6BD7E3BD" w14:textId="77777777" w:rsidR="00CA4537" w:rsidRPr="0074315F" w:rsidRDefault="00CA4537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br w:type="page"/>
      </w:r>
    </w:p>
    <w:tbl>
      <w:tblPr>
        <w:tblW w:w="14632" w:type="dxa"/>
        <w:tblLook w:val="04A0" w:firstRow="1" w:lastRow="0" w:firstColumn="1" w:lastColumn="0" w:noHBand="0" w:noVBand="1"/>
      </w:tblPr>
      <w:tblGrid>
        <w:gridCol w:w="918"/>
        <w:gridCol w:w="711"/>
        <w:gridCol w:w="5699"/>
        <w:gridCol w:w="1369"/>
        <w:gridCol w:w="1369"/>
        <w:gridCol w:w="1369"/>
        <w:gridCol w:w="1369"/>
        <w:gridCol w:w="1052"/>
        <w:gridCol w:w="776"/>
      </w:tblGrid>
      <w:tr w:rsidR="00C604CB" w:rsidRPr="00C604CB" w14:paraId="43E827B9" w14:textId="77777777" w:rsidTr="005B77EF">
        <w:trPr>
          <w:trHeight w:val="409"/>
        </w:trPr>
        <w:tc>
          <w:tcPr>
            <w:tcW w:w="14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4775" w14:textId="1A0037EB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604CB" w:rsidRPr="00C604CB" w14:paraId="4EA1192B" w14:textId="77777777" w:rsidTr="005B77EF">
        <w:trPr>
          <w:trHeight w:val="409"/>
        </w:trPr>
        <w:tc>
          <w:tcPr>
            <w:tcW w:w="14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C457" w14:textId="35B5CB2B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A5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</w:t>
            </w:r>
          </w:p>
        </w:tc>
      </w:tr>
      <w:tr w:rsidR="00C604CB" w:rsidRPr="00C604CB" w14:paraId="75441DC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5F1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A2D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F57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AA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18.610.604,90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646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35E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D0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587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D6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91,19</w:t>
            </w:r>
          </w:p>
        </w:tc>
      </w:tr>
      <w:tr w:rsidR="00C604CB" w:rsidRPr="00C604CB" w14:paraId="03351B06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7B1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388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8ED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113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44D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B7B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A54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6F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Ind.preth./</w:t>
            </w: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27A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604CB" w:rsidRPr="00C604CB" w14:paraId="2544C340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683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877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5C7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1DF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481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D55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86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(4)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C9E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62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C604CB" w:rsidRPr="00C604CB" w14:paraId="0AE6BA5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2DA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FAB9A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B21E8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4A047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6.187.310,32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9A713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11.348.001,85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F6545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0DCBF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11.142.836,88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56C9E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8DE06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98,19</w:t>
            </w:r>
          </w:p>
        </w:tc>
      </w:tr>
      <w:tr w:rsidR="00C604CB" w:rsidRPr="00C604CB" w14:paraId="5ED68240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7D2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D97AC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47881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3DDB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2.382.624,38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22B5C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4.070.321,46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A452E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0D70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4.066.474,85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9990D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170,67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56465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99,91</w:t>
            </w:r>
          </w:p>
        </w:tc>
      </w:tr>
      <w:tr w:rsidR="00C604CB" w:rsidRPr="00C604CB" w14:paraId="0413459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C5F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6B549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995BA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5F03D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1.912.986,90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2342F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3.266.421,46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ECC10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A9E4F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3.264.459,77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C0CEB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C6074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C604CB" w:rsidRPr="00C604CB" w14:paraId="72B717BC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1D8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7B7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9A5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7C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1.912.986,90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489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D05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E99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3.264.459,77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9C0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170,65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448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CF350D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75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B2A9C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27B21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E93B1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153.994,68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8C7D1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259.900,00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A74A0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D089C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263.087,22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423B7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170,84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F0D39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101,23</w:t>
            </w:r>
          </w:p>
        </w:tc>
      </w:tr>
      <w:tr w:rsidR="00C604CB" w:rsidRPr="00C604CB" w14:paraId="3F2AA991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B01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FD4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887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45F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153.994,68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4E4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E39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DDE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263.087,22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076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170,84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242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5F25989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E3A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A4B46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A9217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74BFF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315.642,80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F577B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FE938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6E790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538.927,86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262F2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170,74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EBBFB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99,07</w:t>
            </w:r>
          </w:p>
        </w:tc>
      </w:tr>
      <w:tr w:rsidR="00C604CB" w:rsidRPr="00C604CB" w14:paraId="0EEAAD32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62B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A25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466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23A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315.642,80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958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B17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B54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538.927,86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D08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170,74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42B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1DFA708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FF8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129A6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B9C3D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9A32D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2.428.403,34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9E57D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4.756.182,82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9CFA9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458B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4.595.358,32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09879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A43E6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96,62</w:t>
            </w:r>
          </w:p>
        </w:tc>
      </w:tr>
      <w:tr w:rsidR="00C604CB" w:rsidRPr="00C604CB" w14:paraId="1FC0020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8C1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582BE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98D79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93AF2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58.924,20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B3F35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250.900,00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8C2DF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CBE23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238.730,87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B1A26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405,15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B04E7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95,15</w:t>
            </w:r>
          </w:p>
        </w:tc>
      </w:tr>
      <w:tr w:rsidR="00C604CB" w:rsidRPr="00C604CB" w14:paraId="2D7E066E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A0A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20C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7B6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2E5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24.469,42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0A2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735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526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165.905,13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472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678,01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E94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21444BB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7D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6CC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27A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C4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ACD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003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E9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752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D6B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2053D0B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888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B80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B5B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D0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17.942,50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6C0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BF75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BF6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44.251,52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8142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246,63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1E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41AD4D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B22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5B7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453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FAF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16.512,28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A11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7ED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1B5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26.174,22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161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A52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0A06A72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DF6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7E14C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F1315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FF0F9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442.342,39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0672E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1.369.100,00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73716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D2093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1.409.108,53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B8F89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318,56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25C91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102,92</w:t>
            </w:r>
          </w:p>
        </w:tc>
      </w:tr>
      <w:tr w:rsidR="00C604CB" w:rsidRPr="00C604CB" w14:paraId="106010C9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71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9C4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75E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39D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96.409,21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EBC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8A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C77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183.859,57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F0A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190,71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268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181FA4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B46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B4E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C17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808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21.229,26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229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1F3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7B9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165.863,45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237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781,30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A7F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690AC0B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966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778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8A4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9E0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188.780,33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582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68F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D0A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697.012,65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795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369,22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2DA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AC95F4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F62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9C3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D63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875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113.758,47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125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654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54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195.577,22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F3B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171,92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CDA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6D12CA2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F7F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A78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AAC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773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14.749,25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6A2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31D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A62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157.319,63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DD9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1.066,63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B9C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122F0F0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FEB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B7B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4C9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C1F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7.415,87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6E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F64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67B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9.476,01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F5B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127,78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E18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993C13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002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4BBCC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958FD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BBB60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1.689.666,48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43B1C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2.766.082,82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078A0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467ED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2.496.493,32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7BD6B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147,75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AE90C8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90,25</w:t>
            </w:r>
          </w:p>
        </w:tc>
      </w:tr>
      <w:tr w:rsidR="00C604CB" w:rsidRPr="00C604CB" w14:paraId="426DDA1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FB3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D78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5E3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ECA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86.614,03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A53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23A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69C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163.839,75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FD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189,16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252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E617B0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F36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CB9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792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BFB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709.831,57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38A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42F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ECD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1.021.759,51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28F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143,94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117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18BBBF1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F7A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F89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E18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804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22.511,25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49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BE6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B83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5.007,75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6D5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22,25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9E1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6D0FC3F9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89A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E9B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2E7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069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249.209,33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784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99E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354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396.916,38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341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159,27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2DC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5D58CAF6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11A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362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B99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582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38.620,32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A86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C97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8CF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49.085,36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91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B27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3FC62B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14A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7FD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3D2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054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22.996,24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E47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45C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C4F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53.566,13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657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232,93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951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E6DDD7C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7AF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4A7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913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CAD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325.632,07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2D6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3C8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FF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577.844,26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F52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177,45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838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CBE7A9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B92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2EF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8D4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7E7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114.035,41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114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579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300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193.644,67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CBB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169,81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34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5D0CE4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190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B68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2D3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A0C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120.216,26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A73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8E5E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C1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34.829,51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07F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28,97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ED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521FB6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BC6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F5CAB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6F143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67693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3CE1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AFB93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1602B0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5E5A3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B6F6A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97,50</w:t>
            </w:r>
          </w:p>
        </w:tc>
      </w:tr>
      <w:tr w:rsidR="00C604CB" w:rsidRPr="00C604CB" w14:paraId="18ACFBE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6CD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614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D35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861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2A7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16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368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E7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9F5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8C02696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47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F5562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F637D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C8CC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237.470,27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51C13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369.700,00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6D693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6B2D5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450.635,60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B736D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189,77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BF1CC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121,89</w:t>
            </w:r>
          </w:p>
        </w:tc>
      </w:tr>
      <w:tr w:rsidR="00C604CB" w:rsidRPr="00C604CB" w14:paraId="02AC3C3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FA9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6D1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089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43C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50.490,49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A78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A5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A0A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382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530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6A7BD2B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C97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EE7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F43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EFA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18.690,14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A5C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257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618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34.712,84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732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185,73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897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C42B61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03E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49E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D0F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BBA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103.436,52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AB0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C4F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679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200.196,56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CB5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193,55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DCD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53C2127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80B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512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53B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E0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33.805,00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2E1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708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055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52.540,31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F48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B6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4A2093E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5A7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3F8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213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236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668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3F1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92E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56.654,38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56D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D15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1AA7372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55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E98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D79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EB5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31.048,12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2B8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48A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4FD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106.531,51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B9C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343,12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FCD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5DC4CAA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761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4C1C4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E60FF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6000CD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162.378,43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AFA5DB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EA10B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912C0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151.133,24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51FA2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93,07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F78C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91,49</w:t>
            </w:r>
          </w:p>
        </w:tc>
      </w:tr>
      <w:tr w:rsidR="00C604CB" w:rsidRPr="00C604CB" w14:paraId="36B406E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532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456A3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0792A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92A52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37.959,34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D6ACB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AE04A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F5A91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45.310,38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651EE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119,37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5EDF9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98,07</w:t>
            </w:r>
          </w:p>
        </w:tc>
      </w:tr>
      <w:tr w:rsidR="00C604CB" w:rsidRPr="00C604CB" w14:paraId="6225E25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D45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0AE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2EB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1B2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37.959,34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CC3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F98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9BD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45.310,38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9BF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119,37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E99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4C680E3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88B4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B3152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40540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E3C9C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124.419,09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C1F86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64022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2B27CF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105.822,86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71B6F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984553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88,93</w:t>
            </w:r>
          </w:p>
        </w:tc>
      </w:tr>
      <w:tr w:rsidR="00C604CB" w:rsidRPr="00C604CB" w14:paraId="17BE8AA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771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1D5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D7B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69E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34.241,46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2FC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0C3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6E2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59.313,15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549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173,22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1C9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0A59BDC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969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C12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DC6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B42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45,08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357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661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08A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8E9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192,39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1EF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60C155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0E4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AA7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11F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D55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90.132,55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B6D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CF8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AF0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46.422,98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829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51,51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065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539C2E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B37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E9D501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16723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28D5D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161.903,52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9F75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7E343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A5080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638.464,40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30DDC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394,35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B9568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100,03</w:t>
            </w:r>
          </w:p>
        </w:tc>
      </w:tr>
      <w:tr w:rsidR="00C604CB" w:rsidRPr="00C604CB" w14:paraId="3BDF97B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D86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D9DCD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FAC92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039FD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161.903,52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1861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5BE73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C28F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638.464,40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1A905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394,35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1F17C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100,03</w:t>
            </w:r>
          </w:p>
        </w:tc>
      </w:tr>
      <w:tr w:rsidR="00C604CB" w:rsidRPr="00C604CB" w14:paraId="69397DA6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155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2D2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11C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D1C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161.903,52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E5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34E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D08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638.464,40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237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394,35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495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616793B3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A7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E8C77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37FF3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46873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2.774,33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BD551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75472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37F5D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47.559,75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E016C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D75F1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C604CB" w:rsidRPr="00C604CB" w14:paraId="2030534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298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37C36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5062C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2EAE2E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2.774,33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0EC97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A540A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36523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47.559,75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FC0A2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1F3B3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C604CB" w:rsidRPr="00C604CB" w14:paraId="4B61B89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770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416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E73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7BF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EC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429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6CB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23.388,90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C9F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59E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D57E5D5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C2E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469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84D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38D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2.774,33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AEC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BDA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230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24.170,85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C2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871,23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A38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51F42F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DEF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2F7C1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9B8FCB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C4ABE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236.205,75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03EDE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338.697,57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CA6BB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94341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309.686,42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9FF91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131,11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23451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91,43</w:t>
            </w:r>
          </w:p>
        </w:tc>
      </w:tr>
      <w:tr w:rsidR="00C604CB" w:rsidRPr="00C604CB" w14:paraId="08C915D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2C3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5E41D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11DB5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18251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236.205,75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54D68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338.697,57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B7B33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63369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309.686,42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3166F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131,11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47E92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91,43</w:t>
            </w:r>
          </w:p>
        </w:tc>
      </w:tr>
      <w:tr w:rsidR="00C604CB" w:rsidRPr="00C604CB" w14:paraId="3C746B4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10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ADEF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731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E62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236.205,75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A49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F0D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61B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309.686,42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7B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131,11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5F8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74793DE0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37B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1,4,5,6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778A60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045A5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0BABA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813.020,57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C507E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1.338.300,00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CCE16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F077B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1.334.159,90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2CDFD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164,10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946F2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99,69</w:t>
            </w:r>
          </w:p>
        </w:tc>
      </w:tr>
      <w:tr w:rsidR="00C604CB" w:rsidRPr="00C604CB" w14:paraId="3E43807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AD3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CDE88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5E8E6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E8A264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813.020,57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EBBE0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1.338.300,00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E6B20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49281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1.334.159,90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94AB6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164,10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E7FF76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99,69</w:t>
            </w:r>
          </w:p>
        </w:tc>
      </w:tr>
      <w:tr w:rsidR="00C604CB" w:rsidRPr="00C604CB" w14:paraId="2D0E3A5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134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4D4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BAF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809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813.020,57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885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D5A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977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1.334.159,90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21BB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164,10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AAE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220E37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720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830AE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46E92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6B932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12.283.390,96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F9F18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4.625.427,00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B47DA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45117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3.131.056,82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BBB2A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25,49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C0D7B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67,69</w:t>
            </w:r>
          </w:p>
        </w:tc>
      </w:tr>
      <w:tr w:rsidR="00C604CB" w:rsidRPr="00C604CB" w14:paraId="3445668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57D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1,4,5,6,7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0CFC5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39626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81279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405.460,00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D8B6B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385.352,00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E5F1F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80F4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286.602,00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3CA61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70,69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BD2BC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74,37</w:t>
            </w:r>
          </w:p>
        </w:tc>
      </w:tr>
      <w:tr w:rsidR="00C604CB" w:rsidRPr="00C604CB" w14:paraId="08F9A209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39B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BE088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5AED7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553C8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405.460,00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FF233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385.352,00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F7B71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380F0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286.602,00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6A63E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70,69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C48A4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74,37</w:t>
            </w:r>
          </w:p>
        </w:tc>
      </w:tr>
      <w:tr w:rsidR="00C604CB" w:rsidRPr="00C604CB" w14:paraId="4537576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D76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B99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F05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9BA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405.460,00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7CE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943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B89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286.602,00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D5B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70,69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C62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970549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DBB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99D86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0F572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8F89C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11.877.930,96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A54E8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4.240.075,00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C1F2C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68B611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2.844.454,82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1843A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9E88CD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67,09</w:t>
            </w:r>
          </w:p>
        </w:tc>
      </w:tr>
      <w:tr w:rsidR="00C604CB" w:rsidRPr="00C604CB" w14:paraId="0C2F3BB7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3D6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7C2B81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1D271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D727EC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11.444.735,77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7703D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3.431.725,00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DC387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6FC8F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2.060.780,94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7E408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18,01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7DE10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60,05</w:t>
            </w:r>
          </w:p>
        </w:tc>
      </w:tr>
      <w:tr w:rsidR="00C604CB" w:rsidRPr="00C604CB" w14:paraId="7FD0298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91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1A8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E8BC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74E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804.737,79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838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96D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131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1.217.572,75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200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151,30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1E0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6C993B7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9CA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45B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E94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3A9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10.639.997,98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492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B51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B9A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843.208,19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F90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7,92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9F0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5FB48E2C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2A1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377B9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8E05E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85873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259.737,48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A2604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54E00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22808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675.213,17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A870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259,96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EB6CA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90,62</w:t>
            </w:r>
          </w:p>
        </w:tc>
      </w:tr>
      <w:tr w:rsidR="00C604CB" w:rsidRPr="00C604CB" w14:paraId="2F8CFEB9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14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A651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9DB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1D9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8.031,58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4A6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1B4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6D6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126.290,51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95C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1.572,42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19C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47EB132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DCB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4CB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17F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32E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24.040,00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4E5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575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626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775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E6E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2BA10386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17E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F23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77D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FB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158.218,11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7E8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C40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4F5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265.740,98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7E1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167,96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090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176724C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E51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E8F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F8A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976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69.447,79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0C8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92A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9F5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283.181,68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309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407,76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C6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7378C2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41B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DB86433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E8B41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51E61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48.657,71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F402D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F1E358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F7FE5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43.341,96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E627D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89,08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92B50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103,20</w:t>
            </w:r>
          </w:p>
        </w:tc>
      </w:tr>
      <w:tr w:rsidR="00C604CB" w:rsidRPr="00C604CB" w14:paraId="29F600B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BB3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2C8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56E9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00C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18.657,71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03B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88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01C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43.341,96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C79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232,30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B9F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618B023D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1B7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7988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183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Umjetnička djela (izložena u galerijama, muzejima i slično)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FC1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2A8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B39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679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4E9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D43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05E4456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BEF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67FDA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7A7CB5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0EF69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124.800,00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1783C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266F1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806F1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65.118,75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32A5D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52,18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11E75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306,44</w:t>
            </w:r>
          </w:p>
        </w:tc>
      </w:tr>
      <w:tr w:rsidR="00C604CB" w:rsidRPr="00C604CB" w14:paraId="09FFB1AF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60B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9C8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B74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805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124.800,00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E65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760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05F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0A4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4A6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58AEC3C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2CA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4D8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AFA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71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17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4A9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884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65.118,75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B8F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169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6DDB6D9B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8EFE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D9B6DE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D429A2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4E093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C442E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4722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0B599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78B58B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2.367,28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D97E9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604CB" w:rsidRPr="00C604CB" w14:paraId="6FFDC4C8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B70B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62CB7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25072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90120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0F51A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BB803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32284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3F0587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2.367,28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C3E38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604CB" w:rsidRPr="00C604CB" w14:paraId="119592B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12B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AA192E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8C9596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5358C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81E0D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9AD54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F4910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6BC48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2.009,89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5E6D58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604CB" w:rsidRPr="00C604CB" w14:paraId="5AF42EA4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ACAD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45EA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C60D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A25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81C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BD4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2F1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91D0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2.009,89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D579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604CB" w:rsidRPr="00C604CB" w14:paraId="3884D2BA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1F72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F93867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F56EAF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A3E9F1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52AF7F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23790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E6A58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684D43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768BF6E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604CB" w:rsidRPr="00C604CB" w14:paraId="397E4053" w14:textId="77777777" w:rsidTr="005B77EF">
        <w:trPr>
          <w:trHeight w:val="40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F56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1D01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65C4" w14:textId="77777777" w:rsidR="00C604CB" w:rsidRPr="00C604CB" w:rsidRDefault="00C604CB" w:rsidP="00C60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BEB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046C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70B6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C8EA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87D5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D384" w14:textId="77777777" w:rsidR="00C604CB" w:rsidRPr="00C604CB" w:rsidRDefault="00C604CB" w:rsidP="00C60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0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60AE169A" w14:textId="77777777" w:rsidR="002807C4" w:rsidRPr="0074315F" w:rsidRDefault="002807C4">
      <w:pPr>
        <w:rPr>
          <w:rFonts w:ascii="Times New Roman" w:hAnsi="Times New Roman" w:cs="Times New Roman"/>
        </w:rPr>
      </w:pPr>
    </w:p>
    <w:p w14:paraId="11A5F168" w14:textId="77777777" w:rsidR="00394180" w:rsidRPr="0074315F" w:rsidRDefault="00394180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br w:type="page"/>
      </w:r>
    </w:p>
    <w:tbl>
      <w:tblPr>
        <w:tblW w:w="14857" w:type="dxa"/>
        <w:tblLook w:val="04A0" w:firstRow="1" w:lastRow="0" w:firstColumn="1" w:lastColumn="0" w:noHBand="0" w:noVBand="1"/>
      </w:tblPr>
      <w:tblGrid>
        <w:gridCol w:w="655"/>
        <w:gridCol w:w="740"/>
        <w:gridCol w:w="6690"/>
        <w:gridCol w:w="1271"/>
        <w:gridCol w:w="1271"/>
        <w:gridCol w:w="1130"/>
        <w:gridCol w:w="1271"/>
        <w:gridCol w:w="1054"/>
        <w:gridCol w:w="775"/>
      </w:tblGrid>
      <w:tr w:rsidR="005B77EF" w:rsidRPr="005B77EF" w14:paraId="2672FFD0" w14:textId="77777777" w:rsidTr="005B77EF">
        <w:trPr>
          <w:trHeight w:val="484"/>
        </w:trPr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803B4" w14:textId="54FFBC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Račun zaduživanja/financiranja</w:t>
            </w:r>
          </w:p>
        </w:tc>
      </w:tr>
      <w:tr w:rsidR="005B77EF" w:rsidRPr="005B77EF" w14:paraId="553824B5" w14:textId="77777777" w:rsidTr="005B77EF">
        <w:trPr>
          <w:trHeight w:val="484"/>
        </w:trPr>
        <w:tc>
          <w:tcPr>
            <w:tcW w:w="14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C85DD" w14:textId="5523772E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5B77EF" w:rsidRPr="005B77EF" w14:paraId="6FFB1A74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2126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59024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766AD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047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232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414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0E3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D19C6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Ind.preth./</w:t>
            </w: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26BB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5B77EF" w:rsidRPr="005B77EF" w14:paraId="628191DD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CAAE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6367A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A1D0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8AF2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2C5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224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0F6B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(4)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1DDB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4294F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(4/2)</w:t>
            </w:r>
          </w:p>
        </w:tc>
      </w:tr>
      <w:tr w:rsidR="005B77EF" w:rsidRPr="005B77EF" w14:paraId="20791EF6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FC5C725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1759396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AB9D5D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C0B148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5DFADA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6D375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F0DCA6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4D903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2.367,28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A1710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5181E183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A596E9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89B56CA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5D5DAB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DF649B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7234EFA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9976E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746572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64B04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2.367,28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CBD39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69CFCF7D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53042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0953BC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DDFB3B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FBFF8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C86592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917CE3E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4FF18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F162B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2.009,89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64F9C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339A0C72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7DA1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63225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791B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8B51B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139.903,62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C4C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18C10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71B2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883F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2.009,89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A8C3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77EF" w:rsidRPr="005B77EF" w14:paraId="37C599F2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2F7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155E45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CE2A78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34040A4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FCC7F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8F45C4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74222F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501E78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ADC0AE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687A1B2C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9E60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8AF7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EE126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4A3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10E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1734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4030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F4EB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498E4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B77EF" w:rsidRPr="005B77EF" w14:paraId="14DCEB9A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71579A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3A8903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A6F84E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90955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7BEE023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0A95FFB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CD3DBA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9F5E3A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EEC3D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485DD41C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471F26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82FB74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F5545A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B1D7E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B4EFF8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66CD44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DD912E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1765B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CA59BF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3C2DD1CB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F0D8A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AD73908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844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B3AFD6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16D8CF8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C5D30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3E3BBD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86AD56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B48766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BB0EA5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B77EF" w:rsidRPr="005B77EF" w14:paraId="133E3BA0" w14:textId="77777777" w:rsidTr="005B77EF">
        <w:trPr>
          <w:trHeight w:val="484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62A58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4463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8443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82AC" w14:textId="77777777" w:rsidR="005B77EF" w:rsidRPr="005B77EF" w:rsidRDefault="005B77EF" w:rsidP="005B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F239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6A91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322A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47E7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502C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39,84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6700" w14:textId="77777777" w:rsidR="005B77EF" w:rsidRPr="005B77EF" w:rsidRDefault="005B77EF" w:rsidP="005B7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B7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4977F76" w14:textId="77777777" w:rsidR="00394180" w:rsidRPr="0074315F" w:rsidRDefault="00394180">
      <w:pPr>
        <w:rPr>
          <w:rFonts w:ascii="Times New Roman" w:hAnsi="Times New Roman" w:cs="Times New Roman"/>
        </w:rPr>
      </w:pPr>
    </w:p>
    <w:p w14:paraId="430196F4" w14:textId="77777777" w:rsidR="00515DCE" w:rsidRPr="0074315F" w:rsidRDefault="00515DCE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br w:type="page"/>
      </w:r>
    </w:p>
    <w:p w14:paraId="5860F891" w14:textId="44DE5A7F" w:rsidR="0062577E" w:rsidRPr="0074315F" w:rsidRDefault="005366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15F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Organizacijska klasifikacija</w:t>
      </w:r>
    </w:p>
    <w:tbl>
      <w:tblPr>
        <w:tblW w:w="14905" w:type="dxa"/>
        <w:tblLook w:val="04A0" w:firstRow="1" w:lastRow="0" w:firstColumn="1" w:lastColumn="0" w:noHBand="0" w:noVBand="1"/>
      </w:tblPr>
      <w:tblGrid>
        <w:gridCol w:w="8268"/>
        <w:gridCol w:w="1977"/>
        <w:gridCol w:w="1876"/>
        <w:gridCol w:w="1782"/>
        <w:gridCol w:w="1002"/>
      </w:tblGrid>
      <w:tr w:rsidR="0035496F" w:rsidRPr="0035496F" w14:paraId="19B03C6B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33BF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0B63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CF7A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2E1F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3AF3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35496F" w:rsidRPr="0035496F" w14:paraId="30CC5C33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9AEF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FEE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E4A4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1FA0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(3)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11DE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(3/2)</w:t>
            </w:r>
          </w:p>
        </w:tc>
      </w:tr>
      <w:tr w:rsidR="0035496F" w:rsidRPr="0035496F" w14:paraId="782059E5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2AF9CF3E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Razdjel: 001, JEDINSTVENI UPRAVNI ODJEL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4C9058A3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58A53A42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55B8D609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vAlign w:val="center"/>
            <w:hideMark/>
          </w:tcPr>
          <w:p w14:paraId="2EF7EBDD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91,19</w:t>
            </w:r>
          </w:p>
        </w:tc>
      </w:tr>
      <w:tr w:rsidR="0035496F" w:rsidRPr="0035496F" w14:paraId="42062774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C259384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Glava: 01, JEDINSTVENI UPRAVNI ODJEL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1898E308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16.147.170,25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C4A6699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16.147.170,25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D4EDA5F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14.437.007,29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51C195F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89,41</w:t>
            </w:r>
          </w:p>
        </w:tc>
      </w:tr>
      <w:tr w:rsidR="0035496F" w:rsidRPr="0035496F" w14:paraId="358D0F2A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1247419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Glava: 02, PREDŠKOLSKI ODGOJ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6E868639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9D819D1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2633587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1.896.422,92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3094447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102,14</w:t>
            </w:r>
          </w:p>
        </w:tc>
      </w:tr>
      <w:tr w:rsidR="0035496F" w:rsidRPr="0035496F" w14:paraId="5A1D8A4B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A102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Korisnik: 41064, DJEČJI VRTIĆ SUTIVAN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D95E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A691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E416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1.896.422,92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10E8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102,14</w:t>
            </w:r>
          </w:p>
        </w:tc>
      </w:tr>
      <w:tr w:rsidR="0035496F" w:rsidRPr="0035496F" w14:paraId="12C1335A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3A4F3C4F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Glava: 03, H.N.KNJIŽNICA SUTIVAN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CC96D1B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266B6673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014601C1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327.178,16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vAlign w:val="center"/>
            <w:hideMark/>
          </w:tcPr>
          <w:p w14:paraId="75BDF086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92,29</w:t>
            </w:r>
          </w:p>
        </w:tc>
      </w:tr>
      <w:tr w:rsidR="0035496F" w:rsidRPr="0035496F" w14:paraId="3F0740AC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CDA7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Korisnik: 42563, KNJIŽNICA SUTIVAN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3DDC" w14:textId="6C8509E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F19E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2C4A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327.178,16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F052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92,29</w:t>
            </w:r>
          </w:p>
        </w:tc>
      </w:tr>
      <w:tr w:rsidR="0035496F" w:rsidRPr="0035496F" w14:paraId="62A032E4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D9E2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Glava: 04, VLASTITI POGON ZA KOMUNALNE DJELATNOSTI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6CF2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6273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83C8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925.198,19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7DBA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35496F" w:rsidRPr="0035496F" w14:paraId="3BD0B65A" w14:textId="77777777" w:rsidTr="0035496F">
        <w:trPr>
          <w:trHeight w:val="406"/>
        </w:trPr>
        <w:tc>
          <w:tcPr>
            <w:tcW w:w="8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4B5E" w14:textId="77777777" w:rsidR="0035496F" w:rsidRPr="0035496F" w:rsidRDefault="0035496F" w:rsidP="0035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1642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DC42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BA9A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6BB5" w14:textId="77777777" w:rsidR="0035496F" w:rsidRPr="0035496F" w:rsidRDefault="0035496F" w:rsidP="00354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5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91,19</w:t>
            </w:r>
          </w:p>
        </w:tc>
      </w:tr>
    </w:tbl>
    <w:p w14:paraId="07BD749C" w14:textId="77777777" w:rsidR="00515DCE" w:rsidRPr="0074315F" w:rsidRDefault="00515DCE">
      <w:pPr>
        <w:rPr>
          <w:rFonts w:ascii="Times New Roman" w:hAnsi="Times New Roman" w:cs="Times New Roman"/>
        </w:rPr>
      </w:pPr>
    </w:p>
    <w:p w14:paraId="0A2F383A" w14:textId="77777777" w:rsidR="00723A6A" w:rsidRPr="0074315F" w:rsidRDefault="00723A6A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br w:type="page"/>
      </w:r>
    </w:p>
    <w:tbl>
      <w:tblPr>
        <w:tblW w:w="14556" w:type="dxa"/>
        <w:tblLook w:val="04A0" w:firstRow="1" w:lastRow="0" w:firstColumn="1" w:lastColumn="0" w:noHBand="0" w:noVBand="1"/>
      </w:tblPr>
      <w:tblGrid>
        <w:gridCol w:w="5890"/>
        <w:gridCol w:w="1605"/>
        <w:gridCol w:w="1705"/>
        <w:gridCol w:w="1665"/>
        <w:gridCol w:w="1490"/>
        <w:gridCol w:w="1181"/>
        <w:gridCol w:w="1020"/>
      </w:tblGrid>
      <w:tr w:rsidR="0067169F" w:rsidRPr="0067169F" w14:paraId="3A86E80C" w14:textId="77777777" w:rsidTr="006C0B55">
        <w:trPr>
          <w:trHeight w:val="413"/>
        </w:trPr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C3B96" w14:textId="4C435570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Funkcijska</w:t>
            </w:r>
            <w:r w:rsidRPr="0085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klasifikacija</w:t>
            </w:r>
          </w:p>
        </w:tc>
      </w:tr>
      <w:tr w:rsidR="0067169F" w:rsidRPr="0067169F" w14:paraId="400E39E8" w14:textId="77777777" w:rsidTr="006C0B55">
        <w:trPr>
          <w:trHeight w:val="413"/>
        </w:trPr>
        <w:tc>
          <w:tcPr>
            <w:tcW w:w="14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5525" w14:textId="77777777" w:rsidR="0067169F" w:rsidRDefault="0067169F" w:rsidP="00671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0E641" w14:textId="5DB0C0B0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7169F" w:rsidRPr="0067169F" w14:paraId="389AD14B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6181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851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1E5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F9E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FEC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3AF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D65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7169F" w:rsidRPr="0067169F" w14:paraId="66AFD2C0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0B5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651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1F8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E3B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197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(4)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3F4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(4/1)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1D6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(4/3)</w:t>
            </w:r>
          </w:p>
        </w:tc>
      </w:tr>
      <w:tr w:rsidR="0067169F" w:rsidRPr="0067169F" w14:paraId="041DA88C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F8BB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01, Opće javne usluge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BD6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2.198.836,99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FD5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6.640.112,86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238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6.640.112,86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2CD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6.577.229,53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E15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299,12%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557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99,05%   </w:t>
            </w:r>
          </w:p>
        </w:tc>
      </w:tr>
      <w:tr w:rsidR="0067169F" w:rsidRPr="0067169F" w14:paraId="01FADB95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A3D5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017, Transakcije vezane za javni dug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D2D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096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A4B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A4D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0FE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A6B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250AD7E3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847A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02, Obrana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004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6C5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375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20F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1A3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AD4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58EE618F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D770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03, Javni red i sigurnost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B17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EA8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6E7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F69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374.500,00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E88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129,14%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7B0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99,47%   </w:t>
            </w:r>
          </w:p>
        </w:tc>
      </w:tr>
      <w:tr w:rsidR="0067169F" w:rsidRPr="0067169F" w14:paraId="31DD7A93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A1DC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036, Rashodi za javni red i sigurnost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58E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6F0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A323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68C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BAB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D43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7F49B690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2F46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04, Ekonomski poslovi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4A0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393.884,13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A25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1.754.645,32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1111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1.754.645,32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7FC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1.565.294,56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135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397,40%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A11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89,21%   </w:t>
            </w:r>
          </w:p>
        </w:tc>
      </w:tr>
      <w:tr w:rsidR="0067169F" w:rsidRPr="0067169F" w14:paraId="58BABCB3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BB22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049, Ekon.poslovi koji nisu dr.svrstani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D4E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161.903,52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7BA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638.300,00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B34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638.300,00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884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638.464,40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E63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394,35%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8EB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100,03% </w:t>
            </w:r>
          </w:p>
        </w:tc>
      </w:tr>
      <w:tr w:rsidR="0067169F" w:rsidRPr="0067169F" w14:paraId="42D6952F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FE0A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05, Zaštita okoliša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856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144.287,21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63A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359.500,00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25E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359.500,00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DA6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180.984,34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6B1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125,43%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80A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50,34%   </w:t>
            </w:r>
          </w:p>
        </w:tc>
      </w:tr>
      <w:tr w:rsidR="0067169F" w:rsidRPr="0067169F" w14:paraId="1139096E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F1FC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052, Gospodarenje otpadnim vodama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161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34.060,94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ECA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D35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607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2B6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633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224FA50E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6945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056, Posl.i usl.zaštite okoliša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71A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78.763,76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071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539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142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134.151,26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0FA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170,32%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902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92,84%   </w:t>
            </w:r>
          </w:p>
        </w:tc>
      </w:tr>
      <w:tr w:rsidR="0067169F" w:rsidRPr="0067169F" w14:paraId="31BFFFC2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BEFC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06, USLUGE UNAPREĐ. STANOVANJA I ZAJEDNICE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AAC8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3.685.255,06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8ED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5.432.964,50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634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5.432.964,50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FD4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4.579.216,31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2A8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124,26%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CE3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84,29%   </w:t>
            </w:r>
          </w:p>
        </w:tc>
      </w:tr>
      <w:tr w:rsidR="0067169F" w:rsidRPr="0067169F" w14:paraId="5DC7A28F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8A26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061, Razvoj stanovanja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910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560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B23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DA7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F65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766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69F44058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25AF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062, Razvoj zajednice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8D5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2.848.852,40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B8C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3.147.052,00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FF2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3.147.052,00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C9A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2.989.158,95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960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104,93%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CD3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94,98%   </w:t>
            </w:r>
          </w:p>
        </w:tc>
      </w:tr>
      <w:tr w:rsidR="0067169F" w:rsidRPr="0067169F" w14:paraId="7C50F5C6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64DB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063, Opskrba vodom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0D3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A5E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7DD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8DE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A6D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653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85,42%   </w:t>
            </w:r>
          </w:p>
        </w:tc>
      </w:tr>
      <w:tr w:rsidR="0067169F" w:rsidRPr="0067169F" w14:paraId="25BE5672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A45D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064, Ulična rasvjeta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724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341.130,31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F11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597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810.000,00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4781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768.932,48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03D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225,41%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4E9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94,93%   </w:t>
            </w:r>
          </w:p>
        </w:tc>
      </w:tr>
      <w:tr w:rsidR="0067169F" w:rsidRPr="0067169F" w14:paraId="1CFD8DD0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1E92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07, Zdravstvo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81A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10.315,38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FF56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7E21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837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30.925,00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5C8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299,80%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255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77,31%   </w:t>
            </w:r>
          </w:p>
        </w:tc>
      </w:tr>
      <w:tr w:rsidR="0067169F" w:rsidRPr="0067169F" w14:paraId="0F26CFF8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21EE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076, Posl.i usl.zdravstva-nisu drugdje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783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10.315,38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684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DE8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019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30.925,00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0DF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299,80%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757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77,31%   </w:t>
            </w:r>
          </w:p>
        </w:tc>
      </w:tr>
      <w:tr w:rsidR="0067169F" w:rsidRPr="0067169F" w14:paraId="2B901497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203A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Klasifikacija: 08, REKREACIJA, KULTURA I RELIGIJA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47A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670.137,06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CCA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1.134.500,00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18D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1.134.500,00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681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1.102.079,04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037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164,46%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90A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97,14%   </w:t>
            </w:r>
          </w:p>
        </w:tc>
      </w:tr>
      <w:tr w:rsidR="0067169F" w:rsidRPr="0067169F" w14:paraId="3AE413B2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B34E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081, Službe rekreacije i športa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97F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62.250,11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D14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664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337.700,00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BBE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334.740,98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7E0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537,74%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302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99,12%   </w:t>
            </w:r>
          </w:p>
        </w:tc>
      </w:tr>
      <w:tr w:rsidR="0067169F" w:rsidRPr="0067169F" w14:paraId="45DECE30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7119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082, Službe kulture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95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561.611,95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9EE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720.500,00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30D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720.500,00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FDB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691.578,16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9D0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123,14%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712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95,99%   </w:t>
            </w:r>
          </w:p>
        </w:tc>
      </w:tr>
      <w:tr w:rsidR="0067169F" w:rsidRPr="0067169F" w14:paraId="7D923932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E10E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083, Službe emitir.i izdavanja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92D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9AF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298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044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B2C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182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6A898B17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2E7E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086, Za rekreac.,kult.i religiju-nisu drugdje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9761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249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02E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6BC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8D21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DF8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4CC1CB70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DDC7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09, Obrazovanje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EEC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10.221.793,73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960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1.566.471,46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F5D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1.566.471,46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F40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1.712.879,73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9B1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16,76%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A66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109,35% </w:t>
            </w:r>
          </w:p>
        </w:tc>
      </w:tr>
      <w:tr w:rsidR="0067169F" w:rsidRPr="0067169F" w14:paraId="218A054B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5CBB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098, Usluge obrazovanja - nisu drugdje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51F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51DF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8E42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674D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A90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146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0,00%     </w:t>
            </w:r>
          </w:p>
        </w:tc>
      </w:tr>
      <w:tr w:rsidR="0067169F" w:rsidRPr="0067169F" w14:paraId="314601CB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DF78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10, Socijalna zaštita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ED48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183.282,50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72B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568.697,57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ECDC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568.697,57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A2F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538.102,64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BEE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293,59%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E109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94,62%   </w:t>
            </w:r>
          </w:p>
        </w:tc>
      </w:tr>
      <w:tr w:rsidR="0067169F" w:rsidRPr="0067169F" w14:paraId="0094F95E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9565" w14:textId="77777777" w:rsidR="0067169F" w:rsidRPr="0067169F" w:rsidRDefault="0067169F" w:rsidP="0067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Klasifikacija: 109, Aktiv.socijalne zaštite-nisu drugdje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3CEE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25E5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74D8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6B3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1AA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AA3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100,00% </w:t>
            </w:r>
          </w:p>
        </w:tc>
      </w:tr>
      <w:tr w:rsidR="0067169F" w:rsidRPr="0067169F" w14:paraId="305B7A1F" w14:textId="77777777" w:rsidTr="0067169F">
        <w:trPr>
          <w:trHeight w:val="41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488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C0BB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17.797.792,06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7D9A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17.873.391,71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7B93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17.873.391,71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8F57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16.661.211,15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EDC0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93,61%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9D04" w14:textId="77777777" w:rsidR="0067169F" w:rsidRPr="0067169F" w:rsidRDefault="0067169F" w:rsidP="00671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93,22%</w:t>
            </w:r>
          </w:p>
        </w:tc>
      </w:tr>
    </w:tbl>
    <w:p w14:paraId="0386DCE9" w14:textId="573D2B2F" w:rsidR="007D45A5" w:rsidRPr="0074315F" w:rsidRDefault="0067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D58759" w14:textId="77777777" w:rsidR="007D45A5" w:rsidRPr="0074315F" w:rsidRDefault="007D45A5">
      <w:pPr>
        <w:rPr>
          <w:rFonts w:ascii="Times New Roman" w:hAnsi="Times New Roman" w:cs="Times New Roman"/>
        </w:rPr>
      </w:pPr>
      <w:r w:rsidRPr="0074315F">
        <w:rPr>
          <w:rFonts w:ascii="Times New Roman" w:hAnsi="Times New Roman" w:cs="Times New Roman"/>
        </w:rPr>
        <w:br w:type="page"/>
      </w:r>
    </w:p>
    <w:tbl>
      <w:tblPr>
        <w:tblW w:w="12577" w:type="dxa"/>
        <w:tblLook w:val="04A0" w:firstRow="1" w:lastRow="0" w:firstColumn="1" w:lastColumn="0" w:noHBand="0" w:noVBand="1"/>
      </w:tblPr>
      <w:tblGrid>
        <w:gridCol w:w="277"/>
        <w:gridCol w:w="861"/>
        <w:gridCol w:w="976"/>
        <w:gridCol w:w="2652"/>
        <w:gridCol w:w="2863"/>
        <w:gridCol w:w="1458"/>
        <w:gridCol w:w="1369"/>
        <w:gridCol w:w="1366"/>
        <w:gridCol w:w="766"/>
      </w:tblGrid>
      <w:tr w:rsidR="00E711C6" w:rsidRPr="00E711C6" w14:paraId="199AE227" w14:textId="77777777" w:rsidTr="00E711C6">
        <w:trPr>
          <w:trHeight w:val="402"/>
        </w:trPr>
        <w:tc>
          <w:tcPr>
            <w:tcW w:w="12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5C8F2" w14:textId="0836D85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Posebni dio</w:t>
            </w:r>
          </w:p>
        </w:tc>
      </w:tr>
      <w:tr w:rsidR="00E711C6" w:rsidRPr="00E711C6" w14:paraId="469712F8" w14:textId="77777777" w:rsidTr="00E711C6">
        <w:trPr>
          <w:trHeight w:val="402"/>
        </w:trPr>
        <w:tc>
          <w:tcPr>
            <w:tcW w:w="12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2BDC5" w14:textId="0C13CEDF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711C6" w:rsidRPr="00E711C6" w14:paraId="1A987B5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9D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41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D2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A2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rashodi/izdaci: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F7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30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34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5F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CE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91,19</w:t>
            </w:r>
          </w:p>
        </w:tc>
      </w:tr>
      <w:tr w:rsidR="00E711C6" w:rsidRPr="00E711C6" w14:paraId="4D1A882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4C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F0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AF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7E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0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Klasifikacija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E2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F4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36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6D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E711C6" w:rsidRPr="00E711C6" w14:paraId="0BAE9B6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F2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94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DF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82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D4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C7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34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40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(3)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54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(3/2)</w:t>
            </w:r>
          </w:p>
        </w:tc>
      </w:tr>
      <w:tr w:rsidR="00E711C6" w:rsidRPr="00E711C6" w14:paraId="64CE68F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448C7A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Razdjel: 001, JEDINSTVENI UPRAVNI ODJEL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5C4D60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1F7FD9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06D255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vAlign w:val="center"/>
            <w:hideMark/>
          </w:tcPr>
          <w:p w14:paraId="4E13B3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91,19</w:t>
            </w:r>
          </w:p>
        </w:tc>
      </w:tr>
      <w:tr w:rsidR="00E711C6" w:rsidRPr="00E711C6" w14:paraId="4A77F3E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D9DC9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Glava: 01, JEDINSTVENI UPRAVNI ODJEL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954E5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16.147.170,25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18E689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16.147.170,25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F3929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14.437.007,29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EFD67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89,41</w:t>
            </w:r>
          </w:p>
        </w:tc>
      </w:tr>
      <w:tr w:rsidR="00E711C6" w:rsidRPr="00E711C6" w14:paraId="7CC17E5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6D41E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299BF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1001, REDOVNA DJELATNOST UPRAVE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F478B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6BB73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03A10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6.704.799,64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E9F35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99,03</w:t>
            </w:r>
          </w:p>
        </w:tc>
      </w:tr>
      <w:tr w:rsidR="00E711C6" w:rsidRPr="00E711C6" w14:paraId="0F19B2F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18D0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A101001, REDOVNA DJELATNOST JAVNE UPRAVE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F1A9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0586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11C7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6.704.799,64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0D66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E711C6" w:rsidRPr="00E711C6" w14:paraId="2B45405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3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F1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00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28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6.770.733,18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67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6.704.799,64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5C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99,03</w:t>
            </w:r>
          </w:p>
        </w:tc>
      </w:tr>
      <w:tr w:rsidR="00E711C6" w:rsidRPr="00E711C6" w14:paraId="3C6188F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C189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BAE8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6C48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223B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52BF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0111,0421,0485,0620,076,0911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84A0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3.458.820,32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FE60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C920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3.392.886,78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DDE3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98,09</w:t>
            </w:r>
          </w:p>
        </w:tc>
      </w:tr>
      <w:tr w:rsidR="00E711C6" w:rsidRPr="00E711C6" w14:paraId="6B4D1E2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83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11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21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1B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F7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3E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1.590.700,00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E4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7F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1.592.376,34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2F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100,11</w:t>
            </w:r>
          </w:p>
        </w:tc>
      </w:tr>
      <w:tr w:rsidR="00E711C6" w:rsidRPr="00E711C6" w14:paraId="2038146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E2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F6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09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10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8D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D5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1.244.100,00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DF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2A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1.244.083,97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F9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FE6A41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AF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0D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1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26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81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60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EA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C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1.244.083,97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F2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984CFD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C9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7C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CB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14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28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2E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05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B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154.206,66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AB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101,72</w:t>
            </w:r>
          </w:p>
        </w:tc>
      </w:tr>
      <w:tr w:rsidR="00E711C6" w:rsidRPr="00E711C6" w14:paraId="746D823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53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F6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BE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FF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51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77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91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5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154.206,66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07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DAD79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96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FA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D2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55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56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5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0A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194.085,71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60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99,53</w:t>
            </w:r>
          </w:p>
        </w:tc>
      </w:tr>
      <w:tr w:rsidR="00E711C6" w:rsidRPr="00E711C6" w14:paraId="5AD668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5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F3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76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F4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CF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7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65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D3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194.085,71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9B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7300B5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A6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A9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7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BB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A3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0111,0421,0485,0620,076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73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1.663.720,32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5E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98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1.603.296,20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A8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0E86BDE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15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D0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8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E4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8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95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2F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3A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123.089,05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06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94,39</w:t>
            </w:r>
          </w:p>
        </w:tc>
      </w:tr>
      <w:tr w:rsidR="00E711C6" w:rsidRPr="00E711C6" w14:paraId="7345F44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9A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91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A7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89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F1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47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36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12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68.064,95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41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086FFC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35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0D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8A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704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prijevoz, za rad </w:t>
            </w: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na terenu i odvojeni život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70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2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29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4B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AD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FD2627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37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45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13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57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BE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99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31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75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32.026,10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64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B63C1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D6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CE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D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03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B8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79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DE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97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20.598,00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4D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4D5733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F7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A6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55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51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BB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B1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188.800,00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11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8D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182.276,00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DA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96,54</w:t>
            </w:r>
          </w:p>
        </w:tc>
      </w:tr>
      <w:tr w:rsidR="00E711C6" w:rsidRPr="00E711C6" w14:paraId="584C0F5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CE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31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95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7E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6A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E0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B9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28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81.136,23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FB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E8C056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4B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51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CE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99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A9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D1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8A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F8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9.743,32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C0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5884B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12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EE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E5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85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F9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C5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F8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6B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20.181,40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8F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63A2D6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8D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58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8E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DA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B0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8B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3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13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66.186,95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C5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AA9163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01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6A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59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23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1F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D7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F2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D5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5.028,10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6A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0D8E09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AE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3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2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95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78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0111,0421,0485,0620,076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7D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1.049.020,32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04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24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920.225,79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C2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87,72</w:t>
            </w:r>
          </w:p>
        </w:tc>
      </w:tr>
      <w:tr w:rsidR="00E711C6" w:rsidRPr="00E711C6" w14:paraId="4C33FA3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A2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70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B0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89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07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E8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50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76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108.677,68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B3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8AEFB7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C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2B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C4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49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F8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63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31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8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7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B8D3DE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48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11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74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B3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5C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B7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74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DC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5.007,75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8F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5FFDC2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99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29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60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38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38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AF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FD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52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1.972,64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81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58D79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0F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99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6B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90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31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EB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31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5E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49.085,36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FD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529649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73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BC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2C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C9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D1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0111,0421,076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9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69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F5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39.950,00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2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4578A1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0A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ED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A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75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F8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05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51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0B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528.344,23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E2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158549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64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5C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D8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2D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37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4B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9B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E4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153.319,25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ED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C99B01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6C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1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DE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78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4E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42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59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82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25.127,63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9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B88B31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6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F9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F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DD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42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CC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41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A8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7B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97,50</w:t>
            </w:r>
          </w:p>
        </w:tc>
      </w:tr>
      <w:tr w:rsidR="00E711C6" w:rsidRPr="00E711C6" w14:paraId="306F8D4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A1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D0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61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0E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DF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97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E0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C2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3C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319F4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43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03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02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1FA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E3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DE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20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67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377.315,36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AF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127,86</w:t>
            </w:r>
          </w:p>
        </w:tc>
      </w:tr>
      <w:tr w:rsidR="00E711C6" w:rsidRPr="00E711C6" w14:paraId="7F07E6A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74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E3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E6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9E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56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FC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F7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16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33.862,84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E0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3BBA7A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74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98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24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9F3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06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2B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16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2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131.355,52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D2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FC0995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AF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D4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96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DA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DB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DA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A0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C6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52.540,31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30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4C4611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F1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8D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21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3D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DD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CA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25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7D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56.654,38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33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323CC3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1A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73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3E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1D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44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FB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21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9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102.902,31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79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36C6BA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A9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40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39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D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DF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C0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48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C3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149.654,49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9A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91,59</w:t>
            </w:r>
          </w:p>
        </w:tc>
      </w:tr>
      <w:tr w:rsidR="00E711C6" w:rsidRPr="00E711C6" w14:paraId="598A861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A6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81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A5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94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Kamate za primljene kredite i zajmove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D4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0111,0911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65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9E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63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45.310,38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EB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98,07</w:t>
            </w:r>
          </w:p>
        </w:tc>
      </w:tr>
      <w:tr w:rsidR="00E711C6" w:rsidRPr="00E711C6" w14:paraId="082AAB8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FB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0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48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41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9F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93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22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A3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45.310,38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20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A5CA61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E7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60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F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C5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E7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3F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8B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13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104.344,11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BD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89,03</w:t>
            </w:r>
          </w:p>
        </w:tc>
      </w:tr>
      <w:tr w:rsidR="00E711C6" w:rsidRPr="00E711C6" w14:paraId="68971DA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8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50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37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E1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61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45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7A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63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57.834,40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B4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DD3673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1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42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6C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10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54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0D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2D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BE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BD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9DF7DB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4C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88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A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0A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73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05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CD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61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46.422,98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69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F8CF13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CE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52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6C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87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BC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29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37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9E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47.559,75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9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E711C6" w:rsidRPr="00E711C6" w14:paraId="3CA7F1A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7D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2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4D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22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28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22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F2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7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47.559,75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C0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116,00</w:t>
            </w:r>
          </w:p>
        </w:tc>
      </w:tr>
      <w:tr w:rsidR="00E711C6" w:rsidRPr="00E711C6" w14:paraId="3B8445F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AC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60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DF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BD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unutar općeg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51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D1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2A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BF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23.388,90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39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46F3E8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02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8D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01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3E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unutar općeg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11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4C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AC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38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24.170,85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8A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686ED8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7F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D1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CA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87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17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2E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5B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55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75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DDB265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78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47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C3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06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FA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1E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80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44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3.311.912,86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6D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909F67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8E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0F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59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35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9F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C7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AC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31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CC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1B861A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9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AC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DE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49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11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34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D3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1F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2.811.912,86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39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6177BA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22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27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6E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28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zajmova od trgovačkih društava i obrtnika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3D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78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4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5B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2A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C3F0DD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F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94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59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5453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90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Otplata glavnice primljenih zajmova od tuzemnih trgovačkih društava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FC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21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7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32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CA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E25AE1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A027F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CD93A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1002, POTICAJ I RAZVOJ POLJOPRIVREDE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49AC9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129D5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CF489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C4A01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785E4F8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941C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A102001, SUBVENCIJA POLJOPRIVREDE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0E39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CC04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DD2C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0EA1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09C825D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A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61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F2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3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85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3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5891A2D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60AD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ED06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10F8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B24CD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EC6D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3F59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68C9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0B45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792B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42E2EDD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31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2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20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78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8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3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D2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DA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64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7DCC823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97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99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FE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26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35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8A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6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B2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104,61</w:t>
            </w:r>
          </w:p>
        </w:tc>
      </w:tr>
      <w:tr w:rsidR="00E711C6" w:rsidRPr="00E711C6" w14:paraId="0019F26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1A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FC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5D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48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24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A5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6A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05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4.184,40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4D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1B4FC1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E747C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5CAF8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1003, POTICAJ OBRT.MAL.I SRED.PODUZETNIKA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6B4A6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634.300,00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B6C04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634.300,00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9F6B7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634.280,00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8EFC7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C9A8C4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37F6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A103001, SUFINANCIRANJE KATAMARANSKE LINIJE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F9F3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FDBB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1C66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9CA6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A96EE3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2D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39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4F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54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FC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3B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A78478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3CA0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ECBC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FFC8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AC77E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5DEA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F149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9ED8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F3B8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E717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D29153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63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2F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F1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9F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27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63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4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1A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6C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69B63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EE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7F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1B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2D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2A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6B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56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64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0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C643C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1A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6E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11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41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E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3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4E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25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607.280,00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6E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304E13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6373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A103002, SUFINANCIRANJE APOTEKE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4111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3D2E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1AFF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BC7C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BDDE2DB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90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64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2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29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16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8A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637078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54D9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3948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9A0D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1308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2854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3610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171C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AAAD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DC9B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88ECB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23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4E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C2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F0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1C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72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B5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A5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F9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134C24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04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39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17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B8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1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E8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00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98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1C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9EB799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0C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08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A9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16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Subvencije poljoprivrednicima i obrtnicima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E8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5C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33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33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F3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27DC02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9A556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6F343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1004, SOCIJALNA SKRB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D5EA8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3816A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491.197,57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6E345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491.197,57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7EF0C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460.602,64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8C46C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93,77</w:t>
            </w:r>
          </w:p>
        </w:tc>
      </w:tr>
      <w:tr w:rsidR="00E711C6" w:rsidRPr="00E711C6" w14:paraId="01509D1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41F4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A104001, POMOĆ OBITELJIMA I KUĆANSTV.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54A6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94CB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54D1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E8B4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E711C6" w:rsidRPr="00E711C6" w14:paraId="318280B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1A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EF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5F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E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29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47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E711C6" w:rsidRPr="00E711C6" w14:paraId="469EC12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8FED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87E0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B7AC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659CF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70BC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086D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57DD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E6CA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0526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E711C6" w:rsidRPr="00E711C6" w14:paraId="262C01E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45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45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46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36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89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C5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0D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D6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B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E711C6" w:rsidRPr="00E711C6" w14:paraId="28D7D06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29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16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3B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03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82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02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8C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1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96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94,55</w:t>
            </w:r>
          </w:p>
        </w:tc>
      </w:tr>
      <w:tr w:rsidR="00E711C6" w:rsidRPr="00E711C6" w14:paraId="22CE9A6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AE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74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D8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65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7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1D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9E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3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58.620,00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7C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77A478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06BA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A104002, OSTALE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C2189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DA780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F8AB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D640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766E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87,38</w:t>
            </w:r>
          </w:p>
        </w:tc>
      </w:tr>
      <w:tr w:rsidR="00E711C6" w:rsidRPr="00E711C6" w14:paraId="3B03842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82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99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41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A3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7A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86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87,38</w:t>
            </w:r>
          </w:p>
        </w:tc>
      </w:tr>
      <w:tr w:rsidR="00E711C6" w:rsidRPr="00E711C6" w14:paraId="0A375F5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F1B2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68D6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EC83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82EC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B857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0D10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48F9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8598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3520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87,38</w:t>
            </w:r>
          </w:p>
        </w:tc>
      </w:tr>
      <w:tr w:rsidR="00E711C6" w:rsidRPr="00E711C6" w14:paraId="401ECC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64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51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7C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82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50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3F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D6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22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A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87,38</w:t>
            </w:r>
          </w:p>
        </w:tc>
      </w:tr>
      <w:tr w:rsidR="00E711C6" w:rsidRPr="00E711C6" w14:paraId="13A3F2D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4B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CC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FD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62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05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72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AC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D7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A8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87,38</w:t>
            </w:r>
          </w:p>
        </w:tc>
      </w:tr>
      <w:tr w:rsidR="00E711C6" w:rsidRPr="00E711C6" w14:paraId="17AA2B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1F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81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1D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82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D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05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FC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2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30.582,60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86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760993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64777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A104003, POMOĆ-NOVOROĐENA DJECA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AE0F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A5BC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3F7C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8647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E711C6" w:rsidRPr="00E711C6" w14:paraId="0D41526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7E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F6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95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7D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C5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8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E711C6" w:rsidRPr="00E711C6" w14:paraId="46F58B9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03A5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FA3F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6F0D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A76A8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234C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2913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D041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6A6A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879F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E711C6" w:rsidRPr="00E711C6" w14:paraId="7095949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90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8E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4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5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55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82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82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62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57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E711C6" w:rsidRPr="00E711C6" w14:paraId="7796B5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62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C7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4C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CE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90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D2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E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FA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6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E711C6" w:rsidRPr="00E711C6" w14:paraId="3C9869C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FC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D1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F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F0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E8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B1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A3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F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5D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63289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1F3E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A104004, OSTALE NAKNADE--DJEČJI DAROVI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BA19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1786A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9A8A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B15D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83,95</w:t>
            </w:r>
          </w:p>
        </w:tc>
      </w:tr>
      <w:tr w:rsidR="00E711C6" w:rsidRPr="00E711C6" w14:paraId="5430D0A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D6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24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73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D1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B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3B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83,95</w:t>
            </w:r>
          </w:p>
        </w:tc>
      </w:tr>
      <w:tr w:rsidR="00E711C6" w:rsidRPr="00E711C6" w14:paraId="65F49F9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C178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30EF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5EE1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F0653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ACA8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D6CD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A6B3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5223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1F54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83,95</w:t>
            </w:r>
          </w:p>
        </w:tc>
      </w:tr>
      <w:tr w:rsidR="00E711C6" w:rsidRPr="00E711C6" w14:paraId="2BA0A9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77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03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7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BC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15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08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BC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A1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58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83,95</w:t>
            </w:r>
          </w:p>
        </w:tc>
      </w:tr>
      <w:tr w:rsidR="00E711C6" w:rsidRPr="00E711C6" w14:paraId="547CACA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43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D3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B3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FA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3E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72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2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FB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00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83,95</w:t>
            </w:r>
          </w:p>
        </w:tc>
      </w:tr>
      <w:tr w:rsidR="00E711C6" w:rsidRPr="00E711C6" w14:paraId="41D7BEB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16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98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8F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40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AE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F6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6F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66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25.186,25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E7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4E4447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BB88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A104007, POMOĆ ZA KNJIGE ZA OSNOVNU ŠKOLU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6BE9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EF5B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8986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0BA5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CD7C85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B2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AC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72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DC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F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19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666836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2E23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10DF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670D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8360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0B04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CA35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7ACF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8383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5217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4E5974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18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4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94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24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9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CD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56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2D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69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46389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2E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18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EF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B5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48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8F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89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0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32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5731DE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9C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F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FC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CF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45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27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62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E2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55.697,57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A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88D3BF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4F32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A104009, STIPENDIJE UČENICIMA I STUDENTIMA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62CD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7281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EFB7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55A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5F8CB6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82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17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AB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E1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F5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27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E179F9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9F4A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F885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1C05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1163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1AA0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9EEF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6899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CF8A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0CBF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125D5D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67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9F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36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51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A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A0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84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16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A4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E2B73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90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93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96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8E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21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52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2E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4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C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038E79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1D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9E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F0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2C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E5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0911,0922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57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0D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92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3E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BAC04C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1863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A104010, POMOĆ-BOŽIĆNICA UMIROVLJENICIMA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B08D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1E96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6ED1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6159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86,13</w:t>
            </w:r>
          </w:p>
        </w:tc>
      </w:tr>
      <w:tr w:rsidR="00E711C6" w:rsidRPr="00E711C6" w14:paraId="203A36A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92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85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6F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40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A8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74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86,13</w:t>
            </w:r>
          </w:p>
        </w:tc>
      </w:tr>
      <w:tr w:rsidR="00E711C6" w:rsidRPr="00E711C6" w14:paraId="07CDD6A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4F63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9EC1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844A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339FA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3B7E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6EC9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374D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9AF2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5054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86,13</w:t>
            </w:r>
          </w:p>
        </w:tc>
      </w:tr>
      <w:tr w:rsidR="00E711C6" w:rsidRPr="00E711C6" w14:paraId="6BF9216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2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CC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6B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7D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F9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C4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41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4E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14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86,13</w:t>
            </w:r>
          </w:p>
        </w:tc>
      </w:tr>
      <w:tr w:rsidR="00E711C6" w:rsidRPr="00E711C6" w14:paraId="60A6068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F1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C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E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23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07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3D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28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B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8B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86,13</w:t>
            </w:r>
          </w:p>
        </w:tc>
      </w:tr>
      <w:tr w:rsidR="00E711C6" w:rsidRPr="00E711C6" w14:paraId="1BC39C3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A8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9A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64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9C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C8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FA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01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2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64.600,00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C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ED08B9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4DDD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A104015, MELANOM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27FB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E720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CF37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9FDA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150.916,22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8895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98,96</w:t>
            </w:r>
          </w:p>
        </w:tc>
      </w:tr>
      <w:tr w:rsidR="00E711C6" w:rsidRPr="00E711C6" w14:paraId="6710EE7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C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0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12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23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87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150.916,22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CF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98,96</w:t>
            </w:r>
          </w:p>
        </w:tc>
      </w:tr>
      <w:tr w:rsidR="00E711C6" w:rsidRPr="00E711C6" w14:paraId="7EA9330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9A33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C181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A368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AFEF1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8560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D9A3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629E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7899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150.916,22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9C4F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98,96</w:t>
            </w:r>
          </w:p>
        </w:tc>
      </w:tr>
      <w:tr w:rsidR="00E711C6" w:rsidRPr="00E711C6" w14:paraId="6789CD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80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F9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8C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8C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78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C3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61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BF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150.916,22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3E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98,96</w:t>
            </w:r>
          </w:p>
        </w:tc>
      </w:tr>
      <w:tr w:rsidR="00E711C6" w:rsidRPr="00E711C6" w14:paraId="0BD2DF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15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2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F0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8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FA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06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7B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CB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93.912,15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F8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99,91</w:t>
            </w:r>
          </w:p>
        </w:tc>
      </w:tr>
      <w:tr w:rsidR="00E711C6" w:rsidRPr="00E711C6" w14:paraId="7E0432E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4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04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F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D9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F0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7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D7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05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93.912,15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E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F2C758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28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F8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8B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21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07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AF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B4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8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5F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03F134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49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74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6A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D1A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03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3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AD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13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F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F91640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39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37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41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0D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B2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81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2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A5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54.504,07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1B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97,33</w:t>
            </w:r>
          </w:p>
        </w:tc>
      </w:tr>
      <w:tr w:rsidR="00E711C6" w:rsidRPr="00E711C6" w14:paraId="5582D70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AF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08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7E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8D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DA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41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D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03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54.504,07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E3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BD8392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77FBA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A2858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1005, CIVILNA ZAŠTITA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8D284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F2013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C89B1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374.500,00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9667D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99,47</w:t>
            </w:r>
          </w:p>
        </w:tc>
      </w:tr>
      <w:tr w:rsidR="00E711C6" w:rsidRPr="00E711C6" w14:paraId="563064F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15A0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A105001, FINANC.DVD -PROTUP.OPHODNJE SUPETAR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C8A5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871A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2015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D4FE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108,11</w:t>
            </w:r>
          </w:p>
        </w:tc>
      </w:tr>
      <w:tr w:rsidR="00E711C6" w:rsidRPr="00E711C6" w14:paraId="3C98534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71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77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E5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55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A5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4E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108,11</w:t>
            </w:r>
          </w:p>
        </w:tc>
      </w:tr>
      <w:tr w:rsidR="00E711C6" w:rsidRPr="00E711C6" w14:paraId="1755E10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BF26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4165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E5EB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8DFE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6260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1987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5F78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A78A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84D7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108,11</w:t>
            </w:r>
          </w:p>
        </w:tc>
      </w:tr>
      <w:tr w:rsidR="00E711C6" w:rsidRPr="00E711C6" w14:paraId="177783E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A2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BA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90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F9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A9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00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9A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3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D8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108,11</w:t>
            </w:r>
          </w:p>
        </w:tc>
      </w:tr>
      <w:tr w:rsidR="00E711C6" w:rsidRPr="00E711C6" w14:paraId="57AC0EF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C3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81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88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9F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A3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0A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246.500,00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0E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91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3F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108,11</w:t>
            </w:r>
          </w:p>
        </w:tc>
      </w:tr>
      <w:tr w:rsidR="00E711C6" w:rsidRPr="00E711C6" w14:paraId="754C5EF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2F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CC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DB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F9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8F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8C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8B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F9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266.500,00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CD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AED5A5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E47B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A105002, RAZVOJ CIVILNE ZAŠTITE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4FD2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4DF2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5DBD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2C27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91DD5D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B3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D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2C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58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21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20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B479D9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A147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34CB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60E6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8093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BA14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B6DF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ABEE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F81D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9D44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25C964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0D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E7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48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F3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16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02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21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25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3E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36FD27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B2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8C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369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4D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9B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61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F6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08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CD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AD4F748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E9BD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A105003, GORSKA SLUŽBA SPAŠAVANJA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90960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CE7D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B086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30BD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  <w:tr w:rsidR="00E711C6" w:rsidRPr="00E711C6" w14:paraId="0472A7B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39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EE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94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8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A5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2C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  <w:tr w:rsidR="00E711C6" w:rsidRPr="00E711C6" w14:paraId="58241DE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9846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D4CF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2279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9DB3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0B2F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23B3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9FD9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5DEE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87E9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  <w:tr w:rsidR="00E711C6" w:rsidRPr="00E711C6" w14:paraId="1405B95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E8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4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AD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01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B2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D0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46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83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E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  <w:tr w:rsidR="00E711C6" w:rsidRPr="00E711C6" w14:paraId="7A1184D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2E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B2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05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8E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AF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EE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2A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90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21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32,00</w:t>
            </w:r>
          </w:p>
        </w:tc>
      </w:tr>
      <w:tr w:rsidR="00E711C6" w:rsidRPr="00E711C6" w14:paraId="3857A29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78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C0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E8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2E3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E9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B2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04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3C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A3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F0ED0B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04BB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A105005, DVD-SEZONSKI POSLOVI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A14A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B0D1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7135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0F0A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815B90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82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90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7C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1C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B4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EB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1A4E46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68A4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7BA3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433A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2EF1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F03E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AB1E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D059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17A6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4E0F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B2B9F5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2C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C4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37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D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F1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E1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BA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54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4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975AE4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B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B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C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6B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C3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C6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6F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1E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2A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17EB4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6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EA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CA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32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1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54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D6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C6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5E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440DDE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4E83F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CD33C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1007, POMOĆ NEPROFITNIM ORGANIZACIJAMA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EBA89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501.800,00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544C2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501.800,00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9EC6A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501.259,90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DB783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71D0C78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8CAA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A107002, POMOĆ SREDNJOJ ŠKOLI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8603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485C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15DF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B2D3E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8DC3A9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E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2C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14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A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07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48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569BB4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BFF2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BB25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8784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E308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DC0F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3E04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47A7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E3CE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787D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B6407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0B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C2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92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21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F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AC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5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69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9F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A3C17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02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B5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17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6B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76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74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9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61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C2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8B9EB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B8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9C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5A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55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7A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0D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8D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B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63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0D6BFE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97D3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A107003, POMOĆ VJERSKIM ZAJEDNICAMA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A1EE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53B1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DBB2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54B32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0EA6A68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85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8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4C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6B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F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82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236BAFB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502F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4428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C6EB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4144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E90A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3302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F184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87B2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E63A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333686C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75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E3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14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EF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4B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11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5D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A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26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2311A81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DE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30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93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E0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D1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2E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7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A2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EC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1371019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83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88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CB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C5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D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64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8C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5D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74.496,00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7B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73D1A6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55D1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A107004, POMOĆ POLITIČKIM STRANKAMA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4B1E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D3C4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275B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00D6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070D32B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1B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44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EB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77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BF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C2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4095130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6038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6571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CF83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FE59A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77E9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497E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973C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0A94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F61B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182CD13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32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C4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3E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CC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AE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27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8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6D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AB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3C08111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3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43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18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4D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13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EF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A3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21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C8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6F5374C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81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7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CB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CF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90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F4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5C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DD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1.263,90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9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4B8E51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B405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A107006, POMOĆ TURISTIČKOJ ZAJEDNICI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4E9D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AFD1B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0A77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8BFE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43B0A7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4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66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5E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E6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4B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E2D84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0DFB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7A4A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96ED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214EE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0C80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A011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D4F2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69C6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FEFC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25A048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3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7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71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FF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2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8F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F8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97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57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8C85A4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B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26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64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A8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43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30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90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CF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EA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B1F53A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97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D8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C8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61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F0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C7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84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99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95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0EE10E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D819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A107007, BRAČKI PUPOLJCI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5B52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7921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FA1D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4013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2BE4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26768B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85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E5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2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C8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F5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7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CFB25E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2826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53C1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40B7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0D69F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B23F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2E92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B0EA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1385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FFF2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C70BB2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02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FF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D1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1D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CA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D0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98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80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AC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DA332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B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F1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A1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D4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FA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83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42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2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FC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2212E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98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98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67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E9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77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29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A2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22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36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DD38F0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FDAA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A107008, POMOĆ CRVENOM KRIŽU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78BEA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B11D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B922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7D1D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C6DAAF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96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10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D1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F3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8F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A0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4D64E6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4436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F7EA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EC5D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C66D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7635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DD87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B5E5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34FF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4965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F48048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25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71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A8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21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93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61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09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57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A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2905C6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DE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4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CE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98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2B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53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74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C2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69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F1C895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5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E7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3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D3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D2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35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A0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4C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BB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71C825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4CD3F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A107009, POMOĆ-POŠTI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FD44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44D0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EC68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182B0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B36A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E78D5F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B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EE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A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66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42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9E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856499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B5CE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B780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CFD1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EB069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C6B7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7F60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AE6C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8EEF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95FE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4EFA4B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18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5D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F6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FC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7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5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49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2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0F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5175F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B3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EB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E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E0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08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4C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99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25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41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C27BFC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66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10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52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CE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09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48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D9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F5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E4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2BA217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F504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A107016, POMOĆ -UDRUGA ZAŠTITA ŽIVOTINJA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C88E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18DD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F82B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5A915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6F26E6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0D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2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9E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29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9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25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C597D8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8226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1E42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EBED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9FA45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59C1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72AF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C626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B306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1E95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D38EBF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88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85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55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08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D5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FC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4D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F7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6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BAE1AD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54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B5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04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CA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2F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19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83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33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04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E009F5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C7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7E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68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C9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04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C8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24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A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7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A517A1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8EC8D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A107019, TURISTIČKA LAG/FLAG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0479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BC82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D6A4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60C4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7FD066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66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FB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25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87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7B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3C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87F3D9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EC2E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D333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6D25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4851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5B0E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42AB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C1C8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329B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7B7D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B1338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D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B3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C9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56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E0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5C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4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9F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B7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E32C70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D0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F2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B9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71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BE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8E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4C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AF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58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D022D5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6E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A5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98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D0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38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E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92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9F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08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6FC579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791E3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2C90C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1008, UNAPREĐENJE SPORTA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603F2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07AA8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CA064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0429F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3B7D3C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B87E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A108001, POMOĆ BOĆARKOM KLUBU "STIVAN"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D3A4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5D74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4ADE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463D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B10C13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8E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6A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59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2C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D6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67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CA8682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D0D2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1A78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854D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04B8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2CF3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79DF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8550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7AF1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7E77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1116AB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BD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B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FD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55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C4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6C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5E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76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5A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939E1E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FE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A6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8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62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D0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93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72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72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CC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A63C95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6D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46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A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BC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EB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11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03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E2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FA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E5B8A7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2F8D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A108002, POMOĆ UDRUGA STUDIO RENATA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480C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1869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963E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F642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F6D06C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1F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B0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E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13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AE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34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989F70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AA47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75A0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8A38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A4FE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D69D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58B7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9658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D94A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051F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5B30E7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E1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F4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8F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66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C3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F9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17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D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C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922233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DB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35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C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15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4A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C3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24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48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F6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649A2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7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C3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4D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54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CE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C6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B0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CB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36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C88DE6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7B58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A108013, NK BRAZIA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F0FB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ED2D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00E6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3A729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DE98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77296D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4B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EF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69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B0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7B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0F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F87C0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10E8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B0A9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6D58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E395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FC14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9F8D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FA5D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E24A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4837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1672D4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F1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ED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3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F3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43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4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1B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9F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F5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6EDFB9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8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A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90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2A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A9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AB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E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67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4A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45CD01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E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3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9F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46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56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00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B0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9A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60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D9A561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A6D1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A108014, FORTUNA POVLJA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ACC9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A854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AC65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BF2B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014A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C33F29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88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B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C7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BD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5D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57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E626BE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EE25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30FE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AB46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B102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C9DC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2C09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7F96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BC53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DC7A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C8AD0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FB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64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F6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57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5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50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24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50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51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0F62CE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D5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43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10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5A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E1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90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EA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2E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F4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359267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FD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7D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45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A2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C8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EA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91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5F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96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98CA11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267E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A108015, KALAMUC SRK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DC30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36F2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5F036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5C81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E1A5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092487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2B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05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13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7D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69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BE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466780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F265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31A3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4775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752B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246D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9298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ED1F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CC1C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627D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2EF4D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C0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2E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64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B1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1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CB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22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1B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09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F37724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3A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11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9A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70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F8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54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F6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E8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1A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2D4A6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08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D0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D3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00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5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6A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EE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CD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F0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853599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30CEC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1D187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1009, UNAPREĐENJE KULTUR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E4D26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366.000,00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0D9FF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366.000,00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6220E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364.400,00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3A051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77D2E2A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A0A9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A109002, STIVANSKO LITO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A112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5526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C023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25A3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04F9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711C6" w:rsidRPr="00E711C6" w14:paraId="07F242E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06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43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F2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26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FE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93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711C6" w:rsidRPr="00E711C6" w14:paraId="38A3141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FE31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B246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4FEE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08D5A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D201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9539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D1B6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4F55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873F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711C6" w:rsidRPr="00E711C6" w14:paraId="366B6C8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5E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4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EB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47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6C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55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01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F5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9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711C6" w:rsidRPr="00E711C6" w14:paraId="0EC4DF9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00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CF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F3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9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4A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FC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59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59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1B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99,52</w:t>
            </w:r>
          </w:p>
        </w:tc>
      </w:tr>
      <w:tr w:rsidR="00E711C6" w:rsidRPr="00E711C6" w14:paraId="0FDCE31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4C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E1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5B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00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B2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AF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59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1F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0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3E3ED6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0124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A109004, UNAPREĐENJE KULTURE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EE9E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3CB0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5253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364FA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D33B51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C1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C5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59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13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D7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43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6A448F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B658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7E00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D57E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550F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3FCA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543A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6718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2E7E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BAF0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7557F1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57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B5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E2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66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3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B6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AD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35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56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695B36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97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83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DE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E9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CE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BF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A6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E7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49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4D3766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BD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62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CE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40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FD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42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90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36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3B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F5D2A38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F71EB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A109005, UDRUGA "STUDIO RENATA" KULT.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5788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175D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664D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AF33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A743DF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61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71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8B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F1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6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5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4F93DC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7A46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F1B2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539E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6E163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B32F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274B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8D93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5961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0C5A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68CF61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4A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9A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5A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0D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C5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79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1A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D6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B2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0D06D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0D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F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D6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C7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C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AB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2E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27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71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8BF74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B3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02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6F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85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B2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82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1A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FB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9D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F34C33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EDC4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A109010, UDRUGA UZNAH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8B22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B384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E202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7FCD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EAF7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0CA6AD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EE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B9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4B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0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42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F7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EA0C75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70C7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A0FD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2A90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ED35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3C97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8748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EB1F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1AEB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C228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18CE9A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9D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D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E3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8A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DF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5D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59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4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F3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B88F80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4F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7B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E1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94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84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CE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21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9C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95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87EC76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E7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4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B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AB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05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8B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A0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68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9C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D1725C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B5AD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A109011, UDRUGA KINO OKUS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C0F4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7C66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8039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19E0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D77E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7F8317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5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F9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5B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34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01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DE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DFB4F0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8E6E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4386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98DE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68EE4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E55D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4320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4F0B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7479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55E3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680E78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4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B3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D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B5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4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BE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91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FE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2D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B4D31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BC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66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EE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05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DF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6D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B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B4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C8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95B24B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4A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8C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56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F5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88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5F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78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8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0F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E5C7C7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89D34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1FCF4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1010, UNAPREĐENJE PROSTORA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03BC0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385.352,00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F564E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385.352,00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D0562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286.602,00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297A3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74,37</w:t>
            </w:r>
          </w:p>
        </w:tc>
      </w:tr>
      <w:tr w:rsidR="00E711C6" w:rsidRPr="00E711C6" w14:paraId="3D8D693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D20EA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K101011, PROJEK.DOK.ZA BUJICE-OTPADNE VODE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E366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E66C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DEA9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B1487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EE6507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5F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D3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76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04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4C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71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0BAC43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AA99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DD6D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C1AC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0CD7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A217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7A37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B1F3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E919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74FA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F03DCB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13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30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0B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62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E2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9D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B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AE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8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E65AE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F2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73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3A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23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3C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68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D1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5F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19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F49C92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88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22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C4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27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80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2B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7A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9F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6D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3972FC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B6DD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K101018, PROJEKTNA DOKUMENTACIJA "LUKA"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5D16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4553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9766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51F0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6967B9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56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01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F0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6D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F5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11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E8FAC2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0F14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8822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9602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5EAFD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01AF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BB7C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9A3E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6338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8530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74EB46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E5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F2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E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DC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1A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98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3A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3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A5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98DF9D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3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60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91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64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10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63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98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C6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A3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52728B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5E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C8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29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0B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9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2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6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F8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27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D98D4F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51C7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K101036, PROMETNO RJEŠENJE MJESTA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4E1E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E1F5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A1EF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76F22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173,37</w:t>
            </w:r>
          </w:p>
        </w:tc>
      </w:tr>
      <w:tr w:rsidR="00E711C6" w:rsidRPr="00E711C6" w14:paraId="1DE0265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FF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E29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A3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48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6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6B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173,37</w:t>
            </w:r>
          </w:p>
        </w:tc>
      </w:tr>
      <w:tr w:rsidR="00E711C6" w:rsidRPr="00E711C6" w14:paraId="2B9E540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2BA8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E763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E9FC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8CDA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9F3F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4553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AF29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E20D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3D59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173,37</w:t>
            </w:r>
          </w:p>
        </w:tc>
      </w:tr>
      <w:tr w:rsidR="00E711C6" w:rsidRPr="00E711C6" w14:paraId="58A77E6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0E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22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7C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E6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1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D8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0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CE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3B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173,37</w:t>
            </w:r>
          </w:p>
        </w:tc>
      </w:tr>
      <w:tr w:rsidR="00E711C6" w:rsidRPr="00E711C6" w14:paraId="5FFC28F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56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76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F1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71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7E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A9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23.852,00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3E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47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8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173,37</w:t>
            </w:r>
          </w:p>
        </w:tc>
      </w:tr>
      <w:tr w:rsidR="00E711C6" w:rsidRPr="00E711C6" w14:paraId="557D39D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81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0C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39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68E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9F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6E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BD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41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B6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C586EA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212D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K101052, PROJ.DOK.SANACIJA KOLNIKA MIRCA-SUTIVAN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E4D2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5EEC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0B204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6456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026FF5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E9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EF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85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6E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EE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F0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E65C8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1F6B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71A9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8555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C341B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1E0D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094E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0567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672E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7CC3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B0DF4E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CC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B7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46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5C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E5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47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27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95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2A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4AD1DE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CC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01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67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01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9E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F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BA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DF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F0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D77DBF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17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3D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76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8B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31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28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98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46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BA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C9BD67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3DB9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K101053, CENTRALNI PARK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0A83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603C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FD96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8818A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9EDEA7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91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C3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8C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75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7F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2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4E6AE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48C8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3EA8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E0EB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3C680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3197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8EA5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6F23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A601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A361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A22F21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7B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BB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D8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F4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81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F5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78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8D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AA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A4977A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47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0A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58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94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A7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A7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06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9E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6D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D5C541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7FFA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K101054, BIKE SHEARING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BAA15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70AA4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5D9A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04DB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90DC21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93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49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47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21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38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FF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EABB59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DB1E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257F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9F1F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7B14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C1E9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2B77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A5E8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E81C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A6F9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D6261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4E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46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43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94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26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7F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13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6E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8B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A18B2D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B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C9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8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8B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96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7D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D6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F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8A4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779CD6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BA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61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1D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39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6A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AF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1F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5D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CD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2568A4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C8C6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K101055, IZVJEŠTAJ O STANJU U PROSTORU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7102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7851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EB71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6185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2440B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5F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C7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3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E6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1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F1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09A989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D4AE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2F0A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B769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9526C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0B09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6BDF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64A8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9BA6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4B23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80F4BA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66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99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B1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B8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D0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CB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F5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34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A032E3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5D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FE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04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8C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9C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FF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33.750,00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6C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C2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D9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191D62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10DC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K101056, PARTERNO UREĐENJE II POZORNICE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CE269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046F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3818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01EA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276DC3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AF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C0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D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38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2C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0E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8931E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EA2A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7F97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D987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F23B3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B93D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705B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69A8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76DE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31E0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CF18EC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04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86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58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36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B8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68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DB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43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5E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13D55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99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D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76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12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13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A0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91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07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CE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4CE84E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F7BC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K101058, PROJEKT PROŠIRENJA GROBLJA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1817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3871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696B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53F34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DEEB0F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0F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81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E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1E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C3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07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38E0A2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086B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119B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77B0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A8BA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1665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49E4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CBBD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290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9761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ED45D7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0F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7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FD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A7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F7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A0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90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AC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53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2B7905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E4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BA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51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E5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BD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80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A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5D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9A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797A51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01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A9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AC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6B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EA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54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97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86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39.375,00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54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92493E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A576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K101059, PROJ DOK KANALIZACIJA ISTOK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9C075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777F1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7B08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E0461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0CF4DC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AF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A1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E4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A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B9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EEFBDA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E717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898E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3D30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8526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3023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CFE3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6825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6A42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7B58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7DA0CE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92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82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79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D2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56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75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78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C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CA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AB6A5B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47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3E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3B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91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2E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0F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04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B4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1C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2C7AAD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06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70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4B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31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D2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16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0F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7A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BD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C37CE6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0F113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B8708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1011, IZRADA PROSTORNO PLANSKE DOKUMENT.(PPU,DPU)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66568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B6CE6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21.250,00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BD849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65.118,75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38FBC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306,44</w:t>
            </w:r>
          </w:p>
        </w:tc>
      </w:tr>
      <w:tr w:rsidR="00E711C6" w:rsidRPr="00E711C6" w14:paraId="6C3E729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F55B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K111001, IZMJENE I DOPUNE PPU SUTIVAN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C2EA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ADFD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3DEC6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611A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392,46</w:t>
            </w:r>
          </w:p>
        </w:tc>
      </w:tr>
      <w:tr w:rsidR="00E711C6" w:rsidRPr="00E711C6" w14:paraId="6079B06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62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13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8F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B1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45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DB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392,46</w:t>
            </w:r>
          </w:p>
        </w:tc>
      </w:tr>
      <w:tr w:rsidR="00E711C6" w:rsidRPr="00E711C6" w14:paraId="3CDF988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7181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702E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BE7E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1190C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F38F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C4CF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585F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4626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3AB2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392,46</w:t>
            </w:r>
          </w:p>
        </w:tc>
      </w:tr>
      <w:tr w:rsidR="00E711C6" w:rsidRPr="00E711C6" w14:paraId="378990B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F7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7E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E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56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D4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FD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BB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8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DC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392,46</w:t>
            </w:r>
          </w:p>
        </w:tc>
      </w:tr>
      <w:tr w:rsidR="00E711C6" w:rsidRPr="00E711C6" w14:paraId="1C5C2D4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75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6C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8C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F7D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DE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D2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C2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D5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F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392,46</w:t>
            </w:r>
          </w:p>
        </w:tc>
      </w:tr>
      <w:tr w:rsidR="00E711C6" w:rsidRPr="00E711C6" w14:paraId="5BEAF4D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56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B9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55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76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F2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7F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25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25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D3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735E81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BF3D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K111006, UPU POVJESNA JEZGRA SUTIVAN (BUNTA)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B126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0C99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6054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86CB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7A670C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5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F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8D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B14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F3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74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22F1E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428E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67E4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C72C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6FA45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53E7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D26A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555F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3B9E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40AC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2BEA24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B6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A7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99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AC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55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22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50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B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0B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78DAAFC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DA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D0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A5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65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F6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F2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45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CC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3F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47DA2C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04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51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3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4D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Ostala nematerijalna proizvedena imovina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E4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57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33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58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59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BE72C9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2DAB9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C1DBE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1013, ODRŽAVANJE GRAĐ.OBJEK.I KOMUN.INFRASTRUKTURE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C2333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2.365.612,50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D8B36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2.365.612,50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0B9A9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2.250.152,84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DB3F5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95,12</w:t>
            </w:r>
          </w:p>
        </w:tc>
      </w:tr>
      <w:tr w:rsidR="00E711C6" w:rsidRPr="00E711C6" w14:paraId="18E577E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A6DA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T113001, MATERIJAL ZA TEKUĆE I INV.ODRŽ.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21CF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295C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D4DB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FFF1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E711C6" w:rsidRPr="00E711C6" w14:paraId="1489229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4D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7C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60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98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EE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E711C6" w:rsidRPr="00E711C6" w14:paraId="34693D8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01AD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5CEC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F1F4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4A6C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3A74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A4F2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02A3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3A91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ED80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E711C6" w:rsidRPr="00E711C6" w14:paraId="13DABB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F0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23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C0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25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BF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53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2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CB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C8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E711C6" w:rsidRPr="00E711C6" w14:paraId="2C95D66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23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7A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FD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A7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A7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E7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B9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24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3B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97,44</w:t>
            </w:r>
          </w:p>
        </w:tc>
      </w:tr>
      <w:tr w:rsidR="00E711C6" w:rsidRPr="00E711C6" w14:paraId="1C2C1F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E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C9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01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5A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15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F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B8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4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165.655,29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D1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EB9039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AE14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T113002, ENERGIJA-JAVNA RASVJETA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5064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282F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3A15C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754A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0839325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B7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8F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E0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D0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AA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3D1E7B5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4DA1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3100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FD5F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B4BAE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8101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2EC5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6CE9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382F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7178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4B8F4DA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FD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11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A1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45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C8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57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6C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DA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10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40E897F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0C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A3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F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990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96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77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7F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58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62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E711C6" w:rsidRPr="00E711C6" w14:paraId="62E327A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4D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23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57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94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DA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0D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91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C2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609.314,98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F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51E0B9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750C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T113003, ODRŽAVANJE NERAZVRSTANIH CESTA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7DE9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716B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43F8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5B3FD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95,67</w:t>
            </w:r>
          </w:p>
        </w:tc>
      </w:tr>
      <w:tr w:rsidR="00E711C6" w:rsidRPr="00E711C6" w14:paraId="186E663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0A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2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BF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0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04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CC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95,67</w:t>
            </w:r>
          </w:p>
        </w:tc>
      </w:tr>
      <w:tr w:rsidR="00E711C6" w:rsidRPr="00E711C6" w14:paraId="5BC7D3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530D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42DE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5A1D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728F2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F5F3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9840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E198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A023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6E55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95,67</w:t>
            </w:r>
          </w:p>
        </w:tc>
      </w:tr>
      <w:tr w:rsidR="00E711C6" w:rsidRPr="00E711C6" w14:paraId="27A3CCF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83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E4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91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C5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11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67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A0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EC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0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95,67</w:t>
            </w:r>
          </w:p>
        </w:tc>
      </w:tr>
      <w:tr w:rsidR="00E711C6" w:rsidRPr="00E711C6" w14:paraId="2227FEE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98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E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D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56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62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56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40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D6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78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95,67</w:t>
            </w:r>
          </w:p>
        </w:tc>
      </w:tr>
      <w:tr w:rsidR="00E711C6" w:rsidRPr="00E711C6" w14:paraId="34C115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9A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69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C5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71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21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D6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DE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7C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162.643,26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C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92D68B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E6B5E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T113004, ODRŽAVANJE POLJSKIH PUTEVA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0AD9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3C26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A9E1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4AAF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97,29</w:t>
            </w:r>
          </w:p>
        </w:tc>
      </w:tr>
      <w:tr w:rsidR="00E711C6" w:rsidRPr="00E711C6" w14:paraId="5C147A5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2B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1F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D0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E6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8F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2D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97,29</w:t>
            </w:r>
          </w:p>
        </w:tc>
      </w:tr>
      <w:tr w:rsidR="00E711C6" w:rsidRPr="00E711C6" w14:paraId="15168B5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A6A1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7E5E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F36D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B82D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A928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792A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71FC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FC31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0C3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97,29</w:t>
            </w:r>
          </w:p>
        </w:tc>
      </w:tr>
      <w:tr w:rsidR="00E711C6" w:rsidRPr="00E711C6" w14:paraId="4D74AF1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77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2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5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66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4D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D2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80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B6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0A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97,29</w:t>
            </w:r>
          </w:p>
        </w:tc>
      </w:tr>
      <w:tr w:rsidR="00E711C6" w:rsidRPr="00E711C6" w14:paraId="66A60BA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6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D5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E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06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4E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09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D4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F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C1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97,29</w:t>
            </w:r>
          </w:p>
        </w:tc>
      </w:tr>
      <w:tr w:rsidR="00E711C6" w:rsidRPr="00E711C6" w14:paraId="30EB843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E7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42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08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BE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4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F0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B8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165.397,04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A3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1A82A8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3BFE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T113005, NAJAM EKOLOŠKOG WC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AFDF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12B9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65A3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4ABF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3DC8EF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B5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C4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09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A4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2B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E3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9D108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650C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8AEC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9D6F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CF95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9F9E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9C64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C8AB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7ADD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9BF9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2550DC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FB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27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A1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82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BB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DA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7C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B3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65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1BD807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B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AF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DC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0B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60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15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85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2D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1E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EA0B3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27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44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C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F0A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FE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89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B7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9A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54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B9D84B2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2025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Tekući projekt: T113007, UREĐENJE PARKOVA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4CB7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392A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1BD4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ABB0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3F47FAA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4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22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F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48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71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6C27404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6702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E905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9489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85D3D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FC37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E155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9C6D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1049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D687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619017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4A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27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B0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0C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54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9F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91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28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1E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1361621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A4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E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65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50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FA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AF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C0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BA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A3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99,33</w:t>
            </w:r>
          </w:p>
        </w:tc>
      </w:tr>
      <w:tr w:rsidR="00E711C6" w:rsidRPr="00E711C6" w14:paraId="36EA56A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C7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8D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FA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E2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1C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7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A3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1D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119.191,92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68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55B064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0A12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T113008, ČIŠĆENJE I ODRŽAVANJE PLAŽA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6B81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F62AA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2ECE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258.482,32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9AAB7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99,42</w:t>
            </w:r>
          </w:p>
        </w:tc>
      </w:tr>
      <w:tr w:rsidR="00E711C6" w:rsidRPr="00E711C6" w14:paraId="0D59966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79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93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0F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4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144.419,82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82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131,29</w:t>
            </w:r>
          </w:p>
        </w:tc>
      </w:tr>
      <w:tr w:rsidR="00E711C6" w:rsidRPr="00E711C6" w14:paraId="275029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EB74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DCCF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183E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272F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5B13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06D6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62F2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0BCE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144.419,82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0BF8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131,29</w:t>
            </w:r>
          </w:p>
        </w:tc>
      </w:tr>
      <w:tr w:rsidR="00E711C6" w:rsidRPr="00E711C6" w14:paraId="25B5116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F5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35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50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BB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81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A2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4F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E4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144.419,82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2F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131,29</w:t>
            </w:r>
          </w:p>
        </w:tc>
      </w:tr>
      <w:tr w:rsidR="00E711C6" w:rsidRPr="00E711C6" w14:paraId="606AC4E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5A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5D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09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6A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D8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F1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4B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2E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144.419,82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5E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131,29</w:t>
            </w:r>
          </w:p>
        </w:tc>
      </w:tr>
      <w:tr w:rsidR="00E711C6" w:rsidRPr="00E711C6" w14:paraId="6EFEB2A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BD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6A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0E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EB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84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D5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32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2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144.419,82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C7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42C0DC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59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C2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1D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E6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D9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23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76,04</w:t>
            </w:r>
          </w:p>
        </w:tc>
      </w:tr>
      <w:tr w:rsidR="00E711C6" w:rsidRPr="00E711C6" w14:paraId="544C472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18B2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794F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F94B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9D8A1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AA70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9DDA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DF67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A2C2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00BC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76,04</w:t>
            </w:r>
          </w:p>
        </w:tc>
      </w:tr>
      <w:tr w:rsidR="00E711C6" w:rsidRPr="00E711C6" w14:paraId="60EF347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76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33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B5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19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EE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B9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58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F4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7E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76,04</w:t>
            </w:r>
          </w:p>
        </w:tc>
      </w:tr>
      <w:tr w:rsidR="00E711C6" w:rsidRPr="00E711C6" w14:paraId="19D1F65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C4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3B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B4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75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89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DE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3A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BB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E8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76,04</w:t>
            </w:r>
          </w:p>
        </w:tc>
      </w:tr>
      <w:tr w:rsidR="00E711C6" w:rsidRPr="00E711C6" w14:paraId="4136981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3B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AB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48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54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E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F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CC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EA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114.062,50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D5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B0CAF8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7486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T113011, OSTALE KOMUNALNE USLUGE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6978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522B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62F3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19CE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99,41</w:t>
            </w:r>
          </w:p>
        </w:tc>
      </w:tr>
      <w:tr w:rsidR="00E711C6" w:rsidRPr="00E711C6" w14:paraId="6864E048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7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53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0B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DA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D0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99,41</w:t>
            </w:r>
          </w:p>
        </w:tc>
      </w:tr>
      <w:tr w:rsidR="00E711C6" w:rsidRPr="00E711C6" w14:paraId="4D05A6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FD29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2F3E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7E2E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9C388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5EE2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335A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1F50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688B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A91E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99,41</w:t>
            </w:r>
          </w:p>
        </w:tc>
      </w:tr>
      <w:tr w:rsidR="00E711C6" w:rsidRPr="00E711C6" w14:paraId="16C0360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45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6E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C0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CE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8C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4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B4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09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72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99,41</w:t>
            </w:r>
          </w:p>
        </w:tc>
      </w:tr>
      <w:tr w:rsidR="00E711C6" w:rsidRPr="00E711C6" w14:paraId="1C0BA5D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77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92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9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12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42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CA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0A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30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E2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99,41</w:t>
            </w:r>
          </w:p>
        </w:tc>
      </w:tr>
      <w:tr w:rsidR="00E711C6" w:rsidRPr="00E711C6" w14:paraId="08CBCF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A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6A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26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CE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F7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37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E7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61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14.415,00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2E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0E54FC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E4B4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T113012, VODA NA JAVNIM POVRŠINAMA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F8D8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A9BDF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EB34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5C7A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93,67</w:t>
            </w:r>
          </w:p>
        </w:tc>
      </w:tr>
      <w:tr w:rsidR="00E711C6" w:rsidRPr="00E711C6" w14:paraId="5F928692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A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40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E4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F4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B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93,67</w:t>
            </w:r>
          </w:p>
        </w:tc>
      </w:tr>
      <w:tr w:rsidR="00E711C6" w:rsidRPr="00E711C6" w14:paraId="03B2540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4175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35DC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526E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6E21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F696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F9E3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886F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2651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0AE2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93,67</w:t>
            </w:r>
          </w:p>
        </w:tc>
      </w:tr>
      <w:tr w:rsidR="00E711C6" w:rsidRPr="00E711C6" w14:paraId="44B041C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8E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05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25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A0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B9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57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D5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06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6F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93,67</w:t>
            </w:r>
          </w:p>
        </w:tc>
      </w:tr>
      <w:tr w:rsidR="00E711C6" w:rsidRPr="00E711C6" w14:paraId="71400E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3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AF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E8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D4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6A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FF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7F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A1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37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93,67</w:t>
            </w:r>
          </w:p>
        </w:tc>
      </w:tr>
      <w:tr w:rsidR="00E711C6" w:rsidRPr="00E711C6" w14:paraId="23D9368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1C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4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E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AE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EC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AD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57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A5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206.068,24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83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4AA15F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0C9E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T113013, TROŠKOVI ČISTILICE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1FB7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C5B5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E39D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1A57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87,16</w:t>
            </w:r>
          </w:p>
        </w:tc>
      </w:tr>
      <w:tr w:rsidR="00E711C6" w:rsidRPr="00E711C6" w14:paraId="679FC7D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E2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E6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1D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2E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BC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87,16</w:t>
            </w:r>
          </w:p>
        </w:tc>
      </w:tr>
      <w:tr w:rsidR="00E711C6" w:rsidRPr="00E711C6" w14:paraId="6C47016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C223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CC45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8B47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A396F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8836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A0F2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7B2C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61C9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8855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87,16</w:t>
            </w:r>
          </w:p>
        </w:tc>
      </w:tr>
      <w:tr w:rsidR="00E711C6" w:rsidRPr="00E711C6" w14:paraId="35AA66C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A3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22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0C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3D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1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A3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45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5E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1D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87,16</w:t>
            </w:r>
          </w:p>
        </w:tc>
      </w:tr>
      <w:tr w:rsidR="00E711C6" w:rsidRPr="00E711C6" w14:paraId="02072FE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AA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90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F4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6F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72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93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25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BC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D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87,16</w:t>
            </w:r>
          </w:p>
        </w:tc>
      </w:tr>
      <w:tr w:rsidR="00E711C6" w:rsidRPr="00E711C6" w14:paraId="084DD3A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66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1E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E0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813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24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92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1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BA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69.731,10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55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4792D9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BD08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T113014, EKO RENTA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AEDB3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15BD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1FD8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C1EE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E3FD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E711C6" w:rsidRPr="00E711C6" w14:paraId="0557883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F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EF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97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E3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D5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E711C6" w:rsidRPr="00E711C6" w14:paraId="6A01DFC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11DD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67AB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2894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CA17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05EB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15F0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BAA4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4C24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2A40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E711C6" w:rsidRPr="00E711C6" w14:paraId="5A7D2D9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EF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6E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FD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74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5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FE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06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38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0A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E711C6" w:rsidRPr="00E711C6" w14:paraId="475D766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8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6B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FE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9D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4C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ED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9A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2A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0D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104,07</w:t>
            </w:r>
          </w:p>
        </w:tc>
      </w:tr>
      <w:tr w:rsidR="00E711C6" w:rsidRPr="00E711C6" w14:paraId="64EAE9D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7A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D0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B7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32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C9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0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09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03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46.833,08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3B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8238EA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1950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T113015, ODRŽAVANJE LUKE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3B63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77A8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7589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3284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92,10</w:t>
            </w:r>
          </w:p>
        </w:tc>
      </w:tr>
      <w:tr w:rsidR="00E711C6" w:rsidRPr="00E711C6" w14:paraId="21573F9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B3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82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E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E0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AD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92,10</w:t>
            </w:r>
          </w:p>
        </w:tc>
      </w:tr>
      <w:tr w:rsidR="00E711C6" w:rsidRPr="00E711C6" w14:paraId="72C5F3D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3048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49B2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5D61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D771A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3CD5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C858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E601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E689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42FB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92,10</w:t>
            </w:r>
          </w:p>
        </w:tc>
      </w:tr>
      <w:tr w:rsidR="00E711C6" w:rsidRPr="00E711C6" w14:paraId="13E4331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6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F2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A8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57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52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2F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32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3F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AB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92,10</w:t>
            </w:r>
          </w:p>
        </w:tc>
      </w:tr>
      <w:tr w:rsidR="00E711C6" w:rsidRPr="00E711C6" w14:paraId="7FCABD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E3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81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5E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B5B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DE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A5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38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40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7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92,10</w:t>
            </w:r>
          </w:p>
        </w:tc>
      </w:tr>
      <w:tr w:rsidR="00E711C6" w:rsidRPr="00E711C6" w14:paraId="40A6076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1B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EC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31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91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28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B3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B6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89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119.736,26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E0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F37AB7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77BF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T113016, DERATIZACIJA I DEZINSEKCIJA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F303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EB81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DBBC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ED43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337011F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71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40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B5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0B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4C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5E49B2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6E68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A45E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C754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143C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53D6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5785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AC12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5EBC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68DF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0E8D6AE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7D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0B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49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3C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0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D1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D8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1C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EB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0CA860C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1B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F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C5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B7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52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78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91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78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C7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97,22</w:t>
            </w:r>
          </w:p>
        </w:tc>
      </w:tr>
      <w:tr w:rsidR="00E711C6" w:rsidRPr="00E711C6" w14:paraId="3E2754F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B5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3F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85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96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BB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5B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2B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07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DB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6AA22B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F2E5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T113017, TEKUĆE ODRŽ.JAVNE RASVJETE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4986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BF7C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0D82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527D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74,23</w:t>
            </w:r>
          </w:p>
        </w:tc>
      </w:tr>
      <w:tr w:rsidR="00E711C6" w:rsidRPr="00E711C6" w14:paraId="5142064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8E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0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BD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E2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BA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74,23</w:t>
            </w:r>
          </w:p>
        </w:tc>
      </w:tr>
      <w:tr w:rsidR="00E711C6" w:rsidRPr="00E711C6" w14:paraId="60D023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F6A6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6739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22A1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A543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2441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E2C9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62D1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0239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62C9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74,23</w:t>
            </w:r>
          </w:p>
        </w:tc>
      </w:tr>
      <w:tr w:rsidR="00E711C6" w:rsidRPr="00E711C6" w14:paraId="377E7EA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D6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FD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27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DD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8E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F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A9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8A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0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74,23</w:t>
            </w:r>
          </w:p>
        </w:tc>
      </w:tr>
      <w:tr w:rsidR="00E711C6" w:rsidRPr="00E711C6" w14:paraId="0F25DF3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CD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31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F5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70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58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4F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D5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25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5B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74,23</w:t>
            </w:r>
          </w:p>
        </w:tc>
      </w:tr>
      <w:tr w:rsidR="00E711C6" w:rsidRPr="00E711C6" w14:paraId="07F20C5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A8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21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DA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0C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BC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71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9B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12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96.505,00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E8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D4117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D12A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T113018, ODRŽAVANJE VODOVODNE MREŽE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5254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8646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5294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12D0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E711C6" w:rsidRPr="00E711C6" w14:paraId="5E0F1CD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D5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74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BB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B2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46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E711C6" w:rsidRPr="00E711C6" w14:paraId="245AF1D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D1D9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A1CB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FEA5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22D42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622D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69EA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48EF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2A1A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5844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E711C6" w:rsidRPr="00E711C6" w14:paraId="55FCFB0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19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2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B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F2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C7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5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2A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BB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4B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E711C6" w:rsidRPr="00E711C6" w14:paraId="142D384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AE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E1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BD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0C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57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21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69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12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9F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85,42</w:t>
            </w:r>
          </w:p>
        </w:tc>
      </w:tr>
      <w:tr w:rsidR="00E711C6" w:rsidRPr="00E711C6" w14:paraId="1345E5E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1E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DC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B3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8C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DA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C8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92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63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03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B56314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9187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Tekući projekt: T113020, JAVNA POVRŠINA- GORIVO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0A85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AE09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B72D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56DC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111,36</w:t>
            </w:r>
          </w:p>
        </w:tc>
      </w:tr>
      <w:tr w:rsidR="00E711C6" w:rsidRPr="00E711C6" w14:paraId="72127F0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76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E9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8E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B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D8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A9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111,36</w:t>
            </w:r>
          </w:p>
        </w:tc>
      </w:tr>
      <w:tr w:rsidR="00E711C6" w:rsidRPr="00E711C6" w14:paraId="1DD6905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9F40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85C0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3BB7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F21F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AEE7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ECA6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CCBB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346D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5DB4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111,36</w:t>
            </w:r>
          </w:p>
        </w:tc>
      </w:tr>
      <w:tr w:rsidR="00E711C6" w:rsidRPr="00E711C6" w14:paraId="7AE867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6F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C0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09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BA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3F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4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6A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C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52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111,36</w:t>
            </w:r>
          </w:p>
        </w:tc>
      </w:tr>
      <w:tr w:rsidR="00E711C6" w:rsidRPr="00E711C6" w14:paraId="6649546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BF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88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B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3F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72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5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BB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FF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41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111,36</w:t>
            </w:r>
          </w:p>
        </w:tc>
      </w:tr>
      <w:tr w:rsidR="00E711C6" w:rsidRPr="00E711C6" w14:paraId="4878ED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A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A2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51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E1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6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BA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1F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8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77.954,35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FD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252911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484D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T113023, FITOSANITARNE MJERE -PALME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C1F6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1B28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F279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3CB0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76,29</w:t>
            </w:r>
          </w:p>
        </w:tc>
      </w:tr>
      <w:tr w:rsidR="00E711C6" w:rsidRPr="00E711C6" w14:paraId="0BB74E2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67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C0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03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1F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69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76,29</w:t>
            </w:r>
          </w:p>
        </w:tc>
      </w:tr>
      <w:tr w:rsidR="00E711C6" w:rsidRPr="00E711C6" w14:paraId="292E5CA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3ED1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05E9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EEA5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5EF5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0C12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30AC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5864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1392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EA43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76,29</w:t>
            </w:r>
          </w:p>
        </w:tc>
      </w:tr>
      <w:tr w:rsidR="00E711C6" w:rsidRPr="00E711C6" w14:paraId="0F6F9A1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4F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1E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82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1C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5B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81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C5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F7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05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76,29</w:t>
            </w:r>
          </w:p>
        </w:tc>
      </w:tr>
      <w:tr w:rsidR="00E711C6" w:rsidRPr="00E711C6" w14:paraId="1885DF5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2D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59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35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A39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BE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1B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51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7B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65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76,29</w:t>
            </w:r>
          </w:p>
        </w:tc>
      </w:tr>
      <w:tr w:rsidR="00E711C6" w:rsidRPr="00E711C6" w14:paraId="5E8CE6E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72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9D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C1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22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D7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B4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FA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A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8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057124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8229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T113024, FITOSANITARNE MJERE -MASLINE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26F52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AA24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3B4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8F7A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120402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71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0D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21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F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68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B7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DC0393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4906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82DF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BBC9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3CB3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D04A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D030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D69B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2A92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367F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EFF2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FD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18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3F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24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AE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C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15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46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C8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40B254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8A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3F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E8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4A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9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9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9B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C7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03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63937F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A25D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projekt: T113026, ZGRADA DVD-a ODRŽAVNJE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FC0E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BF2D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4502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6D75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99,01</w:t>
            </w:r>
          </w:p>
        </w:tc>
      </w:tr>
      <w:tr w:rsidR="00E711C6" w:rsidRPr="00E711C6" w14:paraId="4408CCD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5B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82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6F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F4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98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BC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99,01</w:t>
            </w:r>
          </w:p>
        </w:tc>
      </w:tr>
      <w:tr w:rsidR="00E711C6" w:rsidRPr="00E711C6" w14:paraId="502533A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A84B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6AE1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587AF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72C6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3AC0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0A94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E591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1DBE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24BA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99,01</w:t>
            </w:r>
          </w:p>
        </w:tc>
      </w:tr>
      <w:tr w:rsidR="00E711C6" w:rsidRPr="00E711C6" w14:paraId="611F7EC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6D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07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D7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1B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62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11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FF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00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82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99,01</w:t>
            </w:r>
          </w:p>
        </w:tc>
      </w:tr>
      <w:tr w:rsidR="00E711C6" w:rsidRPr="00E711C6" w14:paraId="434BB90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8B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AE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B4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60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97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A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E2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54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DA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99,01</w:t>
            </w:r>
          </w:p>
        </w:tc>
      </w:tr>
      <w:tr w:rsidR="00E711C6" w:rsidRPr="00E711C6" w14:paraId="69A2B1A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1B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D0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BF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13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BA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3B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54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F6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15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2905EC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1852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C5CA9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1014, IZGRADNJA KOMUNALNE 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9D5AB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3.394.425,00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5224B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3.394.425,00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FB6AE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1.956.180,18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E3F6E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57,63</w:t>
            </w:r>
          </w:p>
        </w:tc>
      </w:tr>
      <w:tr w:rsidR="00E711C6" w:rsidRPr="00E711C6" w14:paraId="0F5A20B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79003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K114001, IZGRADNJA ZAOBILAZNICE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ADC98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E501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7136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112.005,00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4998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74,67</w:t>
            </w:r>
          </w:p>
        </w:tc>
      </w:tr>
      <w:tr w:rsidR="00E711C6" w:rsidRPr="00E711C6" w14:paraId="659ADA0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83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94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19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F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27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48.937,50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E4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E711C6" w:rsidRPr="00E711C6" w14:paraId="582B364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AC63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7D1D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D88E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D501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B651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6F2A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AE34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1881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48.937,50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1ABF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E711C6" w:rsidRPr="00E711C6" w14:paraId="7C7A18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71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8D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69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48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48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AA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FB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0A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48.937,50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C9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E711C6" w:rsidRPr="00E711C6" w14:paraId="7FCFFE2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F4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42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04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B1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43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6B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3E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B9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48.937,50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4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99,87</w:t>
            </w:r>
          </w:p>
        </w:tc>
      </w:tr>
      <w:tr w:rsidR="00E711C6" w:rsidRPr="00E711C6" w14:paraId="521335F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CE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3D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20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BE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31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1F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E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60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48.937,50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5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A8ADF6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7C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D6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48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B3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63.067,50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80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62,44</w:t>
            </w:r>
          </w:p>
        </w:tc>
      </w:tr>
      <w:tr w:rsidR="00E711C6" w:rsidRPr="00E711C6" w14:paraId="15EF0AB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AA90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7821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BD3D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BE7A0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0543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FFB4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B3E4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4870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63.067,50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23C9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62,44</w:t>
            </w:r>
          </w:p>
        </w:tc>
      </w:tr>
      <w:tr w:rsidR="00E711C6" w:rsidRPr="00E711C6" w14:paraId="7C1635A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8D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45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CD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94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86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60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94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2B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63.067,50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0C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62,44</w:t>
            </w:r>
          </w:p>
        </w:tc>
      </w:tr>
      <w:tr w:rsidR="00E711C6" w:rsidRPr="00E711C6" w14:paraId="3C15A04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F4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5D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29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38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1E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9E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BB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E9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63.067,50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52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62,44</w:t>
            </w:r>
          </w:p>
        </w:tc>
      </w:tr>
      <w:tr w:rsidR="00E711C6" w:rsidRPr="00E711C6" w14:paraId="53A0F1B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6A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9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D1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35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4C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1E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EC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E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63.067,50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BD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550B29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667E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K114005, IIZGRADNJA JAVNE RASVJETE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029B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1818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82BA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39F3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90,16</w:t>
            </w:r>
          </w:p>
        </w:tc>
      </w:tr>
      <w:tr w:rsidR="00E711C6" w:rsidRPr="00E711C6" w14:paraId="2A0B238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AB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9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7E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4F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63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9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90,16</w:t>
            </w:r>
          </w:p>
        </w:tc>
      </w:tr>
      <w:tr w:rsidR="00E711C6" w:rsidRPr="00E711C6" w14:paraId="6B5B948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5F79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B643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52CE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BCA1B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99BD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00ED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90D6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79C5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895A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90,16</w:t>
            </w:r>
          </w:p>
        </w:tc>
      </w:tr>
      <w:tr w:rsidR="00E711C6" w:rsidRPr="00E711C6" w14:paraId="738F52C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89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F6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E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D0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C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8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85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8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A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90,16</w:t>
            </w:r>
          </w:p>
        </w:tc>
      </w:tr>
      <w:tr w:rsidR="00E711C6" w:rsidRPr="00E711C6" w14:paraId="3406D91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18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F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80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D5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1F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53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6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A0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4D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90,16</w:t>
            </w:r>
          </w:p>
        </w:tc>
      </w:tr>
      <w:tr w:rsidR="00E711C6" w:rsidRPr="00E711C6" w14:paraId="06736B3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0A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14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B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22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1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A6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F6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B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63.112,50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75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B3A054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E3EF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Kapitalni projekt: K114006, IZGRADNJA ULICA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65CE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B174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BEE4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6330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4,81</w:t>
            </w:r>
          </w:p>
        </w:tc>
      </w:tr>
      <w:tr w:rsidR="00E711C6" w:rsidRPr="00E711C6" w14:paraId="25E30B8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63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E9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F3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FE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C4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F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11,45</w:t>
            </w:r>
          </w:p>
        </w:tc>
      </w:tr>
      <w:tr w:rsidR="00E711C6" w:rsidRPr="00E711C6" w14:paraId="79E145F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3E82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0F18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320E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C66B9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D73F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B3DD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5362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FE00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637D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11,45</w:t>
            </w:r>
          </w:p>
        </w:tc>
      </w:tr>
      <w:tr w:rsidR="00E711C6" w:rsidRPr="00E711C6" w14:paraId="43A7E3F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8F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8D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6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7C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B3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F6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F3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B1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A8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11,45</w:t>
            </w:r>
          </w:p>
        </w:tc>
      </w:tr>
      <w:tr w:rsidR="00E711C6" w:rsidRPr="00E711C6" w14:paraId="17656BE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43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2E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2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BE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3E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CA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B6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2A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40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11,45</w:t>
            </w:r>
          </w:p>
        </w:tc>
      </w:tr>
      <w:tr w:rsidR="00E711C6" w:rsidRPr="00E711C6" w14:paraId="5EAB95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67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EC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75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4E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43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C3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92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68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61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0E644B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8E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B4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C9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9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46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B3792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E737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44A4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56BE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3C984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EB4F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53CB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B442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55D8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65CE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6C33F8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8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8F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76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29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2E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C0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EB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A1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22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996DD5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1E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4D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82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11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BF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B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FD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F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23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207C8C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BB758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K114011,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B81E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6553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37B4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13EB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2BB6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58,97</w:t>
            </w:r>
          </w:p>
        </w:tc>
      </w:tr>
      <w:tr w:rsidR="00E711C6" w:rsidRPr="00E711C6" w14:paraId="1FD82C8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FD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04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E4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05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C8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A5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58,97</w:t>
            </w:r>
          </w:p>
        </w:tc>
      </w:tr>
      <w:tr w:rsidR="00E711C6" w:rsidRPr="00E711C6" w14:paraId="0FE4F20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31C3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17EC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C9B2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C672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1F70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1A50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94FD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D846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0293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58,97</w:t>
            </w:r>
          </w:p>
        </w:tc>
      </w:tr>
      <w:tr w:rsidR="00E711C6" w:rsidRPr="00E711C6" w14:paraId="45299E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F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57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00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95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98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54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E0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95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58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58,97</w:t>
            </w:r>
          </w:p>
        </w:tc>
      </w:tr>
      <w:tr w:rsidR="00E711C6" w:rsidRPr="00E711C6" w14:paraId="52BC228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7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CA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45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78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3C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049,0620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C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71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DC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0F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58,97</w:t>
            </w:r>
          </w:p>
        </w:tc>
      </w:tr>
      <w:tr w:rsidR="00E711C6" w:rsidRPr="00E711C6" w14:paraId="7718966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21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AB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EF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63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30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D1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DC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37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147.430,19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19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E96F22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4E69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K114020, RAČUNALA I RAČUNALNA OPREMA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2D51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8C57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138C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0E8F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97,26</w:t>
            </w:r>
          </w:p>
        </w:tc>
      </w:tr>
      <w:tr w:rsidR="00E711C6" w:rsidRPr="00E711C6" w14:paraId="3D492A5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CA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A0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B5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59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61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E4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97,26</w:t>
            </w:r>
          </w:p>
        </w:tc>
      </w:tr>
      <w:tr w:rsidR="00E711C6" w:rsidRPr="00E711C6" w14:paraId="578D056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EB46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05C4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5A29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ECA5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A3B2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F841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E605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6304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AF42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97,26</w:t>
            </w:r>
          </w:p>
        </w:tc>
      </w:tr>
      <w:tr w:rsidR="00E711C6" w:rsidRPr="00E711C6" w14:paraId="4465164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72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4F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27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5D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55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9B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4E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D4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B5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97,26</w:t>
            </w:r>
          </w:p>
        </w:tc>
      </w:tr>
      <w:tr w:rsidR="00E711C6" w:rsidRPr="00E711C6" w14:paraId="6EB22F7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8A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4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08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C1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08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EB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7F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62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91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97,26</w:t>
            </w:r>
          </w:p>
        </w:tc>
      </w:tr>
      <w:tr w:rsidR="00E711C6" w:rsidRPr="00E711C6" w14:paraId="02012B0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8A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7E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E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82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F2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49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EB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19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38.905,00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C2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10A59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1DD4D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K114038, OPREMA SOKOLANA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E819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21E2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F03D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17762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98,08</w:t>
            </w:r>
          </w:p>
        </w:tc>
      </w:tr>
      <w:tr w:rsidR="00E711C6" w:rsidRPr="00E711C6" w14:paraId="58509EB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74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8E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54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5E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1E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37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98,08</w:t>
            </w:r>
          </w:p>
        </w:tc>
      </w:tr>
      <w:tr w:rsidR="00E711C6" w:rsidRPr="00E711C6" w14:paraId="611549F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E60F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F9EB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D4B2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BFB6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C835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BFC8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8249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45A8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4E47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98,08</w:t>
            </w:r>
          </w:p>
        </w:tc>
      </w:tr>
      <w:tr w:rsidR="00E711C6" w:rsidRPr="00E711C6" w14:paraId="2FF3C63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D6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5D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4D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EE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86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E1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D2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DC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AC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98,08</w:t>
            </w:r>
          </w:p>
        </w:tc>
      </w:tr>
      <w:tr w:rsidR="00E711C6" w:rsidRPr="00E711C6" w14:paraId="0443BBA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A2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CC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A8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30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D6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8A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D0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D7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1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98,08</w:t>
            </w:r>
          </w:p>
        </w:tc>
      </w:tr>
      <w:tr w:rsidR="00E711C6" w:rsidRPr="00E711C6" w14:paraId="2D2B43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B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DB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EF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7C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3E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1F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F8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9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147.115,98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D4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1C7A3B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C840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K114069, OPREMA-UREDSKA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62AD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9BA7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7CF8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4CD6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F59EDC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A0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C1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42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88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1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D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BF5A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04EF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5EF8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68B3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9B78C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8D3E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929D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A24F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CF00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61E5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657656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DE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77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FE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B3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AD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61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F3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68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CD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E74BF3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8B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C7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EF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81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88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E3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E2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2E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3C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AFAE8E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6C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FB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95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BF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F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7B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A4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9A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69.412,51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80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DBD817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C5ED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K114084, ZID JUTRONIĆ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247D7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1D8C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ACD7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D3FC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9434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43F3A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8B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E6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7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6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5D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B33CDB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E628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A210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604A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3152E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9E9B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C6A9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52AE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EA28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2032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2537E2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5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86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7F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37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0E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6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81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42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63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8886A1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6B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11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0C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A37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4F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7E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57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C0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7F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F0754C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5A04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K114090, PONTONI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6262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649C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E000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7180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4E18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E711C6" w:rsidRPr="00E711C6" w14:paraId="6256311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69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5E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47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E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3C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B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99,60</w:t>
            </w:r>
          </w:p>
        </w:tc>
      </w:tr>
      <w:tr w:rsidR="00E711C6" w:rsidRPr="00E711C6" w14:paraId="468BE72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A516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5323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90B9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E160C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F683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16C3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5C08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B836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0687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99,60</w:t>
            </w:r>
          </w:p>
        </w:tc>
      </w:tr>
      <w:tr w:rsidR="00E711C6" w:rsidRPr="00E711C6" w14:paraId="1A0283A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0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AE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FB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F8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53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DA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E8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24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5C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99,60</w:t>
            </w:r>
          </w:p>
        </w:tc>
      </w:tr>
      <w:tr w:rsidR="00E711C6" w:rsidRPr="00E711C6" w14:paraId="1013A39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89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08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DF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22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06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E2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90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80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E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99,60</w:t>
            </w:r>
          </w:p>
        </w:tc>
      </w:tr>
      <w:tr w:rsidR="00E711C6" w:rsidRPr="00E711C6" w14:paraId="53169A3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17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1B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06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D7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24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9F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B4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C0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92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1992C5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8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C0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A0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33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0C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6B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2AB7E1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4606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7540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37B9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AD539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1630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527A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3EE1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5AAD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CD22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FFBC0E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C0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ED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D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5E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1B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6D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56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44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53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16B3B6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EB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62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4D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94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23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82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7D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54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82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6F5034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11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2D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5E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20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BC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56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FD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35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E0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26124B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8B81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K114092, STRUJA/VODA DEKLEVA OS6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2F7BD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28C9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D41F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C025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B80E19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84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CA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ED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37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B7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06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87D64C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5C01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BCFC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3144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2754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F257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081B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1279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C072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F9F0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BDFC4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CA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E6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2D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2A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E4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A8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7C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5C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EC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36C58B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9F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7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A1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70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99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5D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5A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17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3F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B2399B8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946B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K114093, VODA / KANALIZACIJA A.STEPINCA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EDBB4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9EF5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4F8C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CA2C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6D7A6B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E4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A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68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D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5B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6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DC1BC0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2395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28FD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92BF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DCDE4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BA02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F268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A066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8EA7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CA1C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AF48E6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4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FF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C6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21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E1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F8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C5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A7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87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0C53AC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F6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57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F2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DB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39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CE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5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30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0D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A0FEF1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F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9B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47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07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F8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CF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7CC828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5439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2026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64F3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D1B7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7E4A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F8D3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CEAC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BBA2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44D5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802775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64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80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B4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81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73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02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C9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F4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7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A3308B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58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0F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56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45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2C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8B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52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1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30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D9EEEC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E32C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K114094, ZID KUSANOVIĆ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2E1A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3C682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84E2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204CF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E711C6" w:rsidRPr="00E711C6" w14:paraId="3507C442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B3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29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A9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4F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C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E711C6" w:rsidRPr="00E711C6" w14:paraId="6B1523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00E8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EDE0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C0AA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D4E54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FF05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89AF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2AA2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BAD2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235F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E711C6" w:rsidRPr="00E711C6" w14:paraId="6F7ABCC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B9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41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4C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F6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C0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B4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0F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0B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4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E711C6" w:rsidRPr="00E711C6" w14:paraId="71ADA25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BF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C3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2E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1B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64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52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2E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09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C8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107,36</w:t>
            </w:r>
          </w:p>
        </w:tc>
      </w:tr>
      <w:tr w:rsidR="00E711C6" w:rsidRPr="00E711C6" w14:paraId="636A48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7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83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5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8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06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23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16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139.562,50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57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4E8AF8B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590E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K114095, ZID KLIŠKIĆ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96D0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CADF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DADF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B9D7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28C21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5AED0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61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3A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5E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8D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8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3675F1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4452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0BB5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43A8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A9C38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2175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A45A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35AA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E766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6178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E10D62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48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CC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5C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7A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7E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F9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97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5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2A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1D03F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F8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5D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FB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57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2E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7A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21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90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54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F753F8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A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C8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1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13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9D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CB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62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B0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2E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43BD7F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0143A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K114096, KANALIZACIJA DEKLEVA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3217D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D3CC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48EC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B68C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00352B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F7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93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36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17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14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20470E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8A0E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5A34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A7F4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574C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3143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EECB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072C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3457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FCC4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1261FB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41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9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D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8D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4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32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F2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FA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8F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24EE3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79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62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20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12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17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AF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16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DF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A4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50908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7993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K114097, UREĐENJE PUTA ISTOK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2C54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5B71E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2253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DEF4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97,92</w:t>
            </w:r>
          </w:p>
        </w:tc>
      </w:tr>
      <w:tr w:rsidR="00E711C6" w:rsidRPr="00E711C6" w14:paraId="70C5B51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C2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1C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D9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8C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B1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97,92</w:t>
            </w:r>
          </w:p>
        </w:tc>
      </w:tr>
      <w:tr w:rsidR="00E711C6" w:rsidRPr="00E711C6" w14:paraId="60DBC2A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C033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82C0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28AC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7A6A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4526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DB8D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DCAB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A92A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E06D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97,92</w:t>
            </w:r>
          </w:p>
        </w:tc>
      </w:tr>
      <w:tr w:rsidR="00E711C6" w:rsidRPr="00E711C6" w14:paraId="2806AA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F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2F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0E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7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65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9F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DF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AC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8B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97,92</w:t>
            </w:r>
          </w:p>
        </w:tc>
      </w:tr>
      <w:tr w:rsidR="00E711C6" w:rsidRPr="00E711C6" w14:paraId="49A35A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D2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E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1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6C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F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5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58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2F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B6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97,92</w:t>
            </w:r>
          </w:p>
        </w:tc>
      </w:tr>
      <w:tr w:rsidR="00E711C6" w:rsidRPr="00E711C6" w14:paraId="4B1EB2E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ED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25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E8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58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D0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29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8E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70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39.168,75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E9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E226017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C202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K114098, ULICA IVO MARINKOVIĆ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DBB7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1F24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C06E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6E07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99,79</w:t>
            </w:r>
          </w:p>
        </w:tc>
      </w:tr>
      <w:tr w:rsidR="00E711C6" w:rsidRPr="00E711C6" w14:paraId="4CF8024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1A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89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C9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09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E6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99,79</w:t>
            </w:r>
          </w:p>
        </w:tc>
      </w:tr>
      <w:tr w:rsidR="00E711C6" w:rsidRPr="00E711C6" w14:paraId="492C3C4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7CEC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08A1B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4759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5332B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0EC4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9D56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FE0B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1C58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6E3D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99,79</w:t>
            </w:r>
          </w:p>
        </w:tc>
      </w:tr>
      <w:tr w:rsidR="00E711C6" w:rsidRPr="00E711C6" w14:paraId="11BF722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7F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7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5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11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61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18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B7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87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AD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99,79</w:t>
            </w:r>
          </w:p>
        </w:tc>
      </w:tr>
      <w:tr w:rsidR="00E711C6" w:rsidRPr="00E711C6" w14:paraId="795A973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6C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40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C7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AF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C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B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B8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07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42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99,79</w:t>
            </w:r>
          </w:p>
        </w:tc>
      </w:tr>
      <w:tr w:rsidR="00E711C6" w:rsidRPr="00E711C6" w14:paraId="3D689BC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CB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D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00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BE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B6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B1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60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D8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70.348,75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ED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F72CA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2DE7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K114099, KLUPE NA RIVI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0CA1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9D32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98C2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5951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8741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3FF1B8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8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A1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9F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01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F8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50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7CCAD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D098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812E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E4D7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52788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AC24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12CD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5DDE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2139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A0B1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B129A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49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BF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C9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AE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F2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21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7F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21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65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3DB73F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B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9B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61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0E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98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21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0D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A1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F2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287548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FC13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K114100, ŠTANDOVI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76E1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CC46F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F53C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2519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114.837,50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3FED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E711C6" w:rsidRPr="00E711C6" w14:paraId="7FA21D0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1F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78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4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20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37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30.387,50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A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101,29</w:t>
            </w:r>
          </w:p>
        </w:tc>
      </w:tr>
      <w:tr w:rsidR="00E711C6" w:rsidRPr="00E711C6" w14:paraId="23B6BF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403C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4CCD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61C3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A9431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3812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3399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9D4F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0C81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30.387,50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CB7E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101,29</w:t>
            </w:r>
          </w:p>
        </w:tc>
      </w:tr>
      <w:tr w:rsidR="00E711C6" w:rsidRPr="00E711C6" w14:paraId="2E9CD27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8D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9F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43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D8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A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22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BA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C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30.387,50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1C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101,29</w:t>
            </w:r>
          </w:p>
        </w:tc>
      </w:tr>
      <w:tr w:rsidR="00E711C6" w:rsidRPr="00E711C6" w14:paraId="0C02B4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18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3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2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CD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B5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BE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FB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D6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30.387,50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EA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101,29</w:t>
            </w:r>
          </w:p>
        </w:tc>
      </w:tr>
      <w:tr w:rsidR="00E711C6" w:rsidRPr="00E711C6" w14:paraId="343BD10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84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9E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FF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F9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B5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2D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FD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B6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30.387,50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3F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BF8DE7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25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4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3C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D5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66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84.450,00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B4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99,35</w:t>
            </w:r>
          </w:p>
        </w:tc>
      </w:tr>
      <w:tr w:rsidR="00E711C6" w:rsidRPr="00E711C6" w14:paraId="0855D7D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7C19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F211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A403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01809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1E88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6CB9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088C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FB2C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84.450,00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DAC2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99,35</w:t>
            </w:r>
          </w:p>
        </w:tc>
      </w:tr>
      <w:tr w:rsidR="00E711C6" w:rsidRPr="00E711C6" w14:paraId="2DDB44D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5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CD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4F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9B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9F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17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22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1F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84.450,00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A6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99,35</w:t>
            </w:r>
          </w:p>
        </w:tc>
      </w:tr>
      <w:tr w:rsidR="00E711C6" w:rsidRPr="00E711C6" w14:paraId="77CBEF4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C7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E9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89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E2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2C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66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60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97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84.450,00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9D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99,35</w:t>
            </w:r>
          </w:p>
        </w:tc>
      </w:tr>
      <w:tr w:rsidR="00E711C6" w:rsidRPr="00E711C6" w14:paraId="0A4D72C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4D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2E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7B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BE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3F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DE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C3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1C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84.450,00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C0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4D76FB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383F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K114104, NOGOSTUP HR.BRANITELJA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E77A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54F6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8DA5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60CD1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E711C6" w:rsidRPr="00E711C6" w14:paraId="3217BFB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A0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EA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28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92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10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FD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E711C6" w:rsidRPr="00E711C6" w14:paraId="11280B2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2259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C2CA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EC71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C161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BC5B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2107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33DF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1C3B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2FBB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E711C6" w:rsidRPr="00E711C6" w14:paraId="6608F9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B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68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1C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D1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proizvedene dugotrajne </w:t>
            </w: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E7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7D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5C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87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A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E711C6" w:rsidRPr="00E711C6" w14:paraId="7A361E2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D6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25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A6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15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B2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A7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7D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76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B7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99,95</w:t>
            </w:r>
          </w:p>
        </w:tc>
      </w:tr>
      <w:tr w:rsidR="00E711C6" w:rsidRPr="00E711C6" w14:paraId="2983BA0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E2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C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BA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8A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3A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84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EB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2E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44.976,63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3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9B2CB4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8580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K114106, ZVANIŠKA ZID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B0F0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00BF7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2C61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FA498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8036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719E48A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A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2C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EF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0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67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C4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079936A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5512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A5DE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4A0C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C745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BBB9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D2D0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8FC3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5EC3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6E03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69FEC59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38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D2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AB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3B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47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B3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82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9D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02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602A9EA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2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EA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B6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11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93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92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19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8F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D5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500AECD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EE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52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73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BD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D2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59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D5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B6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175.089,84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9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1312A9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2C77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K114107, ULICA KNEZA DOMAGOJA-Skliza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DF24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8C18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9CE6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834EB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6FE62098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28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A9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3C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06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B9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7F4451D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7D5C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407F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6D7D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A676B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9EA1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B921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4A0D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EA11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9F2B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6135D99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97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6B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74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89D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27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0B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1E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06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02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370B521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6F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33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98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BC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A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88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A3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4E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E7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680E766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12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4E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3B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DB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Ceste, željeznice i ostali prometni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86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A9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5D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591.965,03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C4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7B2631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E039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K114108, ZID KAPOLOGO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FCBB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3B791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48EB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C822E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499A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83F14A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CD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4,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18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1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A1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74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0AB58F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0915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7B61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5D5F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3337D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57C8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BA84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8AE1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EE3E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E3F1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B486CF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4D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C5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3B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47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63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F2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31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CE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2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8A1CEC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B6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92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00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EF9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96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0485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B0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F3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4B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26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671BDE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2876B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026D1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1015, GRAĐEVINSKI OBJEKTI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4C4C3B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742.000,00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394AC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742.000,00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9B8A0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740.926,94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AE035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99,86</w:t>
            </w:r>
          </w:p>
        </w:tc>
      </w:tr>
      <w:tr w:rsidR="00E711C6" w:rsidRPr="00E711C6" w14:paraId="40CCD21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9017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K115001, SANACIJA OPĆINSKE ZGRADE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D0FB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A3C1D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5039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740.926,94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C968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99,86</w:t>
            </w:r>
          </w:p>
        </w:tc>
      </w:tr>
      <w:tr w:rsidR="00E711C6" w:rsidRPr="00E711C6" w14:paraId="1577769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6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09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9F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2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B3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496.486,69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8F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E711C6" w:rsidRPr="00E711C6" w14:paraId="1168A1D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0D99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C126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F792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3B366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5F5D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9156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9F16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D3F52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496.486,69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5267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E711C6" w:rsidRPr="00E711C6" w14:paraId="213F8DD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AE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9B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E9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CF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6F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D7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9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96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496.486,69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F8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E711C6" w:rsidRPr="00E711C6" w14:paraId="3BA1923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B0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41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CB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01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7E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31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3C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DD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496.486,69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BA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</w:t>
            </w:r>
          </w:p>
        </w:tc>
      </w:tr>
      <w:tr w:rsidR="00E711C6" w:rsidRPr="00E711C6" w14:paraId="46C998C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0B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E7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3F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22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63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30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87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28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496.486,69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8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CA2F0F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80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90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8C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6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F3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244.440,25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00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E711C6" w:rsidRPr="00E711C6" w14:paraId="2441C04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040F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C6EF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CF12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509A8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9477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BF05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3C42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C3B0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244.440,25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5558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E711C6" w:rsidRPr="00E711C6" w14:paraId="20B6EBF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A9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1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F57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FE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E6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C4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3B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72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244.440,25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C5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E711C6" w:rsidRPr="00E711C6" w14:paraId="4155835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9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2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E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97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2A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1D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DC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90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244.440,25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97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E711C6" w:rsidRPr="00E711C6" w14:paraId="592A79E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1B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02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8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34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6D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0620,0660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BA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A9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B6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244.440,25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98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96A3B0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D9347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Glava: 02, PREDŠKOLSKI ODGOJ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636FF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7043F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8F577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2BF366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1.896.422,92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33A343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102,14</w:t>
            </w:r>
          </w:p>
        </w:tc>
      </w:tr>
      <w:tr w:rsidR="00E711C6" w:rsidRPr="00E711C6" w14:paraId="779E005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1B67F4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E1150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2001, FINANC.OSN.DJEL.DJEČJEG VRTIĆA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93AD9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1A4A4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445D7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1.896.422,92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67954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102,14</w:t>
            </w:r>
          </w:p>
        </w:tc>
      </w:tr>
      <w:tr w:rsidR="00E711C6" w:rsidRPr="00E711C6" w14:paraId="7722BAD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038099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Korisnik: 41064, DJEČJI VRTIĆ SUTIVAN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777A44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28B148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342BAC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1.856.671,46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0A74AB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1.896.422,92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38F702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102,14</w:t>
            </w:r>
          </w:p>
        </w:tc>
      </w:tr>
      <w:tr w:rsidR="00E711C6" w:rsidRPr="00E711C6" w14:paraId="18A1EC1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66E3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A201001, PLAĆE ZA ZAPOSLENE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31DE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1.321.121,46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4493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1.321.121,46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DC995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1.316.958,95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6C3E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99,68</w:t>
            </w:r>
          </w:p>
        </w:tc>
      </w:tr>
      <w:tr w:rsidR="00E711C6" w:rsidRPr="00E711C6" w14:paraId="4E9E3CB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70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DD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F1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1.019.921,46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A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1.019.921,46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E0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1.116.958,95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11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109,51</w:t>
            </w:r>
          </w:p>
        </w:tc>
      </w:tr>
      <w:tr w:rsidR="00E711C6" w:rsidRPr="00E711C6" w14:paraId="6F6ED91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8BF5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5D96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7177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FEFF9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4CE2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A14C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1.019.921,46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06B7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B0F3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1.116.958,95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7A93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109,51</w:t>
            </w:r>
          </w:p>
        </w:tc>
      </w:tr>
      <w:tr w:rsidR="00E711C6" w:rsidRPr="00E711C6" w14:paraId="6CA8396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D4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98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9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7F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D3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5C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1.019.921,46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99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00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1.116.958,95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60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109,51</w:t>
            </w:r>
          </w:p>
        </w:tc>
      </w:tr>
      <w:tr w:rsidR="00E711C6" w:rsidRPr="00E711C6" w14:paraId="09BDE65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54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06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68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70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C0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72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825.121,46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D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D1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926.321,46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80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112,26</w:t>
            </w:r>
          </w:p>
        </w:tc>
      </w:tr>
      <w:tr w:rsidR="00E711C6" w:rsidRPr="00E711C6" w14:paraId="4318DD3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F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0B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D5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96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7F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CC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04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F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926.321,46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9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CA69F2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E7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42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D7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9B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6D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7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31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62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6E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3F12ABB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61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80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B5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EB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43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34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B1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92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B6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11A4F0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AB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ED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3D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9F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78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14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CE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6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186.837,49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68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97,82</w:t>
            </w:r>
          </w:p>
        </w:tc>
      </w:tr>
      <w:tr w:rsidR="00E711C6" w:rsidRPr="00E711C6" w14:paraId="1F2600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33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8C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1C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AA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46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44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AB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5F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186.837,49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3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E939D0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F1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3, Vlastiti prihodi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65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1F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09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7D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83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66,40</w:t>
            </w:r>
          </w:p>
        </w:tc>
      </w:tr>
      <w:tr w:rsidR="00E711C6" w:rsidRPr="00E711C6" w14:paraId="33F1838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FB7E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3257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41EB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7F3A7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6032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6AF1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C4A0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42C8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0925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66,40</w:t>
            </w:r>
          </w:p>
        </w:tc>
      </w:tr>
      <w:tr w:rsidR="00E711C6" w:rsidRPr="00E711C6" w14:paraId="7128876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E4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C9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2B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72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F3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BC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32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4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80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66,40</w:t>
            </w:r>
          </w:p>
        </w:tc>
      </w:tr>
      <w:tr w:rsidR="00E711C6" w:rsidRPr="00E711C6" w14:paraId="47CA69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2F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5E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8B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86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15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23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6D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CA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CD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66,40</w:t>
            </w:r>
          </w:p>
        </w:tc>
      </w:tr>
      <w:tr w:rsidR="00E711C6" w:rsidRPr="00E711C6" w14:paraId="0B57E5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8F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8E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24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E5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F4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6B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D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3F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78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221801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0B91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A201002, REGRES,BOŽIĆ.DAR ZA DJECU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D9B1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E8D42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2D8C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64A5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101,74</w:t>
            </w:r>
          </w:p>
        </w:tc>
      </w:tr>
      <w:tr w:rsidR="00E711C6" w:rsidRPr="00E711C6" w14:paraId="6D9D82A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F7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A6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81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D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6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B3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101,74</w:t>
            </w:r>
          </w:p>
        </w:tc>
      </w:tr>
      <w:tr w:rsidR="00E711C6" w:rsidRPr="00E711C6" w14:paraId="0B226FC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A9EE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1F2B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DDCD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225B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23FF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0AAA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3EA9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EC69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89EB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101,74</w:t>
            </w:r>
          </w:p>
        </w:tc>
      </w:tr>
      <w:tr w:rsidR="00E711C6" w:rsidRPr="00E711C6" w14:paraId="3053A54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5C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C5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CB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3F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88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3F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83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7A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E9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101,74</w:t>
            </w:r>
          </w:p>
        </w:tc>
      </w:tr>
      <w:tr w:rsidR="00E711C6" w:rsidRPr="00E711C6" w14:paraId="50D1B9D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D74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93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78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1B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69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69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3E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5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9C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101,74</w:t>
            </w:r>
          </w:p>
        </w:tc>
      </w:tr>
      <w:tr w:rsidR="00E711C6" w:rsidRPr="00E711C6" w14:paraId="615E8BF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CF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97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63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20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19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10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AF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C1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58.500,00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E1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5D07FE2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32D45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A201004, DNEVNICE ZA SLUŽB.PUT U ZEMLJI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AC84D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3FC5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9847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F220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9D3B59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AA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75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7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C6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DD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46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DCD3CE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E935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C571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9497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8AD1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9835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52C5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79C0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E749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FE6D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9B3CBF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4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EF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60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0F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B4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45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D6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55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E3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751AEC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96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50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D7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CD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9E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A9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9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52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D3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6D0384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AB2A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A201006, NAKNADA ZA SMJEŠTAJ ZA SLUŽ.PUT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8507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77F2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9239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ABD9A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100,20</w:t>
            </w:r>
          </w:p>
        </w:tc>
      </w:tr>
      <w:tr w:rsidR="00E711C6" w:rsidRPr="00E711C6" w14:paraId="51C3066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2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62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00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E9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7A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1E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100,20</w:t>
            </w:r>
          </w:p>
        </w:tc>
      </w:tr>
      <w:tr w:rsidR="00E711C6" w:rsidRPr="00E711C6" w14:paraId="6EAAD89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D90B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9E4A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9C84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49FE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414C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1A44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C4AF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96A9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EA89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100,20</w:t>
            </w:r>
          </w:p>
        </w:tc>
      </w:tr>
      <w:tr w:rsidR="00E711C6" w:rsidRPr="00E711C6" w14:paraId="14F1786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A6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1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99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3A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82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E3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FC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9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8B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100,20</w:t>
            </w:r>
          </w:p>
        </w:tc>
      </w:tr>
      <w:tr w:rsidR="00E711C6" w:rsidRPr="00E711C6" w14:paraId="282A9E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DC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21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7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68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3A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3C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6C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35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65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100,20</w:t>
            </w:r>
          </w:p>
        </w:tc>
      </w:tr>
      <w:tr w:rsidR="00E711C6" w:rsidRPr="00E711C6" w14:paraId="4EF34C3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FE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38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A9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71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DE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1A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68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60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1.002,00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8A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7A3C59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BED4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A201008, SEMINARI,SAVJETOVANJA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E0D2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067D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F6F1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A136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E711C6" w:rsidRPr="00E711C6" w14:paraId="55C9913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6B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8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4A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08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96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F1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E711C6" w:rsidRPr="00E711C6" w14:paraId="68B98DB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D606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D4F1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5457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7B5FB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7A2B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E1F2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1B78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EAD8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8D59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E711C6" w:rsidRPr="00E711C6" w14:paraId="168F491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8E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A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59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55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7D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D6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5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9D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A6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E711C6" w:rsidRPr="00E711C6" w14:paraId="72FB979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BC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BA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28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64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58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2A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1B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37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8C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81,50</w:t>
            </w:r>
          </w:p>
        </w:tc>
      </w:tr>
      <w:tr w:rsidR="00E711C6" w:rsidRPr="00E711C6" w14:paraId="16A7BD8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08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A4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4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B1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AD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88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94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74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12.225,42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A9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05F881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1E27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A201009, NAKNADA ZA KORIŠT.AUTA U SLUŽB.SVRHE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D87C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307E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8419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D91D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289,07</w:t>
            </w:r>
          </w:p>
        </w:tc>
      </w:tr>
      <w:tr w:rsidR="00E711C6" w:rsidRPr="00E711C6" w14:paraId="63F3165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A7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84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2A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78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A4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B7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289,07</w:t>
            </w:r>
          </w:p>
        </w:tc>
      </w:tr>
      <w:tr w:rsidR="00E711C6" w:rsidRPr="00E711C6" w14:paraId="2862CCF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AC0F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E3EE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30F5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E46AB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20E2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B0EC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6B47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955B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D361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289,07</w:t>
            </w:r>
          </w:p>
        </w:tc>
      </w:tr>
      <w:tr w:rsidR="00E711C6" w:rsidRPr="00E711C6" w14:paraId="53FF227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50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11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C3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97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E2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10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81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F4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42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289,07</w:t>
            </w:r>
          </w:p>
        </w:tc>
      </w:tr>
      <w:tr w:rsidR="00E711C6" w:rsidRPr="00E711C6" w14:paraId="0D96862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02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0D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3C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B3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48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76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1D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D0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44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289,07</w:t>
            </w:r>
          </w:p>
        </w:tc>
      </w:tr>
      <w:tr w:rsidR="00E711C6" w:rsidRPr="00E711C6" w14:paraId="2852260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BD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57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D1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D3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E7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2B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39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E0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F0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53B349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891A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A201010, UREDSKI MATERIJAL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C3EF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BB18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B1F0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85F25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106,48</w:t>
            </w:r>
          </w:p>
        </w:tc>
      </w:tr>
      <w:tr w:rsidR="00E711C6" w:rsidRPr="00E711C6" w14:paraId="7E2E0BB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6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D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26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98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86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50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106,48</w:t>
            </w:r>
          </w:p>
        </w:tc>
      </w:tr>
      <w:tr w:rsidR="00E711C6" w:rsidRPr="00E711C6" w14:paraId="31A4E08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835E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BD7B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3CE9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D83E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DD00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5AA8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EC53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4C62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6F15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106,48</w:t>
            </w:r>
          </w:p>
        </w:tc>
      </w:tr>
      <w:tr w:rsidR="00E711C6" w:rsidRPr="00E711C6" w14:paraId="48396D0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A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39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10F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70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75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70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C9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C6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F7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106,48</w:t>
            </w:r>
          </w:p>
        </w:tc>
      </w:tr>
      <w:tr w:rsidR="00E711C6" w:rsidRPr="00E711C6" w14:paraId="1C1C554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6A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4D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8F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A5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0D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06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7E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3A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F9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106,48</w:t>
            </w:r>
          </w:p>
        </w:tc>
      </w:tr>
      <w:tr w:rsidR="00E711C6" w:rsidRPr="00E711C6" w14:paraId="7838204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F9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ED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37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12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4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2F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15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BA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28.750,36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25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6D764F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3BC0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A201011, DIDAKTIČKI MATERIJAL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B41A9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0D83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891A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DB5E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116,93</w:t>
            </w:r>
          </w:p>
        </w:tc>
      </w:tr>
      <w:tr w:rsidR="00E711C6" w:rsidRPr="00E711C6" w14:paraId="6A47A66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A1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DE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A5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A2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3D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A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116,93</w:t>
            </w:r>
          </w:p>
        </w:tc>
      </w:tr>
      <w:tr w:rsidR="00E711C6" w:rsidRPr="00E711C6" w14:paraId="0A61EFB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C824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2A1C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A753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E42FD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1634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EE42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82E0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FA66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3402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116,93</w:t>
            </w:r>
          </w:p>
        </w:tc>
      </w:tr>
      <w:tr w:rsidR="00E711C6" w:rsidRPr="00E711C6" w14:paraId="536DF89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AF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AD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E5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A0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E8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5E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56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4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00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116,93</w:t>
            </w:r>
          </w:p>
        </w:tc>
      </w:tr>
      <w:tr w:rsidR="00E711C6" w:rsidRPr="00E711C6" w14:paraId="5DA7A42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8F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4D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6C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41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97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7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0F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15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C0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116,93</w:t>
            </w:r>
          </w:p>
        </w:tc>
      </w:tr>
      <w:tr w:rsidR="00E711C6" w:rsidRPr="00E711C6" w14:paraId="62D3E59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FC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00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4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02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D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1C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3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18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23.385,46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CB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8B6BE5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61C72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A201012, LITERATURA(ČASOPISI,KNJIGE I SL)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4F67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2FAA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A4CE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9964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86,73</w:t>
            </w:r>
          </w:p>
        </w:tc>
      </w:tr>
      <w:tr w:rsidR="00E711C6" w:rsidRPr="00E711C6" w14:paraId="499B5E5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1C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73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2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C5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E1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15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</w:tr>
      <w:tr w:rsidR="00E711C6" w:rsidRPr="00E711C6" w14:paraId="6E19245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7EE3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D78E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7FEF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512C2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C84E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7A38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D2EF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28EC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023E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</w:tr>
      <w:tr w:rsidR="00E711C6" w:rsidRPr="00E711C6" w14:paraId="08DDAA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C4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00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67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55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F1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2E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C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DF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02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</w:tr>
      <w:tr w:rsidR="00E711C6" w:rsidRPr="00E711C6" w14:paraId="3D4D384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D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7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9F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CF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72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B5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E7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87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71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86,73</w:t>
            </w:r>
          </w:p>
        </w:tc>
      </w:tr>
      <w:tr w:rsidR="00E711C6" w:rsidRPr="00E711C6" w14:paraId="6DB851B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97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84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B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3F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79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EA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AF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8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3.469,18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54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5055E5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23B8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A201013, MATERIJAL ZA HIGIJENSKE POTREBE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77D8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CB5E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E365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AA44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113,45</w:t>
            </w:r>
          </w:p>
        </w:tc>
      </w:tr>
      <w:tr w:rsidR="00E711C6" w:rsidRPr="00E711C6" w14:paraId="36E3AD4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01F9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D0ED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37D4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F194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E234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03EE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113,45</w:t>
            </w:r>
          </w:p>
        </w:tc>
      </w:tr>
      <w:tr w:rsidR="00E711C6" w:rsidRPr="00E711C6" w14:paraId="0390625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C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B2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D3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71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819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8F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9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C8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42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113,45</w:t>
            </w:r>
          </w:p>
        </w:tc>
      </w:tr>
      <w:tr w:rsidR="00E711C6" w:rsidRPr="00E711C6" w14:paraId="59498F5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FA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57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38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E2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0F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D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4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0A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74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113,45</w:t>
            </w:r>
          </w:p>
        </w:tc>
      </w:tr>
      <w:tr w:rsidR="00E711C6" w:rsidRPr="00E711C6" w14:paraId="2B64F5C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33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3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7A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D8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5D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23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3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C0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64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113,45</w:t>
            </w:r>
          </w:p>
        </w:tc>
      </w:tr>
      <w:tr w:rsidR="00E711C6" w:rsidRPr="00E711C6" w14:paraId="53BA4BE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18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03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1B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FA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A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9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B1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FE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34.035,73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4B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D874D7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FF96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A201014, NAMIRNICE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2C00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25E7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429F9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95A98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A073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125,34</w:t>
            </w:r>
          </w:p>
        </w:tc>
      </w:tr>
      <w:tr w:rsidR="00E711C6" w:rsidRPr="00E711C6" w14:paraId="0D33E10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F8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61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FA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7C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18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08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125,34</w:t>
            </w:r>
          </w:p>
        </w:tc>
      </w:tr>
      <w:tr w:rsidR="00E711C6" w:rsidRPr="00E711C6" w14:paraId="2C9D2D7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4BEB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A514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2330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E0BBB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35D1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A400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BFAC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424B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6505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125,34</w:t>
            </w:r>
          </w:p>
        </w:tc>
      </w:tr>
      <w:tr w:rsidR="00E711C6" w:rsidRPr="00E711C6" w14:paraId="65B5013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28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93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EF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5C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C7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DB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75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94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D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125,34</w:t>
            </w:r>
          </w:p>
        </w:tc>
      </w:tr>
      <w:tr w:rsidR="00E711C6" w:rsidRPr="00E711C6" w14:paraId="080601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9F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43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26F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98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53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EA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80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A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52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125,34</w:t>
            </w:r>
          </w:p>
        </w:tc>
      </w:tr>
      <w:tr w:rsidR="00E711C6" w:rsidRPr="00E711C6" w14:paraId="3E0F707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5B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5D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EB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33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50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A5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09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D2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156.677,50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9F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BA29BA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59D9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A201015, OSTALI POTROŠNI MATERIJAL/DJ.PREDSTAVE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016D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CF36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753D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12.815,15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8CF81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80,09</w:t>
            </w:r>
          </w:p>
        </w:tc>
      </w:tr>
      <w:tr w:rsidR="00E711C6" w:rsidRPr="00E711C6" w14:paraId="50C299C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6C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1C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BF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3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8E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12.815,15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B7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80,09</w:t>
            </w:r>
          </w:p>
        </w:tc>
      </w:tr>
      <w:tr w:rsidR="00E711C6" w:rsidRPr="00E711C6" w14:paraId="13EE035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9180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FE13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3ABF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AD3E8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80EF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5DF5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B207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D8B1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12.815,15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3059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80,09</w:t>
            </w:r>
          </w:p>
        </w:tc>
      </w:tr>
      <w:tr w:rsidR="00E711C6" w:rsidRPr="00E711C6" w14:paraId="7888BAD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F0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47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1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F6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1F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E0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95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A4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12.815,15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46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80,09</w:t>
            </w:r>
          </w:p>
        </w:tc>
      </w:tr>
      <w:tr w:rsidR="00E711C6" w:rsidRPr="00E711C6" w14:paraId="3E44B07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93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A9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54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1B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CB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B2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47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4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9.185,95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4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91,86</w:t>
            </w:r>
          </w:p>
        </w:tc>
      </w:tr>
      <w:tr w:rsidR="00E711C6" w:rsidRPr="00E711C6" w14:paraId="6C21A56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E7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CA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22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6B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7B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8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85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6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9.185,95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4E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191FC9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2B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81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47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0A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11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41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0A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E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3.629,20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27F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60,49</w:t>
            </w:r>
          </w:p>
        </w:tc>
      </w:tr>
      <w:tr w:rsidR="00E711C6" w:rsidRPr="00E711C6" w14:paraId="6AF3A9C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1D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64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61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FB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B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49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49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C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3.629,20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4F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4AD3C7B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C624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A201018, MATERIJAL ZA TEKUĆE I INV.ODRŽAV.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813B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C828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B675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BC5F7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137,95</w:t>
            </w:r>
          </w:p>
        </w:tc>
      </w:tr>
      <w:tr w:rsidR="00E711C6" w:rsidRPr="00E711C6" w14:paraId="7B2EABC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30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1A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65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4C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BA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27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137,95</w:t>
            </w:r>
          </w:p>
        </w:tc>
      </w:tr>
      <w:tr w:rsidR="00E711C6" w:rsidRPr="00E711C6" w14:paraId="00544F4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80D74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CF54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DC06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FAEE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896D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3829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A45A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3362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60B6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137,95</w:t>
            </w:r>
          </w:p>
        </w:tc>
      </w:tr>
      <w:tr w:rsidR="00E711C6" w:rsidRPr="00E711C6" w14:paraId="7001770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D8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26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C3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0C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A5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78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19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9B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F1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137,95</w:t>
            </w:r>
          </w:p>
        </w:tc>
      </w:tr>
      <w:tr w:rsidR="00E711C6" w:rsidRPr="00E711C6" w14:paraId="7056BD1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89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AB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FF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72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A4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CA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8E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7A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95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137,95</w:t>
            </w:r>
          </w:p>
        </w:tc>
      </w:tr>
      <w:tr w:rsidR="00E711C6" w:rsidRPr="00E711C6" w14:paraId="27435F1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AC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6E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43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14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8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F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C9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FA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6.897,29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19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CC0E39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A4A0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A201019, SITNI INVENTAR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AA19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4AB03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C00D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DD52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B79A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94,70</w:t>
            </w:r>
          </w:p>
        </w:tc>
      </w:tr>
      <w:tr w:rsidR="00E711C6" w:rsidRPr="00E711C6" w14:paraId="6A289CD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63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C1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FF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22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1F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56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94,70</w:t>
            </w:r>
          </w:p>
        </w:tc>
      </w:tr>
      <w:tr w:rsidR="00E711C6" w:rsidRPr="00E711C6" w14:paraId="097B22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162B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8981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4442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7AE69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0FE5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F283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A566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5D7B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5254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94,70</w:t>
            </w:r>
          </w:p>
        </w:tc>
      </w:tr>
      <w:tr w:rsidR="00E711C6" w:rsidRPr="00E711C6" w14:paraId="35799E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2F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B4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CE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2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33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09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AB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BE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FC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94,70</w:t>
            </w:r>
          </w:p>
        </w:tc>
      </w:tr>
      <w:tr w:rsidR="00E711C6" w:rsidRPr="00E711C6" w14:paraId="1F95E2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A4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8F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E1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D0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22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24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FD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02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97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94,70</w:t>
            </w:r>
          </w:p>
        </w:tc>
      </w:tr>
      <w:tr w:rsidR="00E711C6" w:rsidRPr="00E711C6" w14:paraId="519B604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8B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9A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9C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555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CA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D7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4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5B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75.757,52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42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6FBE55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C99E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A201020, USLUGE TELEFONA,TELEFAKSA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C7B2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0638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ABEAE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3B1E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770E1ED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D2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1D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D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BE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2B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91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0B27119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C1E8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10A4A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E5EC2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9A16A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709B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FBE4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6BA7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F638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8E959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7B1F48E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F0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85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F2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B2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AB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46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A6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46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2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3D79666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8E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0A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69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3B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E6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8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49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4B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A5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96,37</w:t>
            </w:r>
          </w:p>
        </w:tc>
      </w:tr>
      <w:tr w:rsidR="00E711C6" w:rsidRPr="00E711C6" w14:paraId="6362A5B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49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E2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37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C4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4C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2E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D0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2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4.336,58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AC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241C99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7CAB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A201021, POŠTARINA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D32D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89E6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85AEB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FFBA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A2F9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135,29</w:t>
            </w:r>
          </w:p>
        </w:tc>
      </w:tr>
      <w:tr w:rsidR="00E711C6" w:rsidRPr="00E711C6" w14:paraId="18AAE8D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C9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FB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D9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8C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54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05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135,29</w:t>
            </w:r>
          </w:p>
        </w:tc>
      </w:tr>
      <w:tr w:rsidR="00E711C6" w:rsidRPr="00E711C6" w14:paraId="096E238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B323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5649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450E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F3978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D61D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2702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9E82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FAEE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A6A0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135,29</w:t>
            </w:r>
          </w:p>
        </w:tc>
      </w:tr>
      <w:tr w:rsidR="00E711C6" w:rsidRPr="00E711C6" w14:paraId="191646D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B0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D7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F09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88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A1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C2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49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53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71A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135,29</w:t>
            </w:r>
          </w:p>
        </w:tc>
      </w:tr>
      <w:tr w:rsidR="00E711C6" w:rsidRPr="00E711C6" w14:paraId="06448A4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85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15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AC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7F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E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62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EB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C5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D3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135,29</w:t>
            </w:r>
          </w:p>
        </w:tc>
      </w:tr>
      <w:tr w:rsidR="00E711C6" w:rsidRPr="00E711C6" w14:paraId="31E66E7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4B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52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F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2B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ED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90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A1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05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338,23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2A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50EFAD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2961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A201022, OSTALE USLUGE PRIJEVOZA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E8350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B315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74E12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1711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132,14</w:t>
            </w:r>
          </w:p>
        </w:tc>
      </w:tr>
      <w:tr w:rsidR="00E711C6" w:rsidRPr="00E711C6" w14:paraId="395A848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2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82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C6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A9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E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3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132,14</w:t>
            </w:r>
          </w:p>
        </w:tc>
      </w:tr>
      <w:tr w:rsidR="00E711C6" w:rsidRPr="00E711C6" w14:paraId="1229482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9AE3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2497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DB0A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52833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59E4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DB00A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8DBA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925F5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589A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132,14</w:t>
            </w:r>
          </w:p>
        </w:tc>
      </w:tr>
      <w:tr w:rsidR="00E711C6" w:rsidRPr="00E711C6" w14:paraId="6F72120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B4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57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5B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9C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8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5C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B4D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61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1A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132,14</w:t>
            </w:r>
          </w:p>
        </w:tc>
      </w:tr>
      <w:tr w:rsidR="00E711C6" w:rsidRPr="00E711C6" w14:paraId="2DB49FF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51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06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0E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6D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9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6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7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A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2B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132,14</w:t>
            </w:r>
          </w:p>
        </w:tc>
      </w:tr>
      <w:tr w:rsidR="00E711C6" w:rsidRPr="00E711C6" w14:paraId="4F7D4B0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41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BC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8E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A2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95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2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A2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09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39.643,42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AD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1EFE713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B4F1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A201023, USLUGE TEKUĆ.I INV.ODRŽAVANJA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CB251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E27A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7BD0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EECD6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187372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4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63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CE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0F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94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6A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82D0B0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5C4A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9A87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5E15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7CC6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CE36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1B2C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8BD1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ECA6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8ACCC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BA205E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14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86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D0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E2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D7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7D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E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88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86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14750D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87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9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B9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EC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3F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7D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34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45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48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0889B7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44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16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7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B3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0F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D8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C0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B6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4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5FEBB0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3C18D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A201024, IZNOŠENJE I ODVOZ  SMEĆA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6ED1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7A60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E631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FE4D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E711C6" w:rsidRPr="00E711C6" w14:paraId="7DDFED97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ED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3E6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23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B7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8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2B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E711C6" w:rsidRPr="00E711C6" w14:paraId="66CFB3F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AAA3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3E2AD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FDB9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EB767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0FF7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89CFC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993F4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0FB26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3B9B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E711C6" w:rsidRPr="00E711C6" w14:paraId="28FD1E6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7B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2E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6B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13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69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14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D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81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F3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E711C6" w:rsidRPr="00E711C6" w14:paraId="44C069A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F3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B0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D1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D4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0C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0C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C9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55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77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97,63</w:t>
            </w:r>
          </w:p>
        </w:tc>
      </w:tr>
      <w:tr w:rsidR="00E711C6" w:rsidRPr="00E711C6" w14:paraId="59D43B6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C9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0A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674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85A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F5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CB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46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DB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976,32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8D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D4DFA1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F865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A201025, DERATIZACIJA I DEZINSEKCIJA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4923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9E0CA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C7D8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CB2B6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E711C6" w:rsidRPr="00E711C6" w14:paraId="0024A9D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45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38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3D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0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33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F1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E711C6" w:rsidRPr="00E711C6" w14:paraId="4007F96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9934C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F096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C7FA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CE296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AE28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6005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5D063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95C3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7CC7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E711C6" w:rsidRPr="00E711C6" w14:paraId="2FEEAEF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9A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1E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D0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280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C6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3F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C3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71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AE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E711C6" w:rsidRPr="00E711C6" w14:paraId="19ACB4B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E4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D0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D0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34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D5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16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58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11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F0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E711C6" w:rsidRPr="00E711C6" w14:paraId="2D8A530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71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25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C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AA5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53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CB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25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6E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5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AB1C89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A04F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A201026, OBVEZNI ZDRAVSTVENI PREGLEDI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0A08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FD94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94320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444F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E711C6" w:rsidRPr="00E711C6" w14:paraId="63C86F9B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FE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96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01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16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5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ED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E711C6" w:rsidRPr="00E711C6" w14:paraId="189B669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6E8B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ADBB0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90B23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B5350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4D7F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2938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65C95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D86F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4CD5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E711C6" w:rsidRPr="00E711C6" w14:paraId="6413AC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3B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B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01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55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79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3F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2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8C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A7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E711C6" w:rsidRPr="00E711C6" w14:paraId="1C8E968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2A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58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A4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91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CE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7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D9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F8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3A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E711C6" w:rsidRPr="00E711C6" w14:paraId="6D1B117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7B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78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CC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27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37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8F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76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AB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12.630,13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91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AE76BA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278EF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A201027, UGOVORI O DJELU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9248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AE7E5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64E2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24B1D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C551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E711C6" w:rsidRPr="00E711C6" w14:paraId="6A421A6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78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29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6B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C9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A9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6A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E711C6" w:rsidRPr="00E711C6" w14:paraId="26522A3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FC10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2130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5B16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2838BA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9154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6063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C44C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A94B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B413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E711C6" w:rsidRPr="00E711C6" w14:paraId="0DC4F95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5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28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AB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F0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68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E3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D0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93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97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E711C6" w:rsidRPr="00E711C6" w14:paraId="120B788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48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3A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4B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3B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B6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AC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AA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C2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12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97,67</w:t>
            </w:r>
          </w:p>
        </w:tc>
      </w:tr>
      <w:tr w:rsidR="00E711C6" w:rsidRPr="00E711C6" w14:paraId="21B5153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C4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BD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37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B6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07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BC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A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68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2.637,08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1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0CB57A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FCD6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A201028, OSTALE INTELEKTUALNE USLUGE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C454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6EDB8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8D11D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5C30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E711C6" w:rsidRPr="00E711C6" w14:paraId="4E48FCF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01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EE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57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1B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5B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11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E711C6" w:rsidRPr="00E711C6" w14:paraId="2F798CF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1CC5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BF73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C6E2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F05E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59C6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23FA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52A4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7689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77C1D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E711C6" w:rsidRPr="00E711C6" w14:paraId="4FB6745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AC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3E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69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27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D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73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2C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8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E1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E711C6" w:rsidRPr="00E711C6" w14:paraId="23F2210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1A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50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73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A4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9F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9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89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4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6F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99,88</w:t>
            </w:r>
          </w:p>
        </w:tc>
      </w:tr>
      <w:tr w:rsidR="00E711C6" w:rsidRPr="00E711C6" w14:paraId="3115758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A7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06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43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DE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A6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59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30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1A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11.985,00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C2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D09E81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4BB1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A201029, USLUGE AŽURIRANJA RAČUNALNIH BAZA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5E4C7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4BDB17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4E88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D6DD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130,62</w:t>
            </w:r>
          </w:p>
        </w:tc>
      </w:tr>
      <w:tr w:rsidR="00E711C6" w:rsidRPr="00E711C6" w14:paraId="3121EC6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53F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E8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50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E7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42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AC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130,62</w:t>
            </w:r>
          </w:p>
        </w:tc>
      </w:tr>
      <w:tr w:rsidR="00E711C6" w:rsidRPr="00E711C6" w14:paraId="72A2ACA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7651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2A3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26055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4C8FF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0A43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C2B7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B0D68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690B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4F97F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130,62</w:t>
            </w:r>
          </w:p>
        </w:tc>
      </w:tr>
      <w:tr w:rsidR="00E711C6" w:rsidRPr="00E711C6" w14:paraId="084F53B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D9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E0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A2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D7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14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C4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5F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59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04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130,62</w:t>
            </w:r>
          </w:p>
        </w:tc>
      </w:tr>
      <w:tr w:rsidR="00E711C6" w:rsidRPr="00E711C6" w14:paraId="537CBB3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81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D88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19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58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7A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29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8D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8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0D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130,62</w:t>
            </w:r>
          </w:p>
        </w:tc>
      </w:tr>
      <w:tr w:rsidR="00E711C6" w:rsidRPr="00E711C6" w14:paraId="43E2006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6E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85C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EF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25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A8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A2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A7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A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16.981,23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3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2750C9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3667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A201030, OSTALE RAČUNALNE USLUGE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25E6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313A9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67DB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F5106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98,64</w:t>
            </w:r>
          </w:p>
        </w:tc>
      </w:tr>
      <w:tr w:rsidR="00E711C6" w:rsidRPr="00E711C6" w14:paraId="2958F32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CDA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6C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3B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68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C8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52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98,64</w:t>
            </w:r>
          </w:p>
        </w:tc>
      </w:tr>
      <w:tr w:rsidR="00E711C6" w:rsidRPr="00E711C6" w14:paraId="66A3F1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4752B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0D3C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D67F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BF830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78BF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4F94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21361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8624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4246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98,64</w:t>
            </w:r>
          </w:p>
        </w:tc>
      </w:tr>
      <w:tr w:rsidR="00E711C6" w:rsidRPr="00E711C6" w14:paraId="4477247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6F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53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75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ED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EB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37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DF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58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74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98,64</w:t>
            </w:r>
          </w:p>
        </w:tc>
      </w:tr>
      <w:tr w:rsidR="00E711C6" w:rsidRPr="00E711C6" w14:paraId="4DBB25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6D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EF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CD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B2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60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C7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04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BB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D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98,64</w:t>
            </w:r>
          </w:p>
        </w:tc>
      </w:tr>
      <w:tr w:rsidR="00E711C6" w:rsidRPr="00E711C6" w14:paraId="3FD4CB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52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5D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6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7F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C5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5B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17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9D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F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63DBAC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7C9E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A201033, PREMIJE OSIGURANJA ZAPOSLENIH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4E077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25C8C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799F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ED36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53,13</w:t>
            </w:r>
          </w:p>
        </w:tc>
      </w:tr>
      <w:tr w:rsidR="00E711C6" w:rsidRPr="00E711C6" w14:paraId="25248F6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31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0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4F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EA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2E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B6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53,13</w:t>
            </w:r>
          </w:p>
        </w:tc>
      </w:tr>
      <w:tr w:rsidR="00E711C6" w:rsidRPr="00E711C6" w14:paraId="0117B67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9D32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A6AC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2F6C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62B9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7A04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1530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0426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528E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3465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53,13</w:t>
            </w:r>
          </w:p>
        </w:tc>
      </w:tr>
      <w:tr w:rsidR="00E711C6" w:rsidRPr="00E711C6" w14:paraId="2FCA1B8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9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2E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0E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B0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65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F3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C6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10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CA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53,13</w:t>
            </w:r>
          </w:p>
        </w:tc>
      </w:tr>
      <w:tr w:rsidR="00E711C6" w:rsidRPr="00E711C6" w14:paraId="25AA219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8C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43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A8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680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89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FC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C5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25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11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53,13</w:t>
            </w:r>
          </w:p>
        </w:tc>
      </w:tr>
      <w:tr w:rsidR="00E711C6" w:rsidRPr="00E711C6" w14:paraId="093C8DC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F4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E2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B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F3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8B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61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59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ED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A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7AFC9B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316C2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A201034, REPREZENTACIJA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B412FE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D78C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E26C3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332B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0E25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130,34</w:t>
            </w:r>
          </w:p>
        </w:tc>
      </w:tr>
      <w:tr w:rsidR="00E711C6" w:rsidRPr="00E711C6" w14:paraId="49BA5F2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6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B7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95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E0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A5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9C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130,34</w:t>
            </w:r>
          </w:p>
        </w:tc>
      </w:tr>
      <w:tr w:rsidR="00E711C6" w:rsidRPr="00E711C6" w14:paraId="73BE81A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E2187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D256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5771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2A9FC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3E87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E4F7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068A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F530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60C6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130,34</w:t>
            </w:r>
          </w:p>
        </w:tc>
      </w:tr>
      <w:tr w:rsidR="00E711C6" w:rsidRPr="00E711C6" w14:paraId="1EDDE99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77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4E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92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71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23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D1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30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86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16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130,34</w:t>
            </w:r>
          </w:p>
        </w:tc>
      </w:tr>
      <w:tr w:rsidR="00E711C6" w:rsidRPr="00E711C6" w14:paraId="769E814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3C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C9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0D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C2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B4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8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69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99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8F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130,34</w:t>
            </w:r>
          </w:p>
        </w:tc>
      </w:tr>
      <w:tr w:rsidR="00E711C6" w:rsidRPr="00E711C6" w14:paraId="3055A3F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7E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2D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89D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34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B7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88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B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45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14.336,97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E7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215099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810C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A201035, FINANCI. RASH.USL. BANAKA-FINE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C9AA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A935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7E61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6BA7E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73,75</w:t>
            </w:r>
          </w:p>
        </w:tc>
      </w:tr>
      <w:tr w:rsidR="00E711C6" w:rsidRPr="00E711C6" w14:paraId="0819590D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69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15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35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1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CA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9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73,75</w:t>
            </w:r>
          </w:p>
        </w:tc>
      </w:tr>
      <w:tr w:rsidR="00E711C6" w:rsidRPr="00E711C6" w14:paraId="78981C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7A04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0DF5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7E23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1B24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6511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5BA28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976D3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9DF4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CCBFC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73,75</w:t>
            </w:r>
          </w:p>
        </w:tc>
      </w:tr>
      <w:tr w:rsidR="00E711C6" w:rsidRPr="00E711C6" w14:paraId="3F8EB82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1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AF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3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AA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16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9E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1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92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46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73,75</w:t>
            </w:r>
          </w:p>
        </w:tc>
      </w:tr>
      <w:tr w:rsidR="00E711C6" w:rsidRPr="00E711C6" w14:paraId="3C1774A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AA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B4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CD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8D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F1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1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AF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4A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4F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73,75</w:t>
            </w:r>
          </w:p>
        </w:tc>
      </w:tr>
      <w:tr w:rsidR="00E711C6" w:rsidRPr="00E711C6" w14:paraId="652CFF6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FC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8E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E0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ED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7B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F0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89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C3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737,50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BA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A6BE64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A4EE7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A201036, SLUŽBENA,RADNA,ZAŠTITNA ODJEĆA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00CBA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34F79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B04BB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9A38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E711C6" w:rsidRPr="00E711C6" w14:paraId="7711170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30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57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CB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29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5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47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E711C6" w:rsidRPr="00E711C6" w14:paraId="0484A34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AE75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EC69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A52C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3AFE5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026F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8046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16E7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B04B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4C206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E711C6" w:rsidRPr="00E711C6" w14:paraId="1D7D43D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B9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39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15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94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D2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55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14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E2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D6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E711C6" w:rsidRPr="00E711C6" w14:paraId="43EA55B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947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F27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EF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5E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23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8D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6B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3B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54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88,96</w:t>
            </w:r>
          </w:p>
        </w:tc>
      </w:tr>
      <w:tr w:rsidR="00E711C6" w:rsidRPr="00E711C6" w14:paraId="479D18E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A0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EE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3E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C3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C5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AA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E9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31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4.447,91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B6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F9BBB8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0D220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A201041, SANITARNI PREGLEDI PROSTORIJA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832D7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8BDF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FCC5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52E63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E711C6" w:rsidRPr="00E711C6" w14:paraId="78E622F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1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21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3C5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B7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72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4A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E711C6" w:rsidRPr="00E711C6" w14:paraId="4938FE1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D86A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7596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0C4A3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08934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ABC1F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08A9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4C4C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24C0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FBAD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E711C6" w:rsidRPr="00E711C6" w14:paraId="6F05963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D4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C7E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A9C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29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B3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19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D7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61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3F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E711C6" w:rsidRPr="00E711C6" w14:paraId="30F0287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5F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6E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24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EA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B1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B3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A9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57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8B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E711C6" w:rsidRPr="00E711C6" w14:paraId="2A8D420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61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9C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968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36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9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1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B0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B0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EB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9FDB67A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2AC6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K201001, RAČUNALA I RAČUNALNA OPREMA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14ED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9ED33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BD6B8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621C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E711C6" w:rsidRPr="00E711C6" w14:paraId="30D2E8A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7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21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0A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E0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31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2C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E711C6" w:rsidRPr="00E711C6" w14:paraId="3D2D61B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347B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670E5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2A39E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2FC66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7F8FC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F71E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5FF1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D26F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1B4B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E711C6" w:rsidRPr="00E711C6" w14:paraId="4A5C98F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9E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9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648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5B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E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B5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C3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51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7A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E711C6" w:rsidRPr="00E711C6" w14:paraId="67457A0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7E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7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74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AF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95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43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57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9B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96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E711C6" w:rsidRPr="00E711C6" w14:paraId="6BBEDF3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F4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E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4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3D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D1A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E9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B5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FE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8.998,00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4B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48A33D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85B0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K201004, UREĐAJI I STROJEVI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C833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67D55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36BB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BBAB3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E711C6" w:rsidRPr="00E711C6" w14:paraId="7CD4A6A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E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46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74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7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C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7B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E711C6" w:rsidRPr="00E711C6" w14:paraId="3B77A85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0951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987F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2682CB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187C91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3A26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EEBE6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E9AF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F03E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89EB4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E711C6" w:rsidRPr="00E711C6" w14:paraId="3006BF6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FE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45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0D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A8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55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9A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E5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2E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8D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E711C6" w:rsidRPr="00E711C6" w14:paraId="0AC7ED0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F1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949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AD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DE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CE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2C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A2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50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4B2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99,59</w:t>
            </w:r>
          </w:p>
        </w:tc>
      </w:tr>
      <w:tr w:rsidR="00E711C6" w:rsidRPr="00E711C6" w14:paraId="0F8F6B2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2C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F0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61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9C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A6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997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A5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30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20.913,99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8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B154E4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0C0D94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Glava: 03, H.N.KNJIŽNICA SUTIVAN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FF85F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682DC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155044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327.178,16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35EE8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92,29</w:t>
            </w:r>
          </w:p>
        </w:tc>
      </w:tr>
      <w:tr w:rsidR="00E711C6" w:rsidRPr="00E711C6" w14:paraId="17A84CB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B6892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5C6F00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3001, FINANC.OSN.DJELAT.KNJIŽNICA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BF374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25BD5D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CB358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327.178,16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376779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92,29</w:t>
            </w:r>
          </w:p>
        </w:tc>
      </w:tr>
      <w:tr w:rsidR="00E711C6" w:rsidRPr="00E711C6" w14:paraId="6A9EE6B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2E92DC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Korisnik: 42563, KNJIŽNICA SUTIVAN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532599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6472F5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293462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354.500,00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59C475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327.178,16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vAlign w:val="center"/>
            <w:hideMark/>
          </w:tcPr>
          <w:p w14:paraId="60E5CA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92,29</w:t>
            </w:r>
          </w:p>
        </w:tc>
      </w:tr>
      <w:tr w:rsidR="00E711C6" w:rsidRPr="00E711C6" w14:paraId="4DCBF96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0697B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A301001, PLAĆE ZA ZAPOSLENE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0F7CE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DAD8E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63741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169.441,37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E289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E711C6" w:rsidRPr="00E711C6" w14:paraId="49C5881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85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7D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5D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9C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04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169.441,37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3D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E711C6" w:rsidRPr="00E711C6" w14:paraId="60573B3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022A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13225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1833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0861A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BA42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A478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9D40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EB472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169.441,37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9DD0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E711C6" w:rsidRPr="00E711C6" w14:paraId="18FD6FA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A6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01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FF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23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E4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07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67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B8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169.441,37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3B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E711C6" w:rsidRPr="00E711C6" w14:paraId="26AD24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25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AB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AFD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C8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8C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8B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F3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FE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145.443,21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CA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99,62</w:t>
            </w:r>
          </w:p>
        </w:tc>
      </w:tr>
      <w:tr w:rsidR="00E711C6" w:rsidRPr="00E711C6" w14:paraId="3BA5611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CC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3B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6FA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4F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A9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D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6E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7F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145.443,21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BD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E62D3D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B6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C4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0E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14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C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63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33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8C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23.998,16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58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E711C6" w:rsidRPr="00E711C6" w14:paraId="271CF25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AE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905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17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D7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41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4C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16B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36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23.998,16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AE0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3ED0E3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88EF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A301002, REGRES,BOŽIĆNICA,DAR ZA DJECU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61CD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F07FA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11B1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E0B0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105CBA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DD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93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B6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3B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56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F2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880009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6264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B4F5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46D2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BF709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2EE7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6326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B8C2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60019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E56C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064269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4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2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BB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E5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15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85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0F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32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76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1F9CC2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98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BD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14E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5D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7B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79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CC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81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4B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58D1A8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D6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405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0E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22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7C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53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07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87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B2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66AD7D0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3F36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A301005, NAKN.ZA PRIJEVOZ U ZEMLJI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1448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239A5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89CA4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C4DF98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97,53</w:t>
            </w:r>
          </w:p>
        </w:tc>
      </w:tr>
      <w:tr w:rsidR="00E711C6" w:rsidRPr="00E711C6" w14:paraId="4EFD7B2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EE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B7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B9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0E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9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2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</w:tr>
      <w:tr w:rsidR="00E711C6" w:rsidRPr="00E711C6" w14:paraId="539B65D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69663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836C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DCC17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02F6F9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DED1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0A15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F984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6DCD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979E0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</w:tr>
      <w:tr w:rsidR="00E711C6" w:rsidRPr="00E711C6" w14:paraId="608C20F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A4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44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B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06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38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79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2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8C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B9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</w:tr>
      <w:tr w:rsidR="00E711C6" w:rsidRPr="00E711C6" w14:paraId="52D2644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B7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F7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15E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3C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B8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B6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C2E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C4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04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</w:tr>
      <w:tr w:rsidR="00E711C6" w:rsidRPr="00E711C6" w14:paraId="127B054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BF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CB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36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D7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71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96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AE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29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2.926,03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C6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091678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48745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A301009, NAKNADA ZA KORIŠ.AUTA U SLUŽ.SVRHE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488A4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90DA59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B9641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5366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E711C6" w:rsidRPr="00E711C6" w14:paraId="601F8D2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13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AE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7F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21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C7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F6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E711C6" w:rsidRPr="00E711C6" w14:paraId="1E93817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7777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2D4B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A4B2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8627E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A08A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FAC4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1523C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F6EC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DD51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E711C6" w:rsidRPr="00E711C6" w14:paraId="7053465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725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6C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0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92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57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34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E1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88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E6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E711C6" w:rsidRPr="00E711C6" w14:paraId="524B733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F3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16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8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E7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CC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3C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0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75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2F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24,80</w:t>
            </w:r>
          </w:p>
        </w:tc>
      </w:tr>
      <w:tr w:rsidR="00E711C6" w:rsidRPr="00E711C6" w14:paraId="02D659F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E2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69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0C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F0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75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C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72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62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1.240,22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C3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FD1D95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4519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A301010, UREDSKKI MATERIJAL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E802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A959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FC987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5D8D2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56,90</w:t>
            </w:r>
          </w:p>
        </w:tc>
      </w:tr>
      <w:tr w:rsidR="00E711C6" w:rsidRPr="00E711C6" w14:paraId="5116D973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C6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BF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DB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D7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67D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03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56,90</w:t>
            </w:r>
          </w:p>
        </w:tc>
      </w:tr>
      <w:tr w:rsidR="00E711C6" w:rsidRPr="00E711C6" w14:paraId="2C65F45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4A0E1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FC90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43C6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11768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014B3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EAE74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C7ED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1FDA5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ABF6A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56,90</w:t>
            </w:r>
          </w:p>
        </w:tc>
      </w:tr>
      <w:tr w:rsidR="00E711C6" w:rsidRPr="00E711C6" w14:paraId="7CB36C9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664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B1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36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AB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C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55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0D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C2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0E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56,90</w:t>
            </w:r>
          </w:p>
        </w:tc>
      </w:tr>
      <w:tr w:rsidR="00E711C6" w:rsidRPr="00E711C6" w14:paraId="1042E75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51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8A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87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96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058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DF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72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A5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4B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56,90</w:t>
            </w:r>
          </w:p>
        </w:tc>
      </w:tr>
      <w:tr w:rsidR="00E711C6" w:rsidRPr="00E711C6" w14:paraId="37F40B6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6B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ED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44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DE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19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29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96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273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5.120,93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85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18C255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66BA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A301012, LITERATURA(ČASOPISI,KNJIGE I SL)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1158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7537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7EC4A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EBA7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199,04</w:t>
            </w:r>
          </w:p>
        </w:tc>
      </w:tr>
      <w:tr w:rsidR="00E711C6" w:rsidRPr="00E711C6" w14:paraId="2225803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22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41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B5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AA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23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45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199,04</w:t>
            </w:r>
          </w:p>
        </w:tc>
      </w:tr>
      <w:tr w:rsidR="00E711C6" w:rsidRPr="00E711C6" w14:paraId="6107A81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B4102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DB6F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644B2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48AE3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F4BED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E83E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EBD84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84A6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F6B1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199,04</w:t>
            </w:r>
          </w:p>
        </w:tc>
      </w:tr>
      <w:tr w:rsidR="00E711C6" w:rsidRPr="00E711C6" w14:paraId="05DE2D89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BF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33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FC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CF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8C0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218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97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B6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E2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199,04</w:t>
            </w:r>
          </w:p>
        </w:tc>
      </w:tr>
      <w:tr w:rsidR="00E711C6" w:rsidRPr="00E711C6" w14:paraId="290F0D2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A44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2A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9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64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B81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65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53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55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0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199,04</w:t>
            </w:r>
          </w:p>
        </w:tc>
      </w:tr>
      <w:tr w:rsidR="00E711C6" w:rsidRPr="00E711C6" w14:paraId="678ABE7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4C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77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91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C6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CA3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BB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ED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D2A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7.961,68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0E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3E2345F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0BAAF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A301018, MATERIJAL ZA TEKUĆE I INV.ODRŽ.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4DF55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6E0B90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2799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4396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332,96</w:t>
            </w:r>
          </w:p>
        </w:tc>
      </w:tr>
      <w:tr w:rsidR="00E711C6" w:rsidRPr="00E711C6" w14:paraId="10EBA9C0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DA9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57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2DE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99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13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6B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332,96</w:t>
            </w:r>
          </w:p>
        </w:tc>
      </w:tr>
      <w:tr w:rsidR="00E711C6" w:rsidRPr="00E711C6" w14:paraId="3E0FFB8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BDBEC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16CF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2919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8B8AA2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6427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4C66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E02CA1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C0F30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C8DE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332,96</w:t>
            </w:r>
          </w:p>
        </w:tc>
      </w:tr>
      <w:tr w:rsidR="00E711C6" w:rsidRPr="00E711C6" w14:paraId="547D36C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5E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78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8A8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57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503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8D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C0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48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CF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332,96</w:t>
            </w:r>
          </w:p>
        </w:tc>
      </w:tr>
      <w:tr w:rsidR="00E711C6" w:rsidRPr="00E711C6" w14:paraId="77FAAF7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15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CC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B4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75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7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7B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E9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96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EC3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332,96</w:t>
            </w:r>
          </w:p>
        </w:tc>
      </w:tr>
      <w:tr w:rsidR="00E711C6" w:rsidRPr="00E711C6" w14:paraId="2B7C8FC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CF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099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30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BFA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43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7D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E3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C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2.330,74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AE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0CE259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4A4F5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A301019, SITAN INVENTAR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77D37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9B8FF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3C02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E2FF41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0B528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153,75</w:t>
            </w:r>
          </w:p>
        </w:tc>
      </w:tr>
      <w:tr w:rsidR="00E711C6" w:rsidRPr="00E711C6" w14:paraId="1CAF031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9B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F3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F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15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0F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60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153,75</w:t>
            </w:r>
          </w:p>
        </w:tc>
      </w:tr>
      <w:tr w:rsidR="00E711C6" w:rsidRPr="00E711C6" w14:paraId="6EF4E68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11777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4BAA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CB02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01D129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65EEE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F6D8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D9EA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0BB15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9FBB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153,75</w:t>
            </w:r>
          </w:p>
        </w:tc>
      </w:tr>
      <w:tr w:rsidR="00E711C6" w:rsidRPr="00E711C6" w14:paraId="68CF31F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1D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F70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63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0E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D2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91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4F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F0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25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153,75</w:t>
            </w:r>
          </w:p>
        </w:tc>
      </w:tr>
      <w:tr w:rsidR="00E711C6" w:rsidRPr="00E711C6" w14:paraId="08E8DE7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FB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E3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F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26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61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0A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67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F3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6E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153,75</w:t>
            </w:r>
          </w:p>
        </w:tc>
      </w:tr>
      <w:tr w:rsidR="00E711C6" w:rsidRPr="00E711C6" w14:paraId="40F031D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F6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08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CC3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F4A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4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0D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30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15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15.375,16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1A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C89983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9B43C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A301020, USLUGE TELEFONA,TELEFAKSA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9033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0D91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08EFFE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FBBC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89,26</w:t>
            </w:r>
          </w:p>
        </w:tc>
      </w:tr>
      <w:tr w:rsidR="00E711C6" w:rsidRPr="00E711C6" w14:paraId="6632F1A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80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3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3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B8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C3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BC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89,26</w:t>
            </w:r>
          </w:p>
        </w:tc>
      </w:tr>
      <w:tr w:rsidR="00E711C6" w:rsidRPr="00E711C6" w14:paraId="04F7456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6D15E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2EE9D1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0CF7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789B2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8828D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7A48B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44E56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F20A3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23EF9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89,26</w:t>
            </w:r>
          </w:p>
        </w:tc>
      </w:tr>
      <w:tr w:rsidR="00E711C6" w:rsidRPr="00E711C6" w14:paraId="54E896E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2A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99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3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DE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B2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22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D7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B8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D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89,26</w:t>
            </w:r>
          </w:p>
        </w:tc>
      </w:tr>
      <w:tr w:rsidR="00E711C6" w:rsidRPr="00E711C6" w14:paraId="4AE2929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93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75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4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11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45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D6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E3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B6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3D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89,26</w:t>
            </w:r>
          </w:p>
        </w:tc>
      </w:tr>
      <w:tr w:rsidR="00E711C6" w:rsidRPr="00E711C6" w14:paraId="7BD33DC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2E1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87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FD2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78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8F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06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99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A8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7.141,04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1A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306F68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1F4DE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Aktivnost: A301021, POŠTARINA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A0D349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A7023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0D83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8AE3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488A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75,18</w:t>
            </w:r>
          </w:p>
        </w:tc>
      </w:tr>
      <w:tr w:rsidR="00E711C6" w:rsidRPr="00E711C6" w14:paraId="0257D5F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3F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B8F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00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B33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ED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AA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75,18</w:t>
            </w:r>
          </w:p>
        </w:tc>
      </w:tr>
      <w:tr w:rsidR="00E711C6" w:rsidRPr="00E711C6" w14:paraId="5E0471F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B7C5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2009B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7211F4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5CB9950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696E3C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5ADA9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5438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1220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6FE7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75,18</w:t>
            </w:r>
          </w:p>
        </w:tc>
      </w:tr>
      <w:tr w:rsidR="00E711C6" w:rsidRPr="00E711C6" w14:paraId="7C715F0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77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DA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3C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19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F5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84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3B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93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ED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75,18</w:t>
            </w:r>
          </w:p>
        </w:tc>
      </w:tr>
      <w:tr w:rsidR="00E711C6" w:rsidRPr="00E711C6" w14:paraId="0C4030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B0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2C4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FD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03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423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0B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C7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7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33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75,18</w:t>
            </w:r>
          </w:p>
        </w:tc>
      </w:tr>
      <w:tr w:rsidR="00E711C6" w:rsidRPr="00E711C6" w14:paraId="65D20AF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43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5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E97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3B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72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59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8D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8F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1.202,80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C29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63DF814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5FC02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A301023, USLUGE TEKUĆ.I INV.ODRŽAVANJA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FE934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8D0E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608AC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8B797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2,71</w:t>
            </w:r>
          </w:p>
        </w:tc>
      </w:tr>
      <w:tr w:rsidR="00E711C6" w:rsidRPr="00E711C6" w14:paraId="0777464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FAD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19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F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DA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D9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F5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</w:t>
            </w:r>
          </w:p>
        </w:tc>
      </w:tr>
      <w:tr w:rsidR="00E711C6" w:rsidRPr="00E711C6" w14:paraId="5510592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D03FD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2E662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1216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E989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5376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FDD4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DA58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88BD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D19A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</w:t>
            </w:r>
          </w:p>
        </w:tc>
      </w:tr>
      <w:tr w:rsidR="00E711C6" w:rsidRPr="00E711C6" w14:paraId="34E91EC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81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0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C6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64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4C4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230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A3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FC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FA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</w:t>
            </w:r>
          </w:p>
        </w:tc>
      </w:tr>
      <w:tr w:rsidR="00E711C6" w:rsidRPr="00E711C6" w14:paraId="527C386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C8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1C5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AA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4E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E4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C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ED5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F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6A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2,71</w:t>
            </w:r>
          </w:p>
        </w:tc>
      </w:tr>
      <w:tr w:rsidR="00E711C6" w:rsidRPr="00E711C6" w14:paraId="22A9AC0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98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88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3B5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A5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801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AD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46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2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3B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A9A6AB2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23A00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A301024, IZNOŠENJE I ODVOZ SMEĆA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25CA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2E6438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6BA82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C2ECD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81,36</w:t>
            </w:r>
          </w:p>
        </w:tc>
      </w:tr>
      <w:tr w:rsidR="00E711C6" w:rsidRPr="00E711C6" w14:paraId="3E4FFE48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9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0D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C6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AF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C1D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1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</w:tr>
      <w:tr w:rsidR="00E711C6" w:rsidRPr="00E711C6" w14:paraId="558FF10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DAEDB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DF66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F7937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6857AF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6FFE1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7235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6E53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97FE0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FA11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</w:tr>
      <w:tr w:rsidR="00E711C6" w:rsidRPr="00E711C6" w14:paraId="0A511D0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20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6C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AB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CD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D71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BB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C2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814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AF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</w:tr>
      <w:tr w:rsidR="00E711C6" w:rsidRPr="00E711C6" w14:paraId="3C05BAF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0B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70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99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42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B4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34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86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C8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A9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81,36</w:t>
            </w:r>
          </w:p>
        </w:tc>
      </w:tr>
      <w:tr w:rsidR="00E711C6" w:rsidRPr="00E711C6" w14:paraId="58FACBF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03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A6D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7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F9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4F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97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FDF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C1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813,60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62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EE305C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870EAD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A301026, OBVEZNI ZDRAVSTVENI PREGLED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ED7DC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7FF7F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FD4F2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7AD8F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98,60</w:t>
            </w:r>
          </w:p>
        </w:tc>
      </w:tr>
      <w:tr w:rsidR="00E711C6" w:rsidRPr="00E711C6" w14:paraId="45EDFB85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638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65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D4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9C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19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6EC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98,60</w:t>
            </w:r>
          </w:p>
        </w:tc>
      </w:tr>
      <w:tr w:rsidR="00E711C6" w:rsidRPr="00E711C6" w14:paraId="4AC143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D709B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59D6B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23B82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C5D01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715D1D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20F5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83D1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0750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AF72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98,60</w:t>
            </w:r>
          </w:p>
        </w:tc>
      </w:tr>
      <w:tr w:rsidR="00E711C6" w:rsidRPr="00E711C6" w14:paraId="355797C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2B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A2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BD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AA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6A2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3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8A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E2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4AE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98,60</w:t>
            </w:r>
          </w:p>
        </w:tc>
      </w:tr>
      <w:tr w:rsidR="00E711C6" w:rsidRPr="00E711C6" w14:paraId="57C07C6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94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B8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29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ED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1E6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4B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FD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C85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EA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98,60</w:t>
            </w:r>
          </w:p>
        </w:tc>
      </w:tr>
      <w:tr w:rsidR="00E711C6" w:rsidRPr="00E711C6" w14:paraId="716C43E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E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D0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92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56E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FA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E8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BD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DCA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986,00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2C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75F250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174E5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A301027, UGOVORI O DJELU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928C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D35ED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8E6A7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3C2B6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D8B3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51C8156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9F2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BA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61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1E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1B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FB9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56C3CBB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EA43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239E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A719A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34C8F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348EF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5CC8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49640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293B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FDB2F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6A3D5F4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11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D1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A4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B1A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9C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1D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7E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07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34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1950B4E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7A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7FC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11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A4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A9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800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5DF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9D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F6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</w:p>
        </w:tc>
      </w:tr>
      <w:tr w:rsidR="00E711C6" w:rsidRPr="00E711C6" w14:paraId="38AF413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F94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DA1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6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01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919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D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0B4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17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27.877,95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129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AB39A6E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6689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A301028, OSTALE INTELEKTUALNE USLUGE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6C2DE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CD686E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D0284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9532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F3E5B6B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47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35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AF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1A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3F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3CB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DA32A7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4601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6A6CA3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7A8C8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11217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287C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23D10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B265D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F8F1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56590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492A47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739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F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B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C22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E15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61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93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D2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F34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C623CA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6A3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117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706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F0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A08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E9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6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64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57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5E4644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B37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F6C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0C6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C82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04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64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7F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E56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FDF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FE211A3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E870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A301029, USLUGE AŽURIR.RAČUNALNIH BAZA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12FF3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97A7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FF911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126283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89,60</w:t>
            </w:r>
          </w:p>
        </w:tc>
      </w:tr>
      <w:tr w:rsidR="00E711C6" w:rsidRPr="00E711C6" w14:paraId="0156D97C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68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62A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4E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30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21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2E3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89,60</w:t>
            </w:r>
          </w:p>
        </w:tc>
      </w:tr>
      <w:tr w:rsidR="00E711C6" w:rsidRPr="00E711C6" w14:paraId="34B3099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BE208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97A13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398A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98EB35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82D4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1BCF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5E80E7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2800D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5A4F7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89,60</w:t>
            </w:r>
          </w:p>
        </w:tc>
      </w:tr>
      <w:tr w:rsidR="00E711C6" w:rsidRPr="00E711C6" w14:paraId="0B18F51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FA3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02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EA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3D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24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650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E15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93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7D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89,60</w:t>
            </w:r>
          </w:p>
        </w:tc>
      </w:tr>
      <w:tr w:rsidR="00E711C6" w:rsidRPr="00E711C6" w14:paraId="35C9905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DB2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4DA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858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F8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030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1C6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9A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B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F7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89,60</w:t>
            </w:r>
          </w:p>
        </w:tc>
      </w:tr>
      <w:tr w:rsidR="00E711C6" w:rsidRPr="00E711C6" w14:paraId="1B188AC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BF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6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C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52F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DD9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BA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9F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58B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17.919,19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0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F979AF9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790A7F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A301035, FINANC.RASH.USL.BANAKA-FINE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89A1D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212F5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565B0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F00F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92,66</w:t>
            </w:r>
          </w:p>
        </w:tc>
      </w:tr>
      <w:tr w:rsidR="00E711C6" w:rsidRPr="00E711C6" w14:paraId="34EF9D9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24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D24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DB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80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93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88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92,66</w:t>
            </w:r>
          </w:p>
        </w:tc>
      </w:tr>
      <w:tr w:rsidR="00E711C6" w:rsidRPr="00E711C6" w14:paraId="0D1FE16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77D4E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D41D0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F2EC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2785E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D6A73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BD9B1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8741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4E1A8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0CFB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92,66</w:t>
            </w:r>
          </w:p>
        </w:tc>
      </w:tr>
      <w:tr w:rsidR="00E711C6" w:rsidRPr="00E711C6" w14:paraId="6B7894C8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35A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59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81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E0F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53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DB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82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C0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01F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92,66</w:t>
            </w:r>
          </w:p>
        </w:tc>
      </w:tr>
      <w:tr w:rsidR="00E711C6" w:rsidRPr="00E711C6" w14:paraId="0BE0505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A9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58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645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99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B2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A91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408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5F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7BB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92,66</w:t>
            </w:r>
          </w:p>
        </w:tc>
      </w:tr>
      <w:tr w:rsidR="00E711C6" w:rsidRPr="00E711C6" w14:paraId="5F76B37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9F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456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BC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BD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EC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11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4D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1B1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741,25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55D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79E79F0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D04D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A301040, PROMIDŽBENI MATERIJAL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2B9D7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D45AE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4772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109394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3880156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A76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6FE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E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93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4A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90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C68D40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3A7F1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F8AE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4FD2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05D39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36D1F1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4D70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E5518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574BD6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939F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9DE85E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E15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6CB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E6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22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E07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D1D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80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BB5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A1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88B59D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9A1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2D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19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0DE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D0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98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EB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CA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EB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2A35FB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502D9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A301041, GRAFIČKE I TISKARSKE USLUGE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967DD7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A7BB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DCC44F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07E91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9,01</w:t>
            </w:r>
          </w:p>
        </w:tc>
      </w:tr>
      <w:tr w:rsidR="00E711C6" w:rsidRPr="00E711C6" w14:paraId="1239813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A28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23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E4E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1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DF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2C6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9,01</w:t>
            </w:r>
          </w:p>
        </w:tc>
      </w:tr>
      <w:tr w:rsidR="00E711C6" w:rsidRPr="00E711C6" w14:paraId="5EC4B0B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2018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16A95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FE93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16B9A4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0AD7D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07D7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EE82A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BC5C3D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F5DA4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9,01</w:t>
            </w:r>
          </w:p>
        </w:tc>
      </w:tr>
      <w:tr w:rsidR="00E711C6" w:rsidRPr="00E711C6" w14:paraId="71FAFE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0FC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B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217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52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39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21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26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BD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B9E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9,01</w:t>
            </w:r>
          </w:p>
        </w:tc>
      </w:tr>
      <w:tr w:rsidR="00E711C6" w:rsidRPr="00E711C6" w14:paraId="05F7A5A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B35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DE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381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F9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49E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C6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13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64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1D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9,01</w:t>
            </w:r>
          </w:p>
        </w:tc>
      </w:tr>
      <w:tr w:rsidR="00E711C6" w:rsidRPr="00E711C6" w14:paraId="417E4D1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A8C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A6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65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F9B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AAF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408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99C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031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2.701,88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72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025C2A3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60A96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K301001, RAČUNALA I RAČUNALNA OPREMA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84E93E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98DD2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0E284A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D08B6D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6F855C1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F8B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46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217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7E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CF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B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0D90DF8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FE79C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0925E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A385A6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1EF034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0113C2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03CF0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D399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AE972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0EA0A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F0EB4C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18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F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56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2A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463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35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2B9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0C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E4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6E0D12D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30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83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0D2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4F6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06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6F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13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35A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44F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493EEC3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E0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27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711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864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16F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814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3A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B2C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55C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078C39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A3B9A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Kapitalni projekt: K301002, OSTALA UREDSKA OPREMA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A36E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C3C57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C7B67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538008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E711C6" w:rsidRPr="00E711C6" w14:paraId="62E0CABE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201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00F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48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7D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B0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4AB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E711C6" w:rsidRPr="00E711C6" w14:paraId="692A2711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4CED31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85FEC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88B69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74880C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380AF8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ADA9D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FC96D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D76A7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BF3F5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E711C6" w:rsidRPr="00E711C6" w14:paraId="5CF589A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B6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7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6C0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C6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79A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7B8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69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63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B3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E711C6" w:rsidRPr="00E711C6" w14:paraId="39A0BD5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33B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087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8E6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A7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7E3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B2C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77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EF3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275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92,92</w:t>
            </w:r>
          </w:p>
        </w:tc>
      </w:tr>
      <w:tr w:rsidR="00E711C6" w:rsidRPr="00E711C6" w14:paraId="4312540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C9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80A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987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B2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43C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EA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AB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C8D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5.575,00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D7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07D9B51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12E66B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K301005, GLAZBENI INSTRUMENTI I OPREMA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27299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574292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45C859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C7D5DA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557641B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43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0C3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600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33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53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92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804FBF7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34C467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DB4CEF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C7527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589D0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31EB4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C07585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0D52AF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CDD4CD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0DAE1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D62DA1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EF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214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7A4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0B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5E9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9F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66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267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E1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3098FA5A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17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676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A04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9C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5DE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AA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67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861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97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40AB2FCA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7C925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projekt: K301006, KNJIGE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AC045F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D490B5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644F72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EC95D6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43.341,96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5E10AC3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103,20</w:t>
            </w:r>
          </w:p>
        </w:tc>
      </w:tr>
      <w:tr w:rsidR="00E711C6" w:rsidRPr="00E711C6" w14:paraId="2B6C455B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3D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72B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F00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748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969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23.741,44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06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118,71</w:t>
            </w:r>
          </w:p>
        </w:tc>
      </w:tr>
      <w:tr w:rsidR="00E711C6" w:rsidRPr="00E711C6" w14:paraId="201A9B4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AD896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37D09F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EF4F32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621A4A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3B70B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322CF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FF3692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16C9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23.741,44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44B6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118,71</w:t>
            </w:r>
          </w:p>
        </w:tc>
      </w:tr>
      <w:tr w:rsidR="00E711C6" w:rsidRPr="00E711C6" w14:paraId="5683541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F6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918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FFD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DB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50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27D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988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83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23.741,44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87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118,71</w:t>
            </w:r>
          </w:p>
        </w:tc>
      </w:tr>
      <w:tr w:rsidR="00E711C6" w:rsidRPr="00E711C6" w14:paraId="64EBA0E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7B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78B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D89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4B4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4CA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2BF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3E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A0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23.741,44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705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118,71</w:t>
            </w:r>
          </w:p>
        </w:tc>
      </w:tr>
      <w:tr w:rsidR="00E711C6" w:rsidRPr="00E711C6" w14:paraId="2F0C953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90B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8B4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0C7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4F5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2D6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A6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EBA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FF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23.741,44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84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66BAED9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0F0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5, Pomoći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AA1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64C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96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A01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19.600,52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5B8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89,09</w:t>
            </w:r>
          </w:p>
        </w:tc>
      </w:tr>
      <w:tr w:rsidR="00E711C6" w:rsidRPr="00E711C6" w14:paraId="71F074F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1F70C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D367A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F722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2CEB71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7AE95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957B8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53CC31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713E5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19.600,52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1526B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89,09</w:t>
            </w:r>
          </w:p>
        </w:tc>
      </w:tr>
      <w:tr w:rsidR="00E711C6" w:rsidRPr="00E711C6" w14:paraId="436AF2C6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FF7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6D6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58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DCB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BB1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F3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81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D49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19.600,52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E59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89,09</w:t>
            </w:r>
          </w:p>
        </w:tc>
      </w:tr>
      <w:tr w:rsidR="00E711C6" w:rsidRPr="00E711C6" w14:paraId="39DE384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5C9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CB5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BB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DE4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46D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D2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89A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BD1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19.600,52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126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89,09</w:t>
            </w:r>
          </w:p>
        </w:tc>
      </w:tr>
      <w:tr w:rsidR="00E711C6" w:rsidRPr="00E711C6" w14:paraId="0DF4965C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E81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BFC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089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8E8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869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0A4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FA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FB0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19.600,52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E4C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0F899DD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7B38FD8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Glava: 04, VLASTITI POGON ZA KOMUNALNE DJELATNOSTI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462B6B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6A07D3B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4951A90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925.198,19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vAlign w:val="center"/>
            <w:hideMark/>
          </w:tcPr>
          <w:p w14:paraId="5CCF8A4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76E1409D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7C33857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F94A3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FFFFFF"/>
                <w:lang w:eastAsia="hr-HR"/>
              </w:rPr>
              <w:t>Program: 4001, FINANC.VLASTITOG POGONA ZA KOM.POSLOVE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450CA2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0A68088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927.000,00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541C962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925.198,19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vAlign w:val="center"/>
            <w:hideMark/>
          </w:tcPr>
          <w:p w14:paraId="67BA732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7D4BC3A6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A78BAE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A401001, PLAĆE ZA ZAPOSLENE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4A5F6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DE784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5D4EA1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7426530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3B88DB3F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B99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44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10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90B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4C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91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4CD2228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C4FE3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C4F63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2261C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3B1AA57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84A174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D6AD05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5C838A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D3259B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FA80B9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33A87DA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AFF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6F4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84E9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B15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2B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A69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F2C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E3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FBB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5F109592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67E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239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280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4A22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E4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C8D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B4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55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DA1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99,81</w:t>
            </w:r>
          </w:p>
        </w:tc>
      </w:tr>
      <w:tr w:rsidR="00E711C6" w:rsidRPr="00E711C6" w14:paraId="315F6E6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ED7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9A0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81D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EE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0C2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0B3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366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2B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748.611,13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AB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6BE8F55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51BC80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A401002, REGRES,BOŽIĆNICA,DAR DJECI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05D48CA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4623D4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78EC9F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6BE5D9F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99,02</w:t>
            </w:r>
          </w:p>
        </w:tc>
      </w:tr>
      <w:tr w:rsidR="00E711C6" w:rsidRPr="00E711C6" w14:paraId="4CEA7D94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AF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5C6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BBB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D1C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4E6E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9FF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99,02</w:t>
            </w:r>
          </w:p>
        </w:tc>
      </w:tr>
      <w:tr w:rsidR="00E711C6" w:rsidRPr="00E711C6" w14:paraId="791A8554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AE06F1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F133E9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0541FC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465342A6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330A6B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7C79384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170447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5B00AB1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3B1050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99,02</w:t>
            </w:r>
          </w:p>
        </w:tc>
      </w:tr>
      <w:tr w:rsidR="00E711C6" w:rsidRPr="00E711C6" w14:paraId="1824E74F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D2A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940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D8C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4D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BDA3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86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3A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A89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9B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99,02</w:t>
            </w:r>
          </w:p>
        </w:tc>
      </w:tr>
      <w:tr w:rsidR="00E711C6" w:rsidRPr="00E711C6" w14:paraId="64412985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840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376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AC8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B5A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A67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3B2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A83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6B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29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99,02</w:t>
            </w:r>
          </w:p>
        </w:tc>
      </w:tr>
      <w:tr w:rsidR="00E711C6" w:rsidRPr="00E711C6" w14:paraId="1FC3F93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BC4B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4F1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9732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265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B4E5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6E22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105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C2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42.580,56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BDB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711C6" w:rsidRPr="00E711C6" w14:paraId="2494EB6C" w14:textId="77777777" w:rsidTr="00E711C6">
        <w:trPr>
          <w:trHeight w:val="402"/>
        </w:trPr>
        <w:tc>
          <w:tcPr>
            <w:tcW w:w="7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3C3D837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Aktivnost: A401003, DOPRINOSI NA PLAĆU 17,20%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EE9FC3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17DD7D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23CD673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vAlign w:val="center"/>
            <w:hideMark/>
          </w:tcPr>
          <w:p w14:paraId="19FD46E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BD02122" w14:textId="77777777" w:rsidTr="00E711C6">
        <w:trPr>
          <w:trHeight w:val="402"/>
        </w:trPr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653B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financiranja: 1, Opći prihodi i primici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377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92F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41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BA6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9C41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5C10D76E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0A94060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BB8B50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805B000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14:paraId="7D3DBD8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449DA3F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EA8EBC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61698349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27DE73A5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14:paraId="1C07388A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2D8E0F5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73E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14D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6C5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7011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1EE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79E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C2BF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E59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14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1C215580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46D4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19E4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28BA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D4CCC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1728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4CD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E937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A870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B923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E711C6" w:rsidRPr="00E711C6" w14:paraId="4C7CBEBB" w14:textId="77777777" w:rsidTr="00E711C6">
        <w:trPr>
          <w:trHeight w:val="40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C48D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1FC7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E4DE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EEBF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BD8D" w14:textId="77777777" w:rsidR="00E711C6" w:rsidRPr="00E711C6" w:rsidRDefault="00E711C6" w:rsidP="00E71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8B7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F5E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14C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134.006,50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2D68" w14:textId="77777777" w:rsidR="00E711C6" w:rsidRPr="00E711C6" w:rsidRDefault="00E711C6" w:rsidP="00E7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711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4005543D" w14:textId="77777777" w:rsidR="0062577E" w:rsidRPr="0074315F" w:rsidRDefault="0062577E">
      <w:pPr>
        <w:rPr>
          <w:rFonts w:ascii="Times New Roman" w:hAnsi="Times New Roman" w:cs="Times New Roman"/>
        </w:rPr>
      </w:pPr>
    </w:p>
    <w:p w14:paraId="277D8F0A" w14:textId="77777777" w:rsidR="00736C3E" w:rsidRPr="0074315F" w:rsidRDefault="00736C3E">
      <w:pPr>
        <w:rPr>
          <w:rFonts w:ascii="Times New Roman" w:hAnsi="Times New Roman" w:cs="Times New Roman"/>
        </w:rPr>
      </w:pPr>
    </w:p>
    <w:p w14:paraId="16E5352C" w14:textId="0D845E71" w:rsidR="00AC4E20" w:rsidRPr="0074315F" w:rsidRDefault="00AC4E20">
      <w:pPr>
        <w:rPr>
          <w:rFonts w:ascii="Times New Roman" w:hAnsi="Times New Roman" w:cs="Times New Roman"/>
        </w:rPr>
      </w:pPr>
    </w:p>
    <w:p w14:paraId="59858E69" w14:textId="199DDFF4" w:rsidR="00627365" w:rsidRDefault="00AC4E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315F">
        <w:rPr>
          <w:rFonts w:ascii="Times New Roman" w:hAnsi="Times New Roman" w:cs="Times New Roman"/>
        </w:rPr>
        <w:br w:type="page"/>
      </w:r>
      <w:r w:rsidR="00627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Izvori financiranja - prihodi</w:t>
      </w:r>
      <w:r w:rsidR="00627365" w:rsidRPr="00627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390" w:type="dxa"/>
        <w:tblLook w:val="04A0" w:firstRow="1" w:lastRow="0" w:firstColumn="1" w:lastColumn="0" w:noHBand="0" w:noVBand="1"/>
      </w:tblPr>
      <w:tblGrid>
        <w:gridCol w:w="1730"/>
        <w:gridCol w:w="3670"/>
        <w:gridCol w:w="1687"/>
        <w:gridCol w:w="1787"/>
        <w:gridCol w:w="1707"/>
        <w:gridCol w:w="1635"/>
        <w:gridCol w:w="1257"/>
        <w:gridCol w:w="917"/>
      </w:tblGrid>
      <w:tr w:rsidR="00627365" w:rsidRPr="00627365" w14:paraId="5ADFE2B1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F670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0EFC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D3C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14.492.854,77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76D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21.517.562,13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0D3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21.517.562,13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D62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19.065.924,25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16E0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131,55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64E8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88,61</w:t>
            </w:r>
          </w:p>
        </w:tc>
      </w:tr>
      <w:tr w:rsidR="00627365" w:rsidRPr="00627365" w14:paraId="4F086FD1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82FB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B97E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D63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B63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C7C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0F0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9BC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Ind.preth./</w:t>
            </w: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A3C4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27365" w:rsidRPr="00627365" w14:paraId="27E92C9F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880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66D7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133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AE9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FA7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7A8D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(4)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5BC8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D1F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(4/3)</w:t>
            </w:r>
          </w:p>
        </w:tc>
      </w:tr>
      <w:tr w:rsidR="00627365" w:rsidRPr="00627365" w14:paraId="6003D434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A555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71FD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D50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5.504.372,48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000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9.291.550,45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C76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9.291.550,45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2B0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8.567.019,84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AF3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155,64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F034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92,20</w:t>
            </w:r>
          </w:p>
        </w:tc>
      </w:tr>
      <w:tr w:rsidR="00627365" w:rsidRPr="00627365" w14:paraId="2E92A4A8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BC84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CBD76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49D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1.590,00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54C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26.880,00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65C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26.880,00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7D6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31.456,00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89B4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1.978,36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0D7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117,02</w:t>
            </w:r>
          </w:p>
        </w:tc>
      </w:tr>
      <w:tr w:rsidR="00627365" w:rsidRPr="00627365" w14:paraId="1FDF772D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9D91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AA07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AD0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2.629.473,25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C142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3.906.771,68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C10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3.906.771,68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821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3.364.406,98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5DB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127,95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C3A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86,12</w:t>
            </w:r>
          </w:p>
        </w:tc>
      </w:tr>
      <w:tr w:rsidR="00627365" w:rsidRPr="00627365" w14:paraId="3F2E4741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BD15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1B043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C7D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198.391,10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6FB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6.397.860,00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DB0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6.397.860,00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9F0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5.208.717,43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3A5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2.625,48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0C0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81,41</w:t>
            </w:r>
          </w:p>
        </w:tc>
      </w:tr>
      <w:tr w:rsidR="00627365" w:rsidRPr="00627365" w14:paraId="05CD59BE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2DD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E8B7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74D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743.405,48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5D6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294.500,00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326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294.500,00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8E4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294.324,00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742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39,59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12B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627365" w:rsidRPr="00627365" w14:paraId="76835C5B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87E47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142BC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F114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4A62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5B5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9B8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671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415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27365" w:rsidRPr="00627365" w14:paraId="2C85B098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0B84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958E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Namjenski primici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30D2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9FA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F92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101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B0F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14E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27365" w:rsidRPr="00627365" w14:paraId="0C1A7FC6" w14:textId="77777777" w:rsidTr="00627365">
        <w:trPr>
          <w:trHeight w:val="437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866C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907C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Namjenski primici od zaduživanja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C82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4C1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4E8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274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ACA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83372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14:paraId="0BAC8E76" w14:textId="65831C9E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F70B5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EC8D02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D4B838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D93278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D6E35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EC5ABC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86092" w14:textId="77777777" w:rsidR="00627365" w:rsidRDefault="006273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AD5B65" w14:textId="62A20562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Izvori financiranja - rashodi</w:t>
      </w:r>
    </w:p>
    <w:p w14:paraId="6A11E460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1A15A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59" w:type="dxa"/>
        <w:tblLook w:val="04A0" w:firstRow="1" w:lastRow="0" w:firstColumn="1" w:lastColumn="0" w:noHBand="0" w:noVBand="1"/>
      </w:tblPr>
      <w:tblGrid>
        <w:gridCol w:w="1766"/>
        <w:gridCol w:w="3755"/>
        <w:gridCol w:w="1718"/>
        <w:gridCol w:w="1821"/>
        <w:gridCol w:w="1739"/>
        <w:gridCol w:w="1666"/>
        <w:gridCol w:w="1280"/>
        <w:gridCol w:w="914"/>
      </w:tblGrid>
      <w:tr w:rsidR="00627365" w:rsidRPr="00627365" w14:paraId="79299AE2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24E9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AF46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E5D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18.610.604,90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A960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7EF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19.285.341,71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F72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17.585.806,56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B34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FE1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91,19</w:t>
            </w:r>
          </w:p>
        </w:tc>
      </w:tr>
      <w:tr w:rsidR="00627365" w:rsidRPr="00627365" w14:paraId="59DCD1F9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CAD5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3B9A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izvora financiranja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43DD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 2021.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321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izvorno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F6D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 tekuće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AFC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7A7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Ind.preth./</w:t>
            </w: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tek.god.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669A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27365" w:rsidRPr="00627365" w14:paraId="1C3D49BA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27D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D3B3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5D6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4D0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941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(3)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CC5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(4)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FB1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D19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(4/3)</w:t>
            </w:r>
          </w:p>
        </w:tc>
      </w:tr>
      <w:tr w:rsidR="00627365" w:rsidRPr="00627365" w14:paraId="3D76E895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21D10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ED5D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010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6.744.486,14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F14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13.860.616,71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8C1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13.860.616,71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DB0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13.199.359,96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432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235,97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5F2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95,23</w:t>
            </w:r>
          </w:p>
        </w:tc>
      </w:tr>
      <w:tr w:rsidR="00627365" w:rsidRPr="00627365" w14:paraId="139FB1D0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6350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BCF8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45D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57.169,44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46F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EB49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301.200,00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37E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270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30E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66,40</w:t>
            </w:r>
          </w:p>
        </w:tc>
      </w:tr>
      <w:tr w:rsidR="00627365" w:rsidRPr="00627365" w14:paraId="4E895843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2C43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ECEA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C07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1.311.234,39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B84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3.499.225,00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38DD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3.499.225,00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2B2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2.824.520,72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8D0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423,06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29E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80,72</w:t>
            </w:r>
          </w:p>
        </w:tc>
      </w:tr>
      <w:tr w:rsidR="00627365" w:rsidRPr="00627365" w14:paraId="7536BA3E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D7E9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C9C2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CF38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3.820.274,58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9CF1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1.624.300,00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9E4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1.624.300,00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8DC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1.361.925,88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89D2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3EC4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83,85</w:t>
            </w:r>
          </w:p>
        </w:tc>
      </w:tr>
      <w:tr w:rsidR="00627365" w:rsidRPr="00627365" w14:paraId="129286C3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E2F2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32A8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4195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2.661.817,89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AFF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8C53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191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E930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C21C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27365" w:rsidRPr="00627365" w14:paraId="25FF0EB6" w14:textId="77777777" w:rsidTr="00627365">
        <w:trPr>
          <w:trHeight w:val="43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B179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1F22" w14:textId="77777777" w:rsidR="00627365" w:rsidRPr="00627365" w:rsidRDefault="00627365" w:rsidP="00627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Namjenski primici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53AF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4.015.622,46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55F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A9696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E3DE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7A4B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3D07" w14:textId="77777777" w:rsidR="00627365" w:rsidRPr="00627365" w:rsidRDefault="00627365" w:rsidP="006273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2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55D38B3F" w14:textId="004446B2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16B22A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8E4CE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FB073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2D182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9412A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85B82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671A5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07A6B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C0864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28DBF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445A2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41E3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ECC6D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73919" w14:textId="77777777" w:rsidR="00627365" w:rsidRDefault="00627365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CBC64" w14:textId="2AF6F444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lastRenderedPageBreak/>
        <w:t>Ovaj godišnji izvještaj o izvršenju proračuna Općine Sutivan za razdoblje od 01.01.</w:t>
      </w:r>
      <w:r w:rsidR="00C617A8">
        <w:rPr>
          <w:rFonts w:ascii="Times New Roman" w:hAnsi="Times New Roman" w:cs="Times New Roman"/>
          <w:color w:val="000000"/>
          <w:kern w:val="2"/>
          <w:sz w:val="21"/>
          <w:szCs w:val="24"/>
        </w:rPr>
        <w:t>2022.g.</w:t>
      </w: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do 31.12.202</w:t>
      </w:r>
      <w:r w:rsidR="00C617A8">
        <w:rPr>
          <w:rFonts w:ascii="Times New Roman" w:hAnsi="Times New Roman" w:cs="Times New Roman"/>
          <w:color w:val="000000"/>
          <w:kern w:val="2"/>
          <w:sz w:val="21"/>
          <w:szCs w:val="24"/>
        </w:rPr>
        <w:t>2</w:t>
      </w: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.g. stupa na snagu osmog dana od dana objave u 'Službenom glasniku Općine Sutivan'. </w:t>
      </w:r>
    </w:p>
    <w:p w14:paraId="4A141072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7EC7CBE0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51E54C75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64B2F68C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40A95517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3B323357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001620A9" w14:textId="77777777" w:rsidR="00830CFD" w:rsidRPr="000F1CF4" w:rsidRDefault="00830CFD" w:rsidP="00830CFD">
      <w:pPr>
        <w:pStyle w:val="Bezproreda"/>
        <w:rPr>
          <w:rFonts w:ascii="Times New Roman" w:hAnsi="Times New Roman"/>
        </w:rPr>
      </w:pPr>
      <w:r w:rsidRPr="000F1CF4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400-06/23</w:t>
      </w:r>
      <w:r w:rsidRPr="000F1CF4">
        <w:rPr>
          <w:rFonts w:ascii="Times New Roman" w:hAnsi="Times New Roman"/>
        </w:rPr>
        <w:t>-01/00</w:t>
      </w:r>
      <w:r>
        <w:rPr>
          <w:rFonts w:ascii="Times New Roman" w:hAnsi="Times New Roman"/>
        </w:rPr>
        <w:t>01</w:t>
      </w:r>
    </w:p>
    <w:p w14:paraId="6073DE2A" w14:textId="0698022B" w:rsidR="00AC4E20" w:rsidRPr="00830CFD" w:rsidRDefault="00830CFD" w:rsidP="00830CFD">
      <w:pPr>
        <w:pStyle w:val="Bezproreda"/>
        <w:rPr>
          <w:rFonts w:ascii="Times New Roman" w:hAnsi="Times New Roman"/>
        </w:rPr>
      </w:pPr>
      <w:r w:rsidRPr="000F1CF4">
        <w:rPr>
          <w:rFonts w:ascii="Times New Roman" w:hAnsi="Times New Roman"/>
        </w:rPr>
        <w:t>Urbroj: 21</w:t>
      </w:r>
      <w:r>
        <w:rPr>
          <w:rFonts w:ascii="Times New Roman" w:hAnsi="Times New Roman"/>
        </w:rPr>
        <w:t>81-51-03/1-23-0003</w:t>
      </w:r>
    </w:p>
    <w:p w14:paraId="581EDE34" w14:textId="4B73ADC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Sutivan, </w:t>
      </w:r>
      <w:r w:rsidR="00830CFD">
        <w:rPr>
          <w:rFonts w:ascii="Times New Roman" w:hAnsi="Times New Roman" w:cs="Times New Roman"/>
          <w:color w:val="000000"/>
          <w:kern w:val="2"/>
          <w:sz w:val="21"/>
          <w:szCs w:val="24"/>
        </w:rPr>
        <w:t>05</w:t>
      </w: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>.</w:t>
      </w:r>
      <w:r w:rsidR="00830CFD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Rujna </w:t>
      </w:r>
      <w:r w:rsidR="004F379D">
        <w:rPr>
          <w:rFonts w:ascii="Times New Roman" w:hAnsi="Times New Roman" w:cs="Times New Roman"/>
          <w:color w:val="000000"/>
          <w:kern w:val="2"/>
          <w:sz w:val="21"/>
          <w:szCs w:val="24"/>
        </w:rPr>
        <w:t>2023</w:t>
      </w: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godine</w:t>
      </w:r>
    </w:p>
    <w:p w14:paraId="333F4EC7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1EBDF2A0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78119ECA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5705B433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10DEFC72" w14:textId="77777777" w:rsidR="00AC4E20" w:rsidRPr="0074315F" w:rsidRDefault="00AC4E20" w:rsidP="00AC4E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</w:rPr>
      </w:pPr>
    </w:p>
    <w:p w14:paraId="558754D0" w14:textId="77777777" w:rsidR="00AC4E20" w:rsidRPr="0074315F" w:rsidRDefault="00AC4E20" w:rsidP="00F91D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</w:t>
      </w:r>
    </w:p>
    <w:p w14:paraId="43CDA0A1" w14:textId="07F10022" w:rsidR="00AC4E20" w:rsidRPr="0074315F" w:rsidRDefault="00F91DAB" w:rsidP="00F91D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          </w:t>
      </w:r>
      <w:r w:rsidR="00AC4E20"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PREDSJEDNIK OPĆINSKOG VIJEĆA </w:t>
      </w:r>
    </w:p>
    <w:p w14:paraId="42981E00" w14:textId="4AA1720F" w:rsidR="00AC4E20" w:rsidRPr="0074315F" w:rsidRDefault="00F91DAB" w:rsidP="00F91D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           </w:t>
      </w:r>
      <w:r w:rsidR="00AC4E20"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OPĆINE SUTIVAN BARTUL LUKŠIĆ </w:t>
      </w:r>
    </w:p>
    <w:p w14:paraId="60C3B3D9" w14:textId="2B501933" w:rsidR="00AC4E20" w:rsidRPr="0074315F" w:rsidRDefault="00F91DAB" w:rsidP="00F91D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1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AC4E20" w:rsidRPr="0074315F">
        <w:rPr>
          <w:rFonts w:ascii="Times New Roman" w:hAnsi="Times New Roman" w:cs="Times New Roman"/>
          <w:color w:val="000000"/>
          <w:kern w:val="2"/>
          <w:sz w:val="21"/>
          <w:szCs w:val="24"/>
        </w:rPr>
        <w:t>..........................</w:t>
      </w:r>
    </w:p>
    <w:p w14:paraId="11DAAF51" w14:textId="77777777" w:rsidR="00736C3E" w:rsidRPr="0074315F" w:rsidRDefault="00736C3E">
      <w:pPr>
        <w:rPr>
          <w:rFonts w:ascii="Times New Roman" w:hAnsi="Times New Roman" w:cs="Times New Roman"/>
        </w:rPr>
      </w:pPr>
    </w:p>
    <w:sectPr w:rsidR="00736C3E" w:rsidRPr="0074315F" w:rsidSect="004502E3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D8A6" w14:textId="77777777" w:rsidR="00E577B9" w:rsidRDefault="00E577B9" w:rsidP="00C653DB">
      <w:pPr>
        <w:spacing w:after="0" w:line="240" w:lineRule="auto"/>
      </w:pPr>
      <w:r>
        <w:separator/>
      </w:r>
    </w:p>
  </w:endnote>
  <w:endnote w:type="continuationSeparator" w:id="0">
    <w:p w14:paraId="205B394B" w14:textId="77777777" w:rsidR="00E577B9" w:rsidRDefault="00E577B9" w:rsidP="00C6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4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5273D" w14:textId="5A6DE777" w:rsidR="004502E3" w:rsidRDefault="004502E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CFD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6CBB6F3F" w14:textId="77777777" w:rsidR="004502E3" w:rsidRDefault="004502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79D2" w14:textId="77777777" w:rsidR="00E577B9" w:rsidRDefault="00E577B9" w:rsidP="00C653DB">
      <w:pPr>
        <w:spacing w:after="0" w:line="240" w:lineRule="auto"/>
      </w:pPr>
      <w:r>
        <w:separator/>
      </w:r>
    </w:p>
  </w:footnote>
  <w:footnote w:type="continuationSeparator" w:id="0">
    <w:p w14:paraId="64DC97F8" w14:textId="77777777" w:rsidR="00E577B9" w:rsidRDefault="00E577B9" w:rsidP="00C6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54"/>
    <w:rsid w:val="00022B21"/>
    <w:rsid w:val="00093854"/>
    <w:rsid w:val="000B59E3"/>
    <w:rsid w:val="00181D30"/>
    <w:rsid w:val="001C256C"/>
    <w:rsid w:val="002807C4"/>
    <w:rsid w:val="002A3E59"/>
    <w:rsid w:val="00347537"/>
    <w:rsid w:val="0035496F"/>
    <w:rsid w:val="00393BFC"/>
    <w:rsid w:val="00394180"/>
    <w:rsid w:val="003A6ABE"/>
    <w:rsid w:val="004502E3"/>
    <w:rsid w:val="004F379D"/>
    <w:rsid w:val="00515DCE"/>
    <w:rsid w:val="00536654"/>
    <w:rsid w:val="00552786"/>
    <w:rsid w:val="0056768E"/>
    <w:rsid w:val="005B4A94"/>
    <w:rsid w:val="005B77EF"/>
    <w:rsid w:val="0062577E"/>
    <w:rsid w:val="00627365"/>
    <w:rsid w:val="006544DA"/>
    <w:rsid w:val="0067169F"/>
    <w:rsid w:val="006773B1"/>
    <w:rsid w:val="006D3E1D"/>
    <w:rsid w:val="00703746"/>
    <w:rsid w:val="007037E5"/>
    <w:rsid w:val="00717CF9"/>
    <w:rsid w:val="00723A6A"/>
    <w:rsid w:val="00736C3E"/>
    <w:rsid w:val="0074315F"/>
    <w:rsid w:val="00784682"/>
    <w:rsid w:val="007A37D2"/>
    <w:rsid w:val="007C7374"/>
    <w:rsid w:val="007D45A5"/>
    <w:rsid w:val="00830CFD"/>
    <w:rsid w:val="00837ED0"/>
    <w:rsid w:val="00920BD3"/>
    <w:rsid w:val="009E30A5"/>
    <w:rsid w:val="00A66DA5"/>
    <w:rsid w:val="00A7699D"/>
    <w:rsid w:val="00AC4E20"/>
    <w:rsid w:val="00AD7DC8"/>
    <w:rsid w:val="00B37B33"/>
    <w:rsid w:val="00B70B96"/>
    <w:rsid w:val="00C604CB"/>
    <w:rsid w:val="00C617A8"/>
    <w:rsid w:val="00C653DB"/>
    <w:rsid w:val="00CA4537"/>
    <w:rsid w:val="00DE0F26"/>
    <w:rsid w:val="00E100B4"/>
    <w:rsid w:val="00E37DB5"/>
    <w:rsid w:val="00E577B9"/>
    <w:rsid w:val="00E711C6"/>
    <w:rsid w:val="00F22B5C"/>
    <w:rsid w:val="00F91DAB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78A0"/>
  <w15:docId w15:val="{1B1903E1-CB7E-478A-9C33-EAD4A72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3DB"/>
  </w:style>
  <w:style w:type="paragraph" w:styleId="Podnoje">
    <w:name w:val="footer"/>
    <w:basedOn w:val="Normal"/>
    <w:link w:val="PodnojeChar"/>
    <w:uiPriority w:val="99"/>
    <w:unhideWhenUsed/>
    <w:rsid w:val="00C6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3DB"/>
  </w:style>
  <w:style w:type="character" w:styleId="Hiperveza">
    <w:name w:val="Hyperlink"/>
    <w:basedOn w:val="Zadanifontodlomka"/>
    <w:uiPriority w:val="99"/>
    <w:semiHidden/>
    <w:unhideWhenUsed/>
    <w:rsid w:val="00A66DA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66DA5"/>
    <w:rPr>
      <w:color w:val="954F72"/>
      <w:u w:val="single"/>
    </w:rPr>
  </w:style>
  <w:style w:type="paragraph" w:customStyle="1" w:styleId="xl79">
    <w:name w:val="xl79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A6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66D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84">
    <w:name w:val="xl84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66DA5"/>
    <w:pPr>
      <w:shd w:val="clear" w:color="000000" w:fill="7D7D7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A66D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66DA5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A6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94">
    <w:name w:val="xl94"/>
    <w:basedOn w:val="Normal"/>
    <w:rsid w:val="00A66DA5"/>
    <w:pPr>
      <w:shd w:val="clear" w:color="000000" w:fill="7D7D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A66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A66DA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736C3E"/>
    <w:pPr>
      <w:shd w:val="clear" w:color="000000" w:fill="8B8B8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736C3E"/>
    <w:pPr>
      <w:shd w:val="clear" w:color="000000" w:fill="8B8B8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736C3E"/>
    <w:pPr>
      <w:shd w:val="clear" w:color="000000" w:fill="A3A3A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736C3E"/>
    <w:pPr>
      <w:shd w:val="clear" w:color="000000" w:fill="A3A3A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3">
    <w:name w:val="xl103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">
    <w:name w:val="xl110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736C3E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2">
    <w:name w:val="xl112"/>
    <w:basedOn w:val="Normal"/>
    <w:rsid w:val="00736C3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736C3E"/>
    <w:pPr>
      <w:shd w:val="clear" w:color="000000" w:fill="ABABA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736C3E"/>
    <w:pPr>
      <w:shd w:val="clear" w:color="000000" w:fill="ABABA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736C3E"/>
    <w:pP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736C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736C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736C3E"/>
    <w:pP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736C3E"/>
    <w:pP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736C3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736C3E"/>
    <w:pPr>
      <w:shd w:val="clear" w:color="000000" w:fill="ABABA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736C3E"/>
    <w:pPr>
      <w:shd w:val="clear" w:color="000000" w:fill="ABABA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msonormal0">
    <w:name w:val="msonormal"/>
    <w:basedOn w:val="Normal"/>
    <w:rsid w:val="00C6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30C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45A4-F722-4CCE-936A-57DF5342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14250</Words>
  <Characters>81227</Characters>
  <Application>Microsoft Office Word</Application>
  <DocSecurity>0</DocSecurity>
  <Lines>676</Lines>
  <Paragraphs>190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Sutivan Op</cp:lastModifiedBy>
  <cp:revision>2</cp:revision>
  <dcterms:created xsi:type="dcterms:W3CDTF">2023-09-20T07:35:00Z</dcterms:created>
  <dcterms:modified xsi:type="dcterms:W3CDTF">2023-09-20T07:35:00Z</dcterms:modified>
</cp:coreProperties>
</file>