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69" w:rsidRPr="008C6569" w:rsidRDefault="008C6569" w:rsidP="006769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69">
        <w:rPr>
          <w:rFonts w:ascii="Arial" w:hAnsi="Arial" w:cs="Arial"/>
          <w:sz w:val="24"/>
          <w:szCs w:val="24"/>
        </w:rPr>
        <w:t xml:space="preserve">Na temelju članka 28. stavka Zakona o javnoj nabavi (NN 120/16), na temelju članka 2,3 i 4 Pravilnika o planu nabave, registru ugovora, prethodnom savjetovanju i analizi tržišta u javnoj nabavi (NN 101/2017) te na temelju članka 48. Statuta Općine Sutivan («Službeni glasnik Općine Sutivan» </w:t>
      </w:r>
      <w:r w:rsidR="00071A38" w:rsidRPr="003909E9">
        <w:rPr>
          <w:rFonts w:ascii="Arial" w:hAnsi="Arial" w:cs="Arial"/>
          <w:sz w:val="24"/>
          <w:szCs w:val="24"/>
        </w:rPr>
        <w:t>broj 7/13, 2/14, 6/14, 5/18),</w:t>
      </w:r>
      <w:r w:rsidRPr="008C6569">
        <w:rPr>
          <w:rFonts w:ascii="Arial" w:hAnsi="Arial" w:cs="Arial"/>
          <w:sz w:val="24"/>
          <w:szCs w:val="24"/>
        </w:rPr>
        <w:t xml:space="preserve"> načelnik Općine Sutivan, Ranko Blažević dana </w:t>
      </w:r>
      <w:r w:rsidR="004C3D90">
        <w:rPr>
          <w:rFonts w:ascii="Arial" w:hAnsi="Arial" w:cs="Arial"/>
          <w:sz w:val="24"/>
          <w:szCs w:val="24"/>
        </w:rPr>
        <w:t xml:space="preserve">23.01.2019. </w:t>
      </w:r>
      <w:r w:rsidRPr="008C6569">
        <w:rPr>
          <w:rFonts w:ascii="Arial" w:hAnsi="Arial" w:cs="Arial"/>
          <w:sz w:val="24"/>
          <w:szCs w:val="24"/>
        </w:rPr>
        <w:t>godine donosi</w:t>
      </w:r>
    </w:p>
    <w:p w:rsidR="006769B3" w:rsidRDefault="006769B3" w:rsidP="006769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71A38" w:rsidRDefault="00071A38" w:rsidP="006769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6569" w:rsidRPr="00EB1249" w:rsidRDefault="008C6569" w:rsidP="006769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1249">
        <w:rPr>
          <w:rFonts w:ascii="Arial" w:hAnsi="Arial" w:cs="Arial"/>
          <w:b/>
          <w:sz w:val="24"/>
          <w:szCs w:val="24"/>
        </w:rPr>
        <w:t>PLANA NABAVE ZA PRORAČUNSKU 201</w:t>
      </w:r>
      <w:r w:rsidR="004C3D90">
        <w:rPr>
          <w:rFonts w:ascii="Arial" w:hAnsi="Arial" w:cs="Arial"/>
          <w:b/>
          <w:sz w:val="24"/>
          <w:szCs w:val="24"/>
        </w:rPr>
        <w:t>9.</w:t>
      </w:r>
      <w:r w:rsidRPr="00EB1249">
        <w:rPr>
          <w:rFonts w:ascii="Arial" w:hAnsi="Arial" w:cs="Arial"/>
          <w:b/>
          <w:sz w:val="24"/>
          <w:szCs w:val="24"/>
        </w:rPr>
        <w:t xml:space="preserve"> GODINU</w:t>
      </w:r>
    </w:p>
    <w:p w:rsidR="008C6569" w:rsidRPr="008C6569" w:rsidRDefault="008C6569" w:rsidP="006769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6569" w:rsidRPr="008C6569" w:rsidRDefault="008C6569" w:rsidP="006769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6569">
        <w:rPr>
          <w:rFonts w:ascii="Arial" w:hAnsi="Arial" w:cs="Arial"/>
          <w:b/>
          <w:sz w:val="24"/>
          <w:szCs w:val="24"/>
        </w:rPr>
        <w:t>Članak 1.</w:t>
      </w:r>
    </w:p>
    <w:p w:rsidR="008C6569" w:rsidRDefault="008C6569" w:rsidP="003D31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C6569">
        <w:rPr>
          <w:rFonts w:ascii="Arial" w:hAnsi="Arial" w:cs="Arial"/>
          <w:sz w:val="24"/>
          <w:szCs w:val="24"/>
        </w:rPr>
        <w:t xml:space="preserve">Načelnik Općine Sutivan donosi </w:t>
      </w:r>
      <w:r w:rsidR="00071A38">
        <w:rPr>
          <w:rFonts w:ascii="Arial" w:hAnsi="Arial" w:cs="Arial"/>
          <w:sz w:val="24"/>
          <w:szCs w:val="24"/>
        </w:rPr>
        <w:t>P</w:t>
      </w:r>
      <w:r w:rsidRPr="008C6569">
        <w:rPr>
          <w:rFonts w:ascii="Arial" w:hAnsi="Arial" w:cs="Arial"/>
          <w:sz w:val="24"/>
          <w:szCs w:val="24"/>
        </w:rPr>
        <w:t>lan</w:t>
      </w:r>
      <w:r w:rsidR="003D313C">
        <w:rPr>
          <w:rFonts w:ascii="Arial" w:hAnsi="Arial" w:cs="Arial"/>
          <w:sz w:val="24"/>
          <w:szCs w:val="24"/>
        </w:rPr>
        <w:t>a</w:t>
      </w:r>
      <w:r w:rsidRPr="008C6569">
        <w:rPr>
          <w:rFonts w:ascii="Arial" w:hAnsi="Arial" w:cs="Arial"/>
          <w:sz w:val="24"/>
          <w:szCs w:val="24"/>
        </w:rPr>
        <w:t xml:space="preserve"> nabave za proračunsku 201</w:t>
      </w:r>
      <w:r w:rsidR="00071A38">
        <w:rPr>
          <w:rFonts w:ascii="Arial" w:hAnsi="Arial" w:cs="Arial"/>
          <w:sz w:val="24"/>
          <w:szCs w:val="24"/>
        </w:rPr>
        <w:t>9</w:t>
      </w:r>
      <w:r w:rsidRPr="008C6569">
        <w:rPr>
          <w:rFonts w:ascii="Arial" w:hAnsi="Arial" w:cs="Arial"/>
          <w:sz w:val="24"/>
          <w:szCs w:val="24"/>
        </w:rPr>
        <w:t>.g. kako slijedi:</w:t>
      </w:r>
      <w:r w:rsidR="003D313C" w:rsidRPr="003D313C">
        <w:t xml:space="preserve"> </w:t>
      </w:r>
    </w:p>
    <w:p w:rsidR="00CB0B6E" w:rsidRDefault="00CB0B6E" w:rsidP="006769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0764" w:rsidRDefault="00071A38" w:rsidP="00D972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1A38">
        <w:rPr>
          <w:noProof/>
          <w:lang w:eastAsia="hr-HR"/>
        </w:rPr>
        <w:drawing>
          <wp:inline distT="0" distB="0" distL="0" distR="0" wp14:anchorId="4805F15B" wp14:editId="270908DA">
            <wp:extent cx="9450705" cy="4649269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0705" cy="4649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A38" w:rsidRDefault="00071A38" w:rsidP="00D972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09E9" w:rsidRDefault="003909E9" w:rsidP="00D972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71A38" w:rsidRDefault="00071A38" w:rsidP="00D972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71A38">
        <w:rPr>
          <w:noProof/>
          <w:lang w:eastAsia="hr-HR"/>
        </w:rPr>
        <w:drawing>
          <wp:inline distT="0" distB="0" distL="0" distR="0" wp14:anchorId="36455918" wp14:editId="1D77B607">
            <wp:extent cx="9450705" cy="4497102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0705" cy="4497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A38" w:rsidRDefault="00071A38" w:rsidP="00D972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6569" w:rsidRPr="008C6569" w:rsidRDefault="008C6569" w:rsidP="00D972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6569">
        <w:rPr>
          <w:rFonts w:ascii="Arial" w:hAnsi="Arial" w:cs="Arial"/>
          <w:b/>
          <w:sz w:val="24"/>
          <w:szCs w:val="24"/>
        </w:rPr>
        <w:t>Članak 2.</w:t>
      </w:r>
    </w:p>
    <w:p w:rsidR="00071A38" w:rsidRDefault="008C6569" w:rsidP="00D972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6569">
        <w:rPr>
          <w:rFonts w:ascii="Arial" w:hAnsi="Arial" w:cs="Arial"/>
          <w:sz w:val="24"/>
          <w:szCs w:val="24"/>
        </w:rPr>
        <w:t xml:space="preserve">Ova Odluka stupa na snagu </w:t>
      </w:r>
      <w:r w:rsidR="00D800CA">
        <w:rPr>
          <w:rFonts w:ascii="Arial" w:hAnsi="Arial" w:cs="Arial"/>
          <w:sz w:val="24"/>
          <w:szCs w:val="24"/>
        </w:rPr>
        <w:t xml:space="preserve">dan nakon objave u </w:t>
      </w:r>
      <w:r w:rsidRPr="008C6569">
        <w:rPr>
          <w:rFonts w:ascii="Arial" w:hAnsi="Arial" w:cs="Arial"/>
          <w:sz w:val="24"/>
          <w:szCs w:val="24"/>
        </w:rPr>
        <w:t>«Službenom glasniku Općine Sutivan», a primjenjivat će se od</w:t>
      </w:r>
      <w:r w:rsidR="00D800CA">
        <w:rPr>
          <w:rFonts w:ascii="Arial" w:hAnsi="Arial" w:cs="Arial"/>
          <w:sz w:val="24"/>
          <w:szCs w:val="24"/>
        </w:rPr>
        <w:t xml:space="preserve"> </w:t>
      </w:r>
      <w:r w:rsidR="00071A38">
        <w:rPr>
          <w:rFonts w:ascii="Arial" w:hAnsi="Arial" w:cs="Arial"/>
          <w:sz w:val="24"/>
          <w:szCs w:val="24"/>
        </w:rPr>
        <w:t>01.01.2019.</w:t>
      </w:r>
    </w:p>
    <w:p w:rsidR="00071A38" w:rsidRDefault="00071A38" w:rsidP="00D972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1A38" w:rsidRDefault="00071A38" w:rsidP="00D972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54D6C" w:rsidRPr="00EB1249" w:rsidRDefault="00732AC4" w:rsidP="00D972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9FA65" wp14:editId="4897F784">
                <wp:simplePos x="0" y="0"/>
                <wp:positionH relativeFrom="column">
                  <wp:posOffset>6131752</wp:posOffset>
                </wp:positionH>
                <wp:positionV relativeFrom="paragraph">
                  <wp:posOffset>115215</wp:posOffset>
                </wp:positionV>
                <wp:extent cx="2514600" cy="1212111"/>
                <wp:effectExtent l="0" t="0" r="0" b="7620"/>
                <wp:wrapNone/>
                <wp:docPr id="13" name="Tekstni okvi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121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AC4" w:rsidRPr="00B71090" w:rsidRDefault="00732AC4" w:rsidP="00B71090">
                            <w:pPr>
                              <w:spacing w:after="120" w:line="240" w:lineRule="auto"/>
                              <w:jc w:val="center"/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</w:pPr>
                            <w:r w:rsidRPr="00B71090"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  <w:t>Načelnik Općine Sutivan</w:t>
                            </w:r>
                          </w:p>
                          <w:p w:rsidR="00732AC4" w:rsidRPr="00B71090" w:rsidRDefault="00732AC4" w:rsidP="00B71090">
                            <w:pPr>
                              <w:spacing w:after="120" w:line="240" w:lineRule="auto"/>
                              <w:jc w:val="center"/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</w:pPr>
                            <w:r w:rsidRPr="00B71090">
                              <w:rPr>
                                <w:rFonts w:ascii="Arial" w:eastAsia="Arial Unicode MS" w:hAnsi="Arial" w:cs="Arial"/>
                                <w:sz w:val="24"/>
                                <w:szCs w:val="24"/>
                              </w:rPr>
                              <w:t>Ranko Blažević</w:t>
                            </w:r>
                          </w:p>
                          <w:p w:rsidR="00732AC4" w:rsidRPr="00520F05" w:rsidRDefault="00732AC4" w:rsidP="00732AC4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32AC4" w:rsidRPr="00520F05" w:rsidRDefault="00732AC4" w:rsidP="00732AC4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32AC4" w:rsidRPr="00520F05" w:rsidRDefault="00732AC4" w:rsidP="00732AC4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32AC4" w:rsidRPr="00520F05" w:rsidRDefault="00732AC4" w:rsidP="00732AC4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520F05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3" o:spid="_x0000_s1026" type="#_x0000_t202" style="position:absolute;left:0;text-align:left;margin-left:482.8pt;margin-top:9.05pt;width:198pt;height:9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" stroked="f">
                <v:textbox>
                  <w:txbxContent>
                    <w:p w:rsidR="00732AC4" w:rsidRPr="00B71090" w:rsidRDefault="00732AC4" w:rsidP="00B71090">
                      <w:pPr>
                        <w:spacing w:after="120" w:line="240" w:lineRule="auto"/>
                        <w:jc w:val="center"/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</w:pPr>
                      <w:r w:rsidRPr="00B71090"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  <w:t>Načelnik Općine Sutivan</w:t>
                      </w:r>
                    </w:p>
                    <w:p w:rsidR="00732AC4" w:rsidRPr="00B71090" w:rsidRDefault="00732AC4" w:rsidP="00B71090">
                      <w:pPr>
                        <w:spacing w:after="120" w:line="240" w:lineRule="auto"/>
                        <w:jc w:val="center"/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</w:pPr>
                      <w:r w:rsidRPr="00B71090">
                        <w:rPr>
                          <w:rFonts w:ascii="Arial" w:eastAsia="Arial Unicode MS" w:hAnsi="Arial" w:cs="Arial"/>
                          <w:sz w:val="24"/>
                          <w:szCs w:val="24"/>
                        </w:rPr>
                        <w:t>Ranko Blažević</w:t>
                      </w:r>
                    </w:p>
                    <w:p w:rsidR="00732AC4" w:rsidRPr="00520F05" w:rsidRDefault="00732AC4" w:rsidP="00732AC4">
                      <w:pPr>
                        <w:jc w:val="center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:rsidR="00732AC4" w:rsidRPr="00520F05" w:rsidRDefault="00732AC4" w:rsidP="00732AC4">
                      <w:pPr>
                        <w:jc w:val="center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:rsidR="00732AC4" w:rsidRPr="00520F05" w:rsidRDefault="00732AC4" w:rsidP="00732AC4">
                      <w:pPr>
                        <w:jc w:val="center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:rsidR="00732AC4" w:rsidRPr="00520F05" w:rsidRDefault="00732AC4" w:rsidP="00732AC4">
                      <w:pPr>
                        <w:jc w:val="center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520F05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3753D4">
        <w:rPr>
          <w:rFonts w:ascii="Arial" w:hAnsi="Arial" w:cs="Arial"/>
          <w:sz w:val="24"/>
          <w:szCs w:val="24"/>
        </w:rPr>
        <w:t xml:space="preserve">Klasa:   </w:t>
      </w:r>
      <w:r w:rsidR="00071A38">
        <w:rPr>
          <w:rFonts w:ascii="Arial" w:hAnsi="Arial" w:cs="Arial"/>
          <w:sz w:val="24"/>
          <w:szCs w:val="24"/>
        </w:rPr>
        <w:t>400-01/19</w:t>
      </w:r>
      <w:r w:rsidR="00C54D6C" w:rsidRPr="00EB1249">
        <w:rPr>
          <w:rFonts w:ascii="Arial" w:hAnsi="Arial" w:cs="Arial"/>
          <w:sz w:val="24"/>
          <w:szCs w:val="24"/>
        </w:rPr>
        <w:t>-01/00</w:t>
      </w:r>
      <w:r w:rsidR="0067017B">
        <w:rPr>
          <w:rFonts w:ascii="Arial" w:hAnsi="Arial" w:cs="Arial"/>
          <w:sz w:val="24"/>
          <w:szCs w:val="24"/>
        </w:rPr>
        <w:t>02</w:t>
      </w:r>
    </w:p>
    <w:p w:rsidR="00C54D6C" w:rsidRPr="00EB1249" w:rsidRDefault="00732AC4" w:rsidP="00D972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3D82D" wp14:editId="4828F1EA">
                <wp:simplePos x="0" y="0"/>
                <wp:positionH relativeFrom="column">
                  <wp:posOffset>4284980</wp:posOffset>
                </wp:positionH>
                <wp:positionV relativeFrom="paragraph">
                  <wp:posOffset>6617335</wp:posOffset>
                </wp:positionV>
                <wp:extent cx="2514600" cy="946150"/>
                <wp:effectExtent l="0" t="0" r="0" b="6350"/>
                <wp:wrapNone/>
                <wp:docPr id="12" name="Tekstni okvi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AC4" w:rsidRPr="00520F05" w:rsidRDefault="00732AC4" w:rsidP="000B0808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520F05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Načelnik Općine Sutivan</w:t>
                            </w:r>
                          </w:p>
                          <w:p w:rsidR="00732AC4" w:rsidRPr="00520F05" w:rsidRDefault="00732AC4" w:rsidP="000B0808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520F05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Ranko Blažević</w:t>
                            </w:r>
                          </w:p>
                          <w:p w:rsidR="00732AC4" w:rsidRPr="00520F05" w:rsidRDefault="00732AC4" w:rsidP="000B0808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32AC4" w:rsidRPr="00520F05" w:rsidRDefault="00732AC4" w:rsidP="000B0808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32AC4" w:rsidRPr="00520F05" w:rsidRDefault="00732AC4" w:rsidP="000B0808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32AC4" w:rsidRPr="00520F05" w:rsidRDefault="00732AC4" w:rsidP="000B0808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520F05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12" o:spid="_x0000_s1027" type="#_x0000_t202" style="position:absolute;left:0;text-align:left;margin-left:337.4pt;margin-top:521.05pt;width:198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" stroked="f">
                <v:textbox>
                  <w:txbxContent>
                    <w:p w:rsidR="00732AC4" w:rsidRPr="00520F05" w:rsidRDefault="00732AC4" w:rsidP="000B0808">
                      <w:pPr>
                        <w:jc w:val="center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520F05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Načelnik Općine Sutivan</w:t>
                      </w:r>
                    </w:p>
                    <w:p w:rsidR="00732AC4" w:rsidRPr="00520F05" w:rsidRDefault="00732AC4" w:rsidP="000B0808">
                      <w:pPr>
                        <w:jc w:val="center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520F05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Ranko Blažević</w:t>
                      </w:r>
                    </w:p>
                    <w:p w:rsidR="00732AC4" w:rsidRPr="00520F05" w:rsidRDefault="00732AC4" w:rsidP="000B0808">
                      <w:pPr>
                        <w:jc w:val="center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:rsidR="00732AC4" w:rsidRPr="00520F05" w:rsidRDefault="00732AC4" w:rsidP="000B0808">
                      <w:pPr>
                        <w:jc w:val="center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:rsidR="00732AC4" w:rsidRPr="00520F05" w:rsidRDefault="00732AC4" w:rsidP="000B0808">
                      <w:pPr>
                        <w:jc w:val="center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:rsidR="00732AC4" w:rsidRPr="00520F05" w:rsidRDefault="00732AC4" w:rsidP="000B0808">
                      <w:pPr>
                        <w:jc w:val="center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520F05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D5875B" wp14:editId="4BB696BC">
                <wp:simplePos x="0" y="0"/>
                <wp:positionH relativeFrom="column">
                  <wp:posOffset>4284980</wp:posOffset>
                </wp:positionH>
                <wp:positionV relativeFrom="paragraph">
                  <wp:posOffset>6617335</wp:posOffset>
                </wp:positionV>
                <wp:extent cx="2514600" cy="946150"/>
                <wp:effectExtent l="0" t="0" r="0" b="6350"/>
                <wp:wrapNone/>
                <wp:docPr id="15" name="Tekstni okvi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2AC4" w:rsidRPr="00520F05" w:rsidRDefault="00732AC4" w:rsidP="000B0808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520F05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Načelnik Općine Sutivan</w:t>
                            </w:r>
                          </w:p>
                          <w:p w:rsidR="00732AC4" w:rsidRPr="00520F05" w:rsidRDefault="00732AC4" w:rsidP="000B0808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520F05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Ranko Blažević</w:t>
                            </w:r>
                          </w:p>
                          <w:p w:rsidR="00732AC4" w:rsidRPr="00520F05" w:rsidRDefault="00732AC4" w:rsidP="000B0808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32AC4" w:rsidRPr="00520F05" w:rsidRDefault="00732AC4" w:rsidP="000B0808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32AC4" w:rsidRPr="00520F05" w:rsidRDefault="00732AC4" w:rsidP="000B0808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32AC4" w:rsidRPr="00520F05" w:rsidRDefault="00732AC4" w:rsidP="000B0808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</w:pPr>
                            <w:r w:rsidRPr="00520F05">
                              <w:rPr>
                                <w:rFonts w:ascii="Arial" w:eastAsia="Arial Unicode MS" w:hAnsi="Arial" w:cs="Arial"/>
                                <w:sz w:val="20"/>
                                <w:szCs w:val="20"/>
                              </w:rPr>
                              <w:t>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ni okvir 15" o:spid="_x0000_s1028" type="#_x0000_t202" style="position:absolute;left:0;text-align:left;margin-left:337.4pt;margin-top:521.05pt;width:198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" stroked="f">
                <v:textbox>
                  <w:txbxContent>
                    <w:p w:rsidR="00732AC4" w:rsidRPr="00520F05" w:rsidRDefault="00732AC4" w:rsidP="000B0808">
                      <w:pPr>
                        <w:jc w:val="center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520F05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Načelnik Općine Sutivan</w:t>
                      </w:r>
                    </w:p>
                    <w:p w:rsidR="00732AC4" w:rsidRPr="00520F05" w:rsidRDefault="00732AC4" w:rsidP="000B0808">
                      <w:pPr>
                        <w:jc w:val="center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520F05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Ranko Blažević</w:t>
                      </w:r>
                    </w:p>
                    <w:p w:rsidR="00732AC4" w:rsidRPr="00520F05" w:rsidRDefault="00732AC4" w:rsidP="000B0808">
                      <w:pPr>
                        <w:jc w:val="center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:rsidR="00732AC4" w:rsidRPr="00520F05" w:rsidRDefault="00732AC4" w:rsidP="000B0808">
                      <w:pPr>
                        <w:jc w:val="center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:rsidR="00732AC4" w:rsidRPr="00520F05" w:rsidRDefault="00732AC4" w:rsidP="000B0808">
                      <w:pPr>
                        <w:jc w:val="center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</w:p>
                    <w:p w:rsidR="00732AC4" w:rsidRPr="00520F05" w:rsidRDefault="00732AC4" w:rsidP="000B0808">
                      <w:pPr>
                        <w:jc w:val="center"/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</w:pPr>
                      <w:r w:rsidRPr="00520F05">
                        <w:rPr>
                          <w:rFonts w:ascii="Arial" w:eastAsia="Arial Unicode MS" w:hAnsi="Arial" w:cs="Arial"/>
                          <w:sz w:val="20"/>
                          <w:szCs w:val="20"/>
                        </w:rPr>
                        <w:t>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C54D6C" w:rsidRPr="00EB1249">
        <w:rPr>
          <w:rFonts w:ascii="Arial" w:hAnsi="Arial" w:cs="Arial"/>
          <w:sz w:val="24"/>
          <w:szCs w:val="24"/>
        </w:rPr>
        <w:t>Urbroj</w:t>
      </w:r>
      <w:proofErr w:type="spellEnd"/>
      <w:r w:rsidR="00C54D6C" w:rsidRPr="00EB1249">
        <w:rPr>
          <w:rFonts w:ascii="Arial" w:hAnsi="Arial" w:cs="Arial"/>
          <w:sz w:val="24"/>
          <w:szCs w:val="24"/>
        </w:rPr>
        <w:t>:  2104/08-</w:t>
      </w:r>
      <w:r w:rsidR="000E6892">
        <w:rPr>
          <w:rFonts w:ascii="Arial" w:hAnsi="Arial" w:cs="Arial"/>
          <w:sz w:val="24"/>
          <w:szCs w:val="24"/>
        </w:rPr>
        <w:t>02/1</w:t>
      </w:r>
      <w:bookmarkStart w:id="0" w:name="_GoBack"/>
      <w:bookmarkEnd w:id="0"/>
      <w:r w:rsidR="00C54D6C" w:rsidRPr="00EB1249">
        <w:rPr>
          <w:rFonts w:ascii="Arial" w:hAnsi="Arial" w:cs="Arial"/>
          <w:sz w:val="24"/>
          <w:szCs w:val="24"/>
        </w:rPr>
        <w:t>-1</w:t>
      </w:r>
      <w:r w:rsidR="000E6892">
        <w:rPr>
          <w:rFonts w:ascii="Arial" w:hAnsi="Arial" w:cs="Arial"/>
          <w:sz w:val="24"/>
          <w:szCs w:val="24"/>
        </w:rPr>
        <w:t>9</w:t>
      </w:r>
      <w:r w:rsidR="00C54D6C" w:rsidRPr="00EB1249">
        <w:rPr>
          <w:rFonts w:ascii="Arial" w:hAnsi="Arial" w:cs="Arial"/>
          <w:sz w:val="24"/>
          <w:szCs w:val="24"/>
        </w:rPr>
        <w:t>-000</w:t>
      </w:r>
      <w:r>
        <w:rPr>
          <w:rFonts w:ascii="Arial" w:hAnsi="Arial" w:cs="Arial"/>
          <w:sz w:val="24"/>
          <w:szCs w:val="24"/>
        </w:rPr>
        <w:t>1</w:t>
      </w:r>
    </w:p>
    <w:p w:rsidR="008C6569" w:rsidRPr="008C6569" w:rsidRDefault="00C54D6C" w:rsidP="00732A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B1249">
        <w:rPr>
          <w:rFonts w:ascii="Arial" w:hAnsi="Arial" w:cs="Arial"/>
          <w:sz w:val="24"/>
          <w:szCs w:val="24"/>
        </w:rPr>
        <w:t xml:space="preserve">Sutivan, </w:t>
      </w:r>
      <w:r w:rsidR="00071A38">
        <w:rPr>
          <w:rFonts w:ascii="Arial" w:hAnsi="Arial" w:cs="Arial"/>
          <w:sz w:val="24"/>
          <w:szCs w:val="24"/>
        </w:rPr>
        <w:t>23.01.2019.</w:t>
      </w:r>
      <w:r w:rsidR="00732AC4" w:rsidRPr="00732AC4">
        <w:rPr>
          <w:rFonts w:ascii="Arial" w:eastAsia="Arial Unicode MS" w:hAnsi="Arial" w:cs="Arial"/>
          <w:sz w:val="20"/>
          <w:szCs w:val="20"/>
        </w:rPr>
        <w:t xml:space="preserve"> </w:t>
      </w:r>
    </w:p>
    <w:sectPr w:rsidR="008C6569" w:rsidRPr="008C6569" w:rsidSect="00D97247">
      <w:footerReference w:type="default" r:id="rId9"/>
      <w:pgSz w:w="16838" w:h="11906" w:orient="landscape"/>
      <w:pgMar w:top="284" w:right="962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1D0" w:rsidRDefault="00C451D0" w:rsidP="00B71090">
      <w:pPr>
        <w:spacing w:after="0" w:line="240" w:lineRule="auto"/>
      </w:pPr>
      <w:r>
        <w:separator/>
      </w:r>
    </w:p>
  </w:endnote>
  <w:endnote w:type="continuationSeparator" w:id="0">
    <w:p w:rsidR="00C451D0" w:rsidRDefault="00C451D0" w:rsidP="00B71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566011"/>
      <w:docPartObj>
        <w:docPartGallery w:val="Page Numbers (Bottom of Page)"/>
        <w:docPartUnique/>
      </w:docPartObj>
    </w:sdtPr>
    <w:sdtEndPr/>
    <w:sdtContent>
      <w:p w:rsidR="00B71090" w:rsidRDefault="00B7109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892">
          <w:rPr>
            <w:noProof/>
          </w:rPr>
          <w:t>2</w:t>
        </w:r>
        <w:r>
          <w:fldChar w:fldCharType="end"/>
        </w:r>
      </w:p>
    </w:sdtContent>
  </w:sdt>
  <w:p w:rsidR="00B71090" w:rsidRDefault="00B7109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1D0" w:rsidRDefault="00C451D0" w:rsidP="00B71090">
      <w:pPr>
        <w:spacing w:after="0" w:line="240" w:lineRule="auto"/>
      </w:pPr>
      <w:r>
        <w:separator/>
      </w:r>
    </w:p>
  </w:footnote>
  <w:footnote w:type="continuationSeparator" w:id="0">
    <w:p w:rsidR="00C451D0" w:rsidRDefault="00C451D0" w:rsidP="00B710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69"/>
    <w:rsid w:val="00071A38"/>
    <w:rsid w:val="00072DCD"/>
    <w:rsid w:val="000E6892"/>
    <w:rsid w:val="00130764"/>
    <w:rsid w:val="00292F9E"/>
    <w:rsid w:val="003753D4"/>
    <w:rsid w:val="003909E9"/>
    <w:rsid w:val="003D313C"/>
    <w:rsid w:val="004C3D90"/>
    <w:rsid w:val="006320CB"/>
    <w:rsid w:val="00665329"/>
    <w:rsid w:val="0067017B"/>
    <w:rsid w:val="006769B3"/>
    <w:rsid w:val="00732AC4"/>
    <w:rsid w:val="007E3FB0"/>
    <w:rsid w:val="00807139"/>
    <w:rsid w:val="008624CF"/>
    <w:rsid w:val="008C6569"/>
    <w:rsid w:val="008D186C"/>
    <w:rsid w:val="009947BB"/>
    <w:rsid w:val="00B71090"/>
    <w:rsid w:val="00B94472"/>
    <w:rsid w:val="00BE4F52"/>
    <w:rsid w:val="00C451D0"/>
    <w:rsid w:val="00C54D6C"/>
    <w:rsid w:val="00C85EC1"/>
    <w:rsid w:val="00CB0B6E"/>
    <w:rsid w:val="00CC597C"/>
    <w:rsid w:val="00D800CA"/>
    <w:rsid w:val="00D97247"/>
    <w:rsid w:val="00E719D7"/>
    <w:rsid w:val="00EB1249"/>
    <w:rsid w:val="00F6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69B3"/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link w:val="PodnaslovChar"/>
    <w:qFormat/>
    <w:rsid w:val="00732AC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rsid w:val="00732AC4"/>
    <w:rPr>
      <w:rFonts w:ascii="Cambria" w:eastAsia="Times New Roman" w:hAnsi="Cambria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71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71090"/>
  </w:style>
  <w:style w:type="paragraph" w:styleId="Podnoje">
    <w:name w:val="footer"/>
    <w:basedOn w:val="Normal"/>
    <w:link w:val="PodnojeChar"/>
    <w:uiPriority w:val="99"/>
    <w:unhideWhenUsed/>
    <w:rsid w:val="00B71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710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69B3"/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link w:val="PodnaslovChar"/>
    <w:qFormat/>
    <w:rsid w:val="00732AC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hr-HR"/>
    </w:rPr>
  </w:style>
  <w:style w:type="character" w:customStyle="1" w:styleId="PodnaslovChar">
    <w:name w:val="Podnaslov Char"/>
    <w:basedOn w:val="Zadanifontodlomka"/>
    <w:link w:val="Podnaslov"/>
    <w:rsid w:val="00732AC4"/>
    <w:rPr>
      <w:rFonts w:ascii="Cambria" w:eastAsia="Times New Roman" w:hAnsi="Cambria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71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71090"/>
  </w:style>
  <w:style w:type="paragraph" w:styleId="Podnoje">
    <w:name w:val="footer"/>
    <w:basedOn w:val="Normal"/>
    <w:link w:val="PodnojeChar"/>
    <w:uiPriority w:val="99"/>
    <w:unhideWhenUsed/>
    <w:rsid w:val="00B71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71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HGPC</dc:creator>
  <cp:lastModifiedBy>HGPC</cp:lastModifiedBy>
  <cp:revision>26</cp:revision>
  <cp:lastPrinted>2019-01-23T08:06:00Z</cp:lastPrinted>
  <dcterms:created xsi:type="dcterms:W3CDTF">2018-04-16T12:09:00Z</dcterms:created>
  <dcterms:modified xsi:type="dcterms:W3CDTF">2019-01-23T10:05:00Z</dcterms:modified>
</cp:coreProperties>
</file>